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1704EC" w14:textId="77B7F3DE" w:rsidR="00FF4D22" w:rsidRPr="00B736D2" w:rsidRDefault="00FF4D22" w:rsidP="00C83AAB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  <w:r w:rsidRPr="00B736D2">
        <w:rPr>
          <w:rFonts w:ascii="Avenir Next LT Pro" w:hAnsi="Avenir Next LT Pro"/>
          <w:sz w:val="18"/>
          <w:szCs w:val="18"/>
        </w:rPr>
        <w:t>MW = map work</w:t>
      </w:r>
    </w:p>
    <w:p w14:paraId="6424AF9E" w14:textId="77777777" w:rsidR="00FF4D22" w:rsidRPr="00B736D2" w:rsidRDefault="00FF4D22" w:rsidP="00C83AAB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  <w:r w:rsidRPr="00B736D2">
        <w:rPr>
          <w:rFonts w:ascii="Avenir Next LT Pro" w:hAnsi="Avenir Next LT Pro"/>
          <w:sz w:val="18"/>
          <w:szCs w:val="18"/>
        </w:rPr>
        <w:t>FW = field work</w:t>
      </w:r>
    </w:p>
    <w:p w14:paraId="6E723117" w14:textId="77777777" w:rsidR="00FF4D22" w:rsidRPr="00B736D2" w:rsidRDefault="00FF4D22" w:rsidP="00C83AAB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  <w:r w:rsidRPr="00B736D2">
        <w:rPr>
          <w:rFonts w:ascii="Avenir Next LT Pro" w:hAnsi="Avenir Next LT Pro"/>
          <w:sz w:val="18"/>
          <w:szCs w:val="18"/>
        </w:rPr>
        <w:t>PG = physical geography</w:t>
      </w:r>
    </w:p>
    <w:p w14:paraId="2DD22064" w14:textId="77777777" w:rsidR="00FF4D22" w:rsidRPr="00B736D2" w:rsidRDefault="00FF4D22" w:rsidP="00C83AAB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  <w:r w:rsidRPr="00B736D2">
        <w:rPr>
          <w:rFonts w:ascii="Avenir Next LT Pro" w:hAnsi="Avenir Next LT Pro"/>
          <w:sz w:val="18"/>
          <w:szCs w:val="18"/>
        </w:rPr>
        <w:t>HG = human geography</w:t>
      </w:r>
    </w:p>
    <w:p w14:paraId="7131587E" w14:textId="77777777" w:rsidR="00FF4D22" w:rsidRPr="00B736D2" w:rsidRDefault="00FF4D22" w:rsidP="00C83AAB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  <w:r w:rsidRPr="00B736D2">
        <w:rPr>
          <w:rFonts w:ascii="Avenir Next LT Pro" w:hAnsi="Avenir Next LT Pro"/>
          <w:sz w:val="18"/>
          <w:szCs w:val="18"/>
        </w:rPr>
        <w:t>LK = locational knowledge</w:t>
      </w:r>
    </w:p>
    <w:p w14:paraId="26114716" w14:textId="02F4E995" w:rsidR="00FF4D22" w:rsidRPr="00B736D2" w:rsidRDefault="00FF4D22" w:rsidP="00C83AAB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  <w:r w:rsidRPr="00B736D2">
        <w:rPr>
          <w:rFonts w:ascii="Avenir Next LT Pro" w:hAnsi="Avenir Next LT Pro"/>
          <w:sz w:val="18"/>
          <w:szCs w:val="18"/>
        </w:rPr>
        <w:t>GE = geographical enquiry</w:t>
      </w:r>
    </w:p>
    <w:tbl>
      <w:tblPr>
        <w:tblStyle w:val="TableGrid"/>
        <w:tblW w:w="15388" w:type="dxa"/>
        <w:tblInd w:w="6" w:type="dxa"/>
        <w:tblCellMar>
          <w:top w:w="45" w:type="dxa"/>
          <w:left w:w="91" w:type="dxa"/>
          <w:right w:w="115" w:type="dxa"/>
        </w:tblCellMar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7E0B48" w:rsidRPr="00B736D2" w14:paraId="3B2CD3F7" w14:textId="77777777">
        <w:trPr>
          <w:trHeight w:val="300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B050"/>
          </w:tcPr>
          <w:p w14:paraId="7FE0D1E2" w14:textId="77777777" w:rsidR="007E0B48" w:rsidRPr="00B736D2" w:rsidRDefault="007E0B48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  <w:tc>
          <w:tcPr>
            <w:tcW w:w="51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00B050"/>
          </w:tcPr>
          <w:p w14:paraId="6EE0C276" w14:textId="77777777" w:rsidR="007E0B48" w:rsidRPr="00B736D2" w:rsidRDefault="00D121F8">
            <w:pPr>
              <w:ind w:left="25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Nursery </w:t>
            </w:r>
          </w:p>
        </w:tc>
        <w:tc>
          <w:tcPr>
            <w:tcW w:w="51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14:paraId="3F911058" w14:textId="77777777" w:rsidR="007E0B48" w:rsidRPr="00B736D2" w:rsidRDefault="007E0B48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</w:tr>
      <w:tr w:rsidR="007E0B48" w:rsidRPr="00B736D2" w14:paraId="7FF2CAE9" w14:textId="77777777">
        <w:trPr>
          <w:trHeight w:val="300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41CC75F5" w14:textId="77777777" w:rsidR="007E0B48" w:rsidRPr="00B736D2" w:rsidRDefault="00D121F8">
            <w:pPr>
              <w:ind w:left="19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Autumn 1 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5BD61FEE" w14:textId="77777777" w:rsidR="007E0B48" w:rsidRPr="00B736D2" w:rsidRDefault="00D121F8">
            <w:pPr>
              <w:ind w:left="25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Spring 1 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4093C4D4" w14:textId="77777777" w:rsidR="007E0B48" w:rsidRPr="00B736D2" w:rsidRDefault="00D121F8">
            <w:pPr>
              <w:ind w:left="19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Summer 1 </w:t>
            </w:r>
          </w:p>
        </w:tc>
      </w:tr>
      <w:tr w:rsidR="007E0B48" w:rsidRPr="00B736D2" w14:paraId="7D83AD3D" w14:textId="77777777">
        <w:trPr>
          <w:trHeight w:val="1954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F3AF1" w14:textId="77777777" w:rsidR="007E0B48" w:rsidRPr="00B736D2" w:rsidRDefault="00D121F8">
            <w:pPr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4F16B" w14:textId="77777777" w:rsidR="007E0B48" w:rsidRPr="00B736D2" w:rsidRDefault="00D121F8">
            <w:pPr>
              <w:ind w:left="17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UTW- TNW, PCC </w:t>
            </w:r>
          </w:p>
          <w:p w14:paraId="3B8E3C63" w14:textId="77777777" w:rsidR="007E0B48" w:rsidRPr="00B736D2" w:rsidRDefault="00D121F8">
            <w:pPr>
              <w:spacing w:line="239" w:lineRule="auto"/>
              <w:ind w:left="17" w:right="706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Winter in our Immediate Environment </w:t>
            </w:r>
            <w:r w:rsidR="003961C9" w:rsidRPr="00B736D2">
              <w:rPr>
                <w:rFonts w:ascii="Avenir Next LT Pro" w:hAnsi="Avenir Next LT Pro"/>
                <w:b/>
                <w:sz w:val="18"/>
                <w:szCs w:val="18"/>
              </w:rPr>
              <w:br/>
            </w: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W</w:t>
            </w:r>
            <w:r w:rsidR="003961C9"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hat are the signs of Winter?</w:t>
            </w:r>
            <w:r w:rsidR="003961C9"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br/>
            </w:r>
            <w:r w:rsidR="003961C9" w:rsidRPr="00B736D2">
              <w:rPr>
                <w:rFonts w:ascii="Avenir Next LT Pro" w:hAnsi="Avenir Next LT Pro"/>
                <w:sz w:val="18"/>
                <w:szCs w:val="18"/>
              </w:rPr>
              <w:br/>
            </w:r>
            <w:r w:rsidR="003961C9" w:rsidRPr="00B736D2">
              <w:rPr>
                <w:rFonts w:ascii="Avenir Next LT Pro" w:hAnsi="Avenir Next LT Pro"/>
                <w:b/>
                <w:sz w:val="18"/>
                <w:szCs w:val="18"/>
              </w:rPr>
              <w:t>Animals in Cold Places</w:t>
            </w:r>
          </w:p>
          <w:p w14:paraId="5AAF6361" w14:textId="41E37CC5" w:rsidR="007E0B48" w:rsidRPr="00B736D2" w:rsidRDefault="00D121F8">
            <w:pPr>
              <w:ind w:left="17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What animals live in</w:t>
            </w:r>
            <w:r w:rsidR="00742584"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 the snow? </w:t>
            </w: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 </w:t>
            </w:r>
          </w:p>
          <w:p w14:paraId="1584580F" w14:textId="77777777" w:rsidR="00181E0F" w:rsidRPr="00B736D2" w:rsidRDefault="00181E0F">
            <w:pPr>
              <w:ind w:left="17"/>
              <w:rPr>
                <w:rFonts w:ascii="Avenir Next LT Pro" w:hAnsi="Avenir Next LT Pro"/>
                <w:sz w:val="18"/>
                <w:szCs w:val="18"/>
              </w:rPr>
            </w:pPr>
          </w:p>
          <w:p w14:paraId="1132E66F" w14:textId="77777777" w:rsidR="00181E0F" w:rsidRPr="00B736D2" w:rsidRDefault="00181E0F">
            <w:pPr>
              <w:ind w:left="17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>Buses</w:t>
            </w:r>
            <w:r w:rsidRPr="00B736D2">
              <w:rPr>
                <w:rFonts w:ascii="Avenir Next LT Pro" w:hAnsi="Avenir Next LT Pro"/>
                <w:sz w:val="18"/>
                <w:szCs w:val="18"/>
              </w:rPr>
              <w:br/>
            </w: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Where might you travel on a bus?</w:t>
            </w:r>
          </w:p>
          <w:p w14:paraId="68BEDF87" w14:textId="77777777" w:rsidR="007E0B48" w:rsidRPr="00B736D2" w:rsidRDefault="00D121F8">
            <w:pPr>
              <w:ind w:left="17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color w:val="0070C0"/>
                <w:sz w:val="18"/>
                <w:szCs w:val="18"/>
              </w:rPr>
              <w:t xml:space="preserve"> </w:t>
            </w:r>
          </w:p>
          <w:p w14:paraId="7D922883" w14:textId="77777777" w:rsidR="007E0B48" w:rsidRPr="00B736D2" w:rsidRDefault="00D121F8">
            <w:pPr>
              <w:ind w:left="17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5B9BD5"/>
                <w:sz w:val="18"/>
                <w:szCs w:val="18"/>
              </w:rPr>
              <w:t xml:space="preserve"> 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92E10" w14:textId="77777777" w:rsidR="007E0B48" w:rsidRPr="00B736D2" w:rsidRDefault="00D121F8">
            <w:pPr>
              <w:ind w:left="17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UTW- TNW </w:t>
            </w:r>
          </w:p>
          <w:p w14:paraId="25D8FB0C" w14:textId="77777777" w:rsidR="007E0B48" w:rsidRPr="00B736D2" w:rsidRDefault="00D121F8">
            <w:pPr>
              <w:spacing w:line="239" w:lineRule="auto"/>
              <w:ind w:left="17" w:right="673"/>
              <w:rPr>
                <w:rFonts w:ascii="Avenir Next LT Pro" w:hAnsi="Avenir Next LT Pro"/>
                <w:color w:val="4472C4" w:themeColor="accent1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Spring in our Immediate Environment </w:t>
            </w:r>
            <w:r w:rsidR="003961C9" w:rsidRPr="00B736D2">
              <w:rPr>
                <w:rFonts w:ascii="Avenir Next LT Pro" w:hAnsi="Avenir Next LT Pro"/>
                <w:b/>
                <w:sz w:val="18"/>
                <w:szCs w:val="18"/>
              </w:rPr>
              <w:br/>
            </w:r>
            <w:r w:rsidR="003961C9" w:rsidRPr="00B736D2">
              <w:rPr>
                <w:rFonts w:ascii="Avenir Next LT Pro" w:hAnsi="Avenir Next LT Pro"/>
                <w:color w:val="4472C4" w:themeColor="accent1"/>
                <w:sz w:val="18"/>
                <w:szCs w:val="18"/>
              </w:rPr>
              <w:t>What are the signs of Spring?</w:t>
            </w:r>
          </w:p>
          <w:p w14:paraId="1023D01B" w14:textId="77777777" w:rsidR="007E0B48" w:rsidRPr="00B736D2" w:rsidRDefault="003961C9" w:rsidP="003961C9">
            <w:pPr>
              <w:ind w:left="17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br/>
            </w:r>
            <w:r w:rsidR="00D121F8"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Animals </w:t>
            </w: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in Hot Places </w:t>
            </w:r>
            <w:r w:rsidR="00D121F8"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  <w:p w14:paraId="48F35FFE" w14:textId="77777777" w:rsidR="007E0B48" w:rsidRPr="00B736D2" w:rsidRDefault="003961C9">
            <w:pPr>
              <w:ind w:left="17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What animals live in hot countries?</w:t>
            </w:r>
          </w:p>
          <w:p w14:paraId="3BB6785A" w14:textId="77777777" w:rsidR="007E0B48" w:rsidRPr="00B736D2" w:rsidRDefault="00D121F8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5B9BD5"/>
                <w:sz w:val="18"/>
                <w:szCs w:val="18"/>
              </w:rPr>
              <w:t xml:space="preserve"> </w:t>
            </w:r>
          </w:p>
          <w:p w14:paraId="6233EFCE" w14:textId="77777777" w:rsidR="007E0B48" w:rsidRPr="00B736D2" w:rsidRDefault="00D121F8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5B9BD5"/>
                <w:sz w:val="18"/>
                <w:szCs w:val="18"/>
              </w:rPr>
              <w:t xml:space="preserve"> </w:t>
            </w:r>
          </w:p>
        </w:tc>
      </w:tr>
      <w:tr w:rsidR="007E0B48" w:rsidRPr="00B736D2" w14:paraId="0011AB08" w14:textId="77777777">
        <w:trPr>
          <w:trHeight w:val="250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3F9A0395" w14:textId="77777777" w:rsidR="007E0B48" w:rsidRPr="00B736D2" w:rsidRDefault="00D121F8">
            <w:pPr>
              <w:ind w:left="21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Autumn 2 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12883FE0" w14:textId="77777777" w:rsidR="007E0B48" w:rsidRPr="00B736D2" w:rsidRDefault="00D121F8">
            <w:pPr>
              <w:ind w:left="22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Spring 2 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10073890" w14:textId="77777777" w:rsidR="007E0B48" w:rsidRPr="00B736D2" w:rsidRDefault="00D121F8">
            <w:pPr>
              <w:ind w:left="16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Summer 2 </w:t>
            </w:r>
          </w:p>
        </w:tc>
      </w:tr>
      <w:tr w:rsidR="007E0B48" w:rsidRPr="00B736D2" w14:paraId="3C3FCE57" w14:textId="77777777">
        <w:trPr>
          <w:trHeight w:val="1710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B06A8" w14:textId="77777777" w:rsidR="007E0B48" w:rsidRPr="00B736D2" w:rsidRDefault="00D121F8">
            <w:pPr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UTW- TNW </w:t>
            </w:r>
          </w:p>
          <w:p w14:paraId="2D9B3014" w14:textId="77777777" w:rsidR="00B54DE4" w:rsidRPr="00B736D2" w:rsidRDefault="00D121F8">
            <w:pPr>
              <w:spacing w:line="227" w:lineRule="auto"/>
              <w:ind w:left="15" w:right="594"/>
              <w:rPr>
                <w:rFonts w:ascii="Avenir Next LT Pro" w:hAnsi="Avenir Next LT Pro"/>
                <w:color w:val="5B9BD5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>Autumn in our Immediate Environment</w:t>
            </w:r>
            <w:r w:rsidRPr="00B736D2">
              <w:rPr>
                <w:rFonts w:ascii="Avenir Next LT Pro" w:hAnsi="Avenir Next LT Pro"/>
                <w:color w:val="5B9BD5"/>
                <w:sz w:val="18"/>
                <w:szCs w:val="18"/>
              </w:rPr>
              <w:t xml:space="preserve"> </w:t>
            </w:r>
          </w:p>
          <w:p w14:paraId="35903699" w14:textId="77777777" w:rsidR="007E0B48" w:rsidRPr="00B736D2" w:rsidRDefault="00D121F8">
            <w:pPr>
              <w:spacing w:line="227" w:lineRule="auto"/>
              <w:ind w:left="15" w:right="594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W</w:t>
            </w:r>
            <w:r w:rsidR="003961C9"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hat are the signs of Autumn?</w:t>
            </w:r>
          </w:p>
          <w:p w14:paraId="788B626C" w14:textId="77777777" w:rsidR="007E0B48" w:rsidRPr="00B736D2" w:rsidRDefault="00D121F8">
            <w:pPr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5B9BD5"/>
                <w:sz w:val="18"/>
                <w:szCs w:val="18"/>
              </w:rPr>
              <w:t xml:space="preserve"> 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BB715" w14:textId="77777777" w:rsidR="007E0B48" w:rsidRPr="00B736D2" w:rsidRDefault="007E0B48">
            <w:pPr>
              <w:ind w:left="17"/>
              <w:rPr>
                <w:rFonts w:ascii="Avenir Next LT Pro" w:hAnsi="Avenir Next LT Pro"/>
                <w:sz w:val="18"/>
                <w:szCs w:val="18"/>
              </w:rPr>
            </w:pP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B5F31" w14:textId="77777777" w:rsidR="007E0B48" w:rsidRPr="00B736D2" w:rsidRDefault="00D121F8" w:rsidP="00B54DE4">
            <w:pPr>
              <w:spacing w:after="2" w:line="227" w:lineRule="auto"/>
              <w:ind w:left="17" w:right="56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>Summer in our Immediate Environment</w:t>
            </w:r>
            <w:r w:rsidRPr="00B736D2">
              <w:rPr>
                <w:rFonts w:ascii="Avenir Next LT Pro" w:hAnsi="Avenir Next LT Pro"/>
                <w:color w:val="5B9BD5"/>
                <w:sz w:val="18"/>
                <w:szCs w:val="18"/>
              </w:rPr>
              <w:t xml:space="preserve"> </w:t>
            </w: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What </w:t>
            </w:r>
            <w:r w:rsidR="00B54DE4"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are the signs of Summer?</w:t>
            </w:r>
            <w:r w:rsidRPr="00B736D2">
              <w:rPr>
                <w:rFonts w:ascii="Avenir Next LT Pro" w:hAnsi="Avenir Next LT Pro"/>
                <w:color w:val="5B9BD5"/>
                <w:sz w:val="18"/>
                <w:szCs w:val="18"/>
              </w:rPr>
              <w:t xml:space="preserve"> </w:t>
            </w:r>
          </w:p>
        </w:tc>
      </w:tr>
    </w:tbl>
    <w:p w14:paraId="76DBBD0A" w14:textId="77777777" w:rsidR="007E0B48" w:rsidRPr="00B736D2" w:rsidRDefault="00D121F8">
      <w:pPr>
        <w:spacing w:after="158"/>
        <w:jc w:val="both"/>
        <w:rPr>
          <w:rFonts w:ascii="Avenir Next LT Pro" w:hAnsi="Avenir Next LT Pro"/>
          <w:sz w:val="18"/>
          <w:szCs w:val="18"/>
        </w:rPr>
      </w:pPr>
      <w:r w:rsidRPr="00B736D2">
        <w:rPr>
          <w:rFonts w:ascii="Avenir Next LT Pro" w:hAnsi="Avenir Next LT Pro"/>
          <w:sz w:val="18"/>
          <w:szCs w:val="18"/>
        </w:rPr>
        <w:t xml:space="preserve"> </w:t>
      </w:r>
    </w:p>
    <w:p w14:paraId="21999A9C" w14:textId="77777777" w:rsidR="009C5FE9" w:rsidRPr="00B736D2" w:rsidRDefault="009C5FE9">
      <w:pPr>
        <w:spacing w:after="158"/>
        <w:jc w:val="both"/>
        <w:rPr>
          <w:rFonts w:ascii="Avenir Next LT Pro" w:hAnsi="Avenir Next LT Pro"/>
          <w:sz w:val="18"/>
          <w:szCs w:val="18"/>
        </w:rPr>
      </w:pPr>
    </w:p>
    <w:p w14:paraId="00C4B1C1" w14:textId="77777777" w:rsidR="009C5FE9" w:rsidRPr="00B736D2" w:rsidRDefault="009C5FE9">
      <w:pPr>
        <w:spacing w:after="158"/>
        <w:jc w:val="both"/>
        <w:rPr>
          <w:rFonts w:ascii="Avenir Next LT Pro" w:hAnsi="Avenir Next LT Pro"/>
          <w:sz w:val="18"/>
          <w:szCs w:val="18"/>
        </w:rPr>
      </w:pPr>
    </w:p>
    <w:p w14:paraId="5898B12D" w14:textId="77777777" w:rsidR="009C5FE9" w:rsidRPr="00B736D2" w:rsidRDefault="009C5FE9">
      <w:pPr>
        <w:spacing w:after="158"/>
        <w:jc w:val="both"/>
        <w:rPr>
          <w:rFonts w:ascii="Avenir Next LT Pro" w:hAnsi="Avenir Next LT Pro"/>
          <w:sz w:val="18"/>
          <w:szCs w:val="18"/>
        </w:rPr>
      </w:pPr>
    </w:p>
    <w:p w14:paraId="35DB5C06" w14:textId="73ED47B1" w:rsidR="009C5FE9" w:rsidRPr="00B736D2" w:rsidRDefault="009C5FE9" w:rsidP="009C5FE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  <w:r w:rsidRPr="00B736D2">
        <w:rPr>
          <w:rFonts w:ascii="Avenir Next LT Pro" w:hAnsi="Avenir Next LT Pro"/>
          <w:sz w:val="18"/>
          <w:szCs w:val="18"/>
        </w:rPr>
        <w:t>MW = map work</w:t>
      </w:r>
    </w:p>
    <w:p w14:paraId="3B661DEF" w14:textId="77777777" w:rsidR="009C5FE9" w:rsidRPr="00B736D2" w:rsidRDefault="009C5FE9" w:rsidP="009C5FE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  <w:r w:rsidRPr="00B736D2">
        <w:rPr>
          <w:rFonts w:ascii="Avenir Next LT Pro" w:hAnsi="Avenir Next LT Pro"/>
          <w:sz w:val="18"/>
          <w:szCs w:val="18"/>
        </w:rPr>
        <w:lastRenderedPageBreak/>
        <w:t>FW = field work</w:t>
      </w:r>
    </w:p>
    <w:p w14:paraId="579725CD" w14:textId="77777777" w:rsidR="009C5FE9" w:rsidRPr="00B736D2" w:rsidRDefault="009C5FE9" w:rsidP="009C5FE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  <w:r w:rsidRPr="00B736D2">
        <w:rPr>
          <w:rFonts w:ascii="Avenir Next LT Pro" w:hAnsi="Avenir Next LT Pro"/>
          <w:sz w:val="18"/>
          <w:szCs w:val="18"/>
        </w:rPr>
        <w:t>PG = physical geography</w:t>
      </w:r>
    </w:p>
    <w:p w14:paraId="5C920A5B" w14:textId="77777777" w:rsidR="009C5FE9" w:rsidRPr="00B736D2" w:rsidRDefault="009C5FE9" w:rsidP="009C5FE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  <w:r w:rsidRPr="00B736D2">
        <w:rPr>
          <w:rFonts w:ascii="Avenir Next LT Pro" w:hAnsi="Avenir Next LT Pro"/>
          <w:sz w:val="18"/>
          <w:szCs w:val="18"/>
        </w:rPr>
        <w:t>HG = human geography</w:t>
      </w:r>
    </w:p>
    <w:p w14:paraId="69A41993" w14:textId="77777777" w:rsidR="009C5FE9" w:rsidRPr="00B736D2" w:rsidRDefault="009C5FE9" w:rsidP="009C5FE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  <w:r w:rsidRPr="00B736D2">
        <w:rPr>
          <w:rFonts w:ascii="Avenir Next LT Pro" w:hAnsi="Avenir Next LT Pro"/>
          <w:sz w:val="18"/>
          <w:szCs w:val="18"/>
        </w:rPr>
        <w:t>LK = locational knowledge</w:t>
      </w:r>
    </w:p>
    <w:p w14:paraId="57761868" w14:textId="77777777" w:rsidR="009C5FE9" w:rsidRPr="00B736D2" w:rsidRDefault="009C5FE9" w:rsidP="009C5FE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  <w:r w:rsidRPr="00B736D2">
        <w:rPr>
          <w:rFonts w:ascii="Avenir Next LT Pro" w:hAnsi="Avenir Next LT Pro"/>
          <w:sz w:val="18"/>
          <w:szCs w:val="18"/>
        </w:rPr>
        <w:t>GE = geographical enquiry</w:t>
      </w:r>
    </w:p>
    <w:tbl>
      <w:tblPr>
        <w:tblStyle w:val="TableGrid"/>
        <w:tblW w:w="15388" w:type="dxa"/>
        <w:tblInd w:w="6" w:type="dxa"/>
        <w:tblCellMar>
          <w:top w:w="45" w:type="dxa"/>
          <w:left w:w="107" w:type="dxa"/>
          <w:right w:w="108" w:type="dxa"/>
        </w:tblCellMar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7E0B48" w:rsidRPr="00B736D2" w14:paraId="5A378775" w14:textId="77777777">
        <w:trPr>
          <w:trHeight w:val="299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B050"/>
          </w:tcPr>
          <w:p w14:paraId="23842C49" w14:textId="77777777" w:rsidR="007E0B48" w:rsidRPr="00B736D2" w:rsidRDefault="00D121F8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  </w:t>
            </w:r>
          </w:p>
        </w:tc>
        <w:tc>
          <w:tcPr>
            <w:tcW w:w="51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00B050"/>
          </w:tcPr>
          <w:p w14:paraId="20A3B44E" w14:textId="77777777" w:rsidR="007E0B48" w:rsidRPr="00B736D2" w:rsidRDefault="00D121F8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>Foundation 2- Reception</w:t>
            </w: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</w:tc>
        <w:tc>
          <w:tcPr>
            <w:tcW w:w="51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14:paraId="4348C843" w14:textId="77777777" w:rsidR="007E0B48" w:rsidRPr="00B736D2" w:rsidRDefault="007E0B48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</w:tr>
      <w:tr w:rsidR="007E0B48" w:rsidRPr="00B736D2" w14:paraId="6C3F4201" w14:textId="77777777">
        <w:trPr>
          <w:trHeight w:val="302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1F547A88" w14:textId="77777777" w:rsidR="007E0B48" w:rsidRPr="00B736D2" w:rsidRDefault="00D121F8">
            <w:pPr>
              <w:ind w:right="4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Autumn 1 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06ED83E2" w14:textId="77777777" w:rsidR="007E0B48" w:rsidRPr="00B736D2" w:rsidRDefault="00D121F8">
            <w:pPr>
              <w:ind w:left="1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Spring 1 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60E92BB9" w14:textId="77777777" w:rsidR="007E0B48" w:rsidRPr="00B736D2" w:rsidRDefault="00D121F8">
            <w:pPr>
              <w:ind w:right="4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Summer 1 </w:t>
            </w:r>
          </w:p>
        </w:tc>
      </w:tr>
      <w:tr w:rsidR="007E0B48" w:rsidRPr="00B736D2" w14:paraId="0B25B2B9" w14:textId="77777777" w:rsidTr="00DF2B90">
        <w:trPr>
          <w:trHeight w:val="1911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40C7C" w14:textId="77777777" w:rsidR="007E0B48" w:rsidRPr="00B736D2" w:rsidRDefault="00D121F8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>Our Immediate Environment</w:t>
            </w: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 </w:t>
            </w:r>
          </w:p>
          <w:p w14:paraId="4EEFCF15" w14:textId="77777777" w:rsidR="007E0B48" w:rsidRPr="00B736D2" w:rsidRDefault="00D121F8">
            <w:pPr>
              <w:spacing w:line="239" w:lineRule="auto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UTW, PCC: Describe their immediate environment using knowledge from observation, discussion, stories, non-fiction texts and maps. </w:t>
            </w:r>
          </w:p>
          <w:p w14:paraId="60E830E5" w14:textId="77777777" w:rsidR="007E0B48" w:rsidRPr="00B736D2" w:rsidRDefault="00D121F8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What </w:t>
            </w:r>
            <w:r w:rsidR="00486718"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is in my home</w:t>
            </w: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? </w:t>
            </w: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899FB" w14:textId="77777777" w:rsidR="007E0B48" w:rsidRPr="00B736D2" w:rsidRDefault="00D121F8">
            <w:pPr>
              <w:ind w:left="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>Winter and Cold Places</w:t>
            </w: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 </w:t>
            </w:r>
          </w:p>
          <w:p w14:paraId="4D281563" w14:textId="77777777" w:rsidR="00486718" w:rsidRPr="00B736D2" w:rsidRDefault="00D121F8">
            <w:pPr>
              <w:ind w:left="1" w:right="53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UTW, PCC: Explain some similarities and differences between life in this country and life in other countries, drawing on knowledge from stories, non-fiction texts and – when appropriate – maps. </w:t>
            </w:r>
          </w:p>
          <w:p w14:paraId="15C963B0" w14:textId="77777777" w:rsidR="007E0B48" w:rsidRPr="00B736D2" w:rsidRDefault="00D121F8">
            <w:pPr>
              <w:ind w:left="1" w:right="53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What animals live in cold places? </w:t>
            </w: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  <w:p w14:paraId="6A021FEA" w14:textId="77777777" w:rsidR="007E0B48" w:rsidRPr="00B736D2" w:rsidRDefault="00D121F8">
            <w:pPr>
              <w:ind w:left="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F5110" w14:textId="77777777" w:rsidR="007E0B48" w:rsidRPr="00B736D2" w:rsidRDefault="00D121F8">
            <w:pPr>
              <w:ind w:left="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</w:tc>
      </w:tr>
      <w:tr w:rsidR="007E0B48" w:rsidRPr="00B736D2" w14:paraId="0BD198EE" w14:textId="77777777">
        <w:trPr>
          <w:trHeight w:val="250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404629DD" w14:textId="77777777" w:rsidR="007E0B48" w:rsidRPr="00B736D2" w:rsidRDefault="00D121F8">
            <w:pPr>
              <w:ind w:right="2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Autumn 2 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5EC0E823" w14:textId="77777777" w:rsidR="007E0B48" w:rsidRPr="00B736D2" w:rsidRDefault="00D121F8">
            <w:pPr>
              <w:ind w:right="1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Spring 2 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2996734A" w14:textId="77777777" w:rsidR="007E0B48" w:rsidRPr="00B736D2" w:rsidRDefault="00D121F8">
            <w:pPr>
              <w:ind w:right="7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Summer 2 </w:t>
            </w:r>
          </w:p>
        </w:tc>
      </w:tr>
      <w:tr w:rsidR="007E0B48" w:rsidRPr="00B736D2" w14:paraId="38A5BAB6" w14:textId="77777777" w:rsidTr="00DF2B90">
        <w:trPr>
          <w:trHeight w:val="2764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49B09" w14:textId="77777777" w:rsidR="007E0B48" w:rsidRPr="00B736D2" w:rsidRDefault="00D121F8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Autumn </w:t>
            </w:r>
          </w:p>
          <w:p w14:paraId="171C6111" w14:textId="77777777" w:rsidR="007E0B48" w:rsidRPr="00B736D2" w:rsidRDefault="00D121F8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496E1" w14:textId="77777777" w:rsidR="007E0B48" w:rsidRPr="00B736D2" w:rsidRDefault="00D121F8">
            <w:pPr>
              <w:ind w:left="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>Local Area</w:t>
            </w: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 </w:t>
            </w:r>
          </w:p>
          <w:p w14:paraId="2EDD0E15" w14:textId="77777777" w:rsidR="007E0B48" w:rsidRPr="00B736D2" w:rsidRDefault="00D121F8">
            <w:pPr>
              <w:spacing w:line="239" w:lineRule="auto"/>
              <w:ind w:left="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UTW, PCC: Describe their immediate environment using knowledge from observation, discussion, stories, non-fiction texts and maps. </w:t>
            </w:r>
          </w:p>
          <w:p w14:paraId="7171F505" w14:textId="77777777" w:rsidR="007E0B48" w:rsidRPr="00B736D2" w:rsidRDefault="00D121F8">
            <w:pPr>
              <w:ind w:left="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What can I do at the Library?  </w:t>
            </w:r>
          </w:p>
          <w:p w14:paraId="3BD1C644" w14:textId="77777777" w:rsidR="007E0B48" w:rsidRPr="00B736D2" w:rsidRDefault="00D121F8">
            <w:pPr>
              <w:ind w:left="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 </w:t>
            </w:r>
          </w:p>
          <w:p w14:paraId="79AFE582" w14:textId="77777777" w:rsidR="007E0B48" w:rsidRPr="00B736D2" w:rsidRDefault="00D121F8">
            <w:pPr>
              <w:ind w:left="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  <w:p w14:paraId="6C049F04" w14:textId="77777777" w:rsidR="007E0B48" w:rsidRPr="00B736D2" w:rsidRDefault="00D121F8">
            <w:pPr>
              <w:ind w:left="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540C9" w14:textId="77777777" w:rsidR="007E0B48" w:rsidRPr="00B736D2" w:rsidRDefault="00D121F8">
            <w:pPr>
              <w:ind w:left="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Maps </w:t>
            </w:r>
          </w:p>
          <w:p w14:paraId="49A31AE3" w14:textId="77777777" w:rsidR="007E0B48" w:rsidRPr="00B736D2" w:rsidRDefault="00D121F8">
            <w:pPr>
              <w:spacing w:line="239" w:lineRule="auto"/>
              <w:ind w:left="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UTW, PCC: Describe their immediate environment using knowledge from observation, discussion, stories, non-fiction texts and maps. </w:t>
            </w:r>
          </w:p>
          <w:p w14:paraId="114B5554" w14:textId="77777777" w:rsidR="007E0B48" w:rsidRPr="00B736D2" w:rsidRDefault="00D121F8">
            <w:pPr>
              <w:ind w:left="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What can I see on a map?</w:t>
            </w: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 </w:t>
            </w:r>
          </w:p>
          <w:p w14:paraId="12152959" w14:textId="77777777" w:rsidR="007E0B48" w:rsidRPr="00B736D2" w:rsidRDefault="00D121F8">
            <w:pPr>
              <w:ind w:left="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 </w:t>
            </w:r>
          </w:p>
          <w:p w14:paraId="50DFE6CA" w14:textId="77777777" w:rsidR="007E0B48" w:rsidRPr="00B736D2" w:rsidRDefault="00486718">
            <w:pPr>
              <w:ind w:left="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UTW, PCC: Explain some similarities and differences between life in this country and life in other countries, drawing on knowledge from stories, non-fiction texts and – when appropriate – maps. </w:t>
            </w: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What animals live in hot places?</w:t>
            </w:r>
          </w:p>
        </w:tc>
      </w:tr>
    </w:tbl>
    <w:p w14:paraId="48F89E1A" w14:textId="77777777" w:rsidR="00DF2B90" w:rsidRPr="00B736D2" w:rsidRDefault="00DF2B90" w:rsidP="00DF2B90">
      <w:pPr>
        <w:tabs>
          <w:tab w:val="left" w:pos="6942"/>
        </w:tabs>
        <w:spacing w:after="0"/>
        <w:jc w:val="both"/>
        <w:rPr>
          <w:rFonts w:ascii="Avenir Next LT Pro" w:hAnsi="Avenir Next LT Pro"/>
          <w:sz w:val="18"/>
          <w:szCs w:val="18"/>
        </w:rPr>
      </w:pPr>
    </w:p>
    <w:p w14:paraId="35B0B8D3" w14:textId="77777777" w:rsidR="009C5FE9" w:rsidRPr="00B736D2" w:rsidRDefault="009C5FE9" w:rsidP="00DF2B90">
      <w:pPr>
        <w:tabs>
          <w:tab w:val="left" w:pos="6942"/>
        </w:tabs>
        <w:spacing w:after="0"/>
        <w:jc w:val="both"/>
        <w:rPr>
          <w:rFonts w:ascii="Avenir Next LT Pro" w:hAnsi="Avenir Next LT Pro"/>
          <w:sz w:val="18"/>
          <w:szCs w:val="18"/>
        </w:rPr>
      </w:pPr>
    </w:p>
    <w:p w14:paraId="77CD3030" w14:textId="77777777" w:rsidR="009C5FE9" w:rsidRPr="00B736D2" w:rsidRDefault="009C5FE9" w:rsidP="00DF2B90">
      <w:pPr>
        <w:tabs>
          <w:tab w:val="left" w:pos="6942"/>
        </w:tabs>
        <w:spacing w:after="0"/>
        <w:jc w:val="both"/>
        <w:rPr>
          <w:rFonts w:ascii="Avenir Next LT Pro" w:hAnsi="Avenir Next LT Pro"/>
          <w:sz w:val="18"/>
          <w:szCs w:val="18"/>
        </w:rPr>
      </w:pPr>
    </w:p>
    <w:p w14:paraId="4E31D7FA" w14:textId="77777777" w:rsidR="009C5FE9" w:rsidRDefault="009C5FE9" w:rsidP="00DF2B90">
      <w:pPr>
        <w:tabs>
          <w:tab w:val="left" w:pos="6942"/>
        </w:tabs>
        <w:spacing w:after="0"/>
        <w:jc w:val="both"/>
        <w:rPr>
          <w:rFonts w:ascii="Avenir Next LT Pro" w:hAnsi="Avenir Next LT Pro"/>
          <w:sz w:val="18"/>
          <w:szCs w:val="18"/>
        </w:rPr>
      </w:pPr>
    </w:p>
    <w:p w14:paraId="44C5B83C" w14:textId="77777777" w:rsidR="00B736D2" w:rsidRPr="00B736D2" w:rsidRDefault="00B736D2" w:rsidP="00DF2B90">
      <w:pPr>
        <w:tabs>
          <w:tab w:val="left" w:pos="6942"/>
        </w:tabs>
        <w:spacing w:after="0"/>
        <w:jc w:val="both"/>
        <w:rPr>
          <w:rFonts w:ascii="Avenir Next LT Pro" w:hAnsi="Avenir Next LT Pro"/>
          <w:sz w:val="18"/>
          <w:szCs w:val="18"/>
        </w:rPr>
      </w:pPr>
    </w:p>
    <w:tbl>
      <w:tblPr>
        <w:tblStyle w:val="TableGrid0"/>
        <w:tblW w:w="15456" w:type="dxa"/>
        <w:tblLook w:val="04A0" w:firstRow="1" w:lastRow="0" w:firstColumn="1" w:lastColumn="0" w:noHBand="0" w:noVBand="1"/>
      </w:tblPr>
      <w:tblGrid>
        <w:gridCol w:w="1713"/>
        <w:gridCol w:w="2185"/>
        <w:gridCol w:w="2185"/>
        <w:gridCol w:w="2498"/>
        <w:gridCol w:w="2498"/>
        <w:gridCol w:w="2498"/>
        <w:gridCol w:w="1879"/>
      </w:tblGrid>
      <w:tr w:rsidR="00DF2B90" w:rsidRPr="00B736D2" w14:paraId="179839F0" w14:textId="77777777" w:rsidTr="00DF2B90">
        <w:trPr>
          <w:trHeight w:val="373"/>
        </w:trPr>
        <w:tc>
          <w:tcPr>
            <w:tcW w:w="15456" w:type="dxa"/>
            <w:gridSpan w:val="7"/>
          </w:tcPr>
          <w:p w14:paraId="04D617F3" w14:textId="77777777" w:rsidR="00DF2B90" w:rsidRPr="00B736D2" w:rsidRDefault="00DF2B90" w:rsidP="00DF2B90">
            <w:pPr>
              <w:jc w:val="center"/>
              <w:rPr>
                <w:rFonts w:ascii="Avenir Next LT Pro" w:hAnsi="Avenir Next LT Pro"/>
                <w:b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F2 vocabulary   </w:t>
            </w:r>
          </w:p>
          <w:p w14:paraId="24618A37" w14:textId="77777777" w:rsidR="00DF2B90" w:rsidRPr="00B736D2" w:rsidRDefault="00DF2B90" w:rsidP="00DF2B90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lastRenderedPageBreak/>
              <w:t xml:space="preserve"> </w:t>
            </w: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The highlighted words are National Curriculum requirements</w:t>
            </w:r>
          </w:p>
          <w:p w14:paraId="4D0017A7" w14:textId="77777777" w:rsidR="00DF2B90" w:rsidRPr="00B736D2" w:rsidRDefault="00DF2B90" w:rsidP="004F6581">
            <w:pPr>
              <w:jc w:val="center"/>
              <w:rPr>
                <w:rFonts w:ascii="Avenir Next LT Pro" w:hAnsi="Avenir Next LT Pro"/>
                <w:b/>
                <w:sz w:val="18"/>
                <w:szCs w:val="18"/>
              </w:rPr>
            </w:pPr>
          </w:p>
        </w:tc>
      </w:tr>
      <w:tr w:rsidR="00DF2B90" w:rsidRPr="00B736D2" w14:paraId="13D77152" w14:textId="77777777" w:rsidTr="009C5FE9">
        <w:trPr>
          <w:trHeight w:val="433"/>
        </w:trPr>
        <w:tc>
          <w:tcPr>
            <w:tcW w:w="1713" w:type="dxa"/>
          </w:tcPr>
          <w:p w14:paraId="45F35E9D" w14:textId="77777777" w:rsidR="00DF2B90" w:rsidRPr="00B736D2" w:rsidRDefault="00DF2B90" w:rsidP="00DF2B90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lastRenderedPageBreak/>
              <w:t>house</w:t>
            </w:r>
          </w:p>
        </w:tc>
        <w:tc>
          <w:tcPr>
            <w:tcW w:w="2185" w:type="dxa"/>
          </w:tcPr>
          <w:p w14:paraId="2481903E" w14:textId="77777777" w:rsidR="00DF2B90" w:rsidRPr="00B736D2" w:rsidRDefault="00DF2B90" w:rsidP="00DF2B90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zebra crossing</w:t>
            </w:r>
          </w:p>
        </w:tc>
        <w:tc>
          <w:tcPr>
            <w:tcW w:w="2185" w:type="dxa"/>
          </w:tcPr>
          <w:p w14:paraId="198760E2" w14:textId="77777777" w:rsidR="00DF2B90" w:rsidRPr="00B736D2" w:rsidRDefault="00DF2B90" w:rsidP="00DF2B90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farm</w:t>
            </w:r>
          </w:p>
        </w:tc>
        <w:tc>
          <w:tcPr>
            <w:tcW w:w="2498" w:type="dxa"/>
          </w:tcPr>
          <w:p w14:paraId="799C8714" w14:textId="77777777" w:rsidR="00DF2B90" w:rsidRPr="00B736D2" w:rsidRDefault="00DF2B90" w:rsidP="00DF2B9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tree</w:t>
            </w:r>
          </w:p>
        </w:tc>
        <w:tc>
          <w:tcPr>
            <w:tcW w:w="2498" w:type="dxa"/>
          </w:tcPr>
          <w:p w14:paraId="04F70753" w14:textId="77777777" w:rsidR="00DF2B90" w:rsidRPr="00B736D2" w:rsidRDefault="00DF2B90" w:rsidP="00DF2B90">
            <w:pPr>
              <w:jc w:val="center"/>
              <w:rPr>
                <w:rFonts w:ascii="Avenir Next LT Pro" w:hAnsi="Avenir Next LT Pro"/>
                <w:sz w:val="18"/>
                <w:szCs w:val="18"/>
                <w:u w:val="single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Fernwood Primary and Nursery School</w:t>
            </w:r>
          </w:p>
        </w:tc>
        <w:tc>
          <w:tcPr>
            <w:tcW w:w="2498" w:type="dxa"/>
          </w:tcPr>
          <w:p w14:paraId="13E0B4C6" w14:textId="77777777" w:rsidR="00DF2B90" w:rsidRPr="00B736D2" w:rsidRDefault="00DF2B90" w:rsidP="00DF2B9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bungalow</w:t>
            </w:r>
          </w:p>
        </w:tc>
        <w:tc>
          <w:tcPr>
            <w:tcW w:w="1879" w:type="dxa"/>
          </w:tcPr>
          <w:p w14:paraId="2E83DD8F" w14:textId="77777777" w:rsidR="00DF2B90" w:rsidRPr="00B736D2" w:rsidRDefault="00DF2B90" w:rsidP="00DF2B9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map</w:t>
            </w:r>
          </w:p>
        </w:tc>
      </w:tr>
      <w:tr w:rsidR="00DF2B90" w:rsidRPr="00B736D2" w14:paraId="1E9B2040" w14:textId="77777777" w:rsidTr="009C5FE9">
        <w:trPr>
          <w:trHeight w:val="373"/>
        </w:trPr>
        <w:tc>
          <w:tcPr>
            <w:tcW w:w="1713" w:type="dxa"/>
          </w:tcPr>
          <w:p w14:paraId="4B231D5F" w14:textId="77777777" w:rsidR="00DF2B90" w:rsidRPr="00B736D2" w:rsidRDefault="00DF2B90" w:rsidP="00DF2B9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road</w:t>
            </w:r>
          </w:p>
        </w:tc>
        <w:tc>
          <w:tcPr>
            <w:tcW w:w="2185" w:type="dxa"/>
          </w:tcPr>
          <w:p w14:paraId="1D2AA366" w14:textId="77777777" w:rsidR="00DF2B90" w:rsidRPr="00B736D2" w:rsidRDefault="00DF2B90" w:rsidP="00DF2B9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church </w:t>
            </w:r>
          </w:p>
        </w:tc>
        <w:tc>
          <w:tcPr>
            <w:tcW w:w="2185" w:type="dxa"/>
          </w:tcPr>
          <w:p w14:paraId="07CB4A63" w14:textId="77777777" w:rsidR="00DF2B90" w:rsidRPr="00B736D2" w:rsidRDefault="00DF2B90" w:rsidP="00DF2B9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Wollaton</w:t>
            </w:r>
          </w:p>
        </w:tc>
        <w:tc>
          <w:tcPr>
            <w:tcW w:w="2498" w:type="dxa"/>
          </w:tcPr>
          <w:p w14:paraId="1CF172A3" w14:textId="77777777" w:rsidR="00DF2B90" w:rsidRPr="00B736D2" w:rsidRDefault="00DF2B90" w:rsidP="00DF2B9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street</w:t>
            </w:r>
          </w:p>
        </w:tc>
        <w:tc>
          <w:tcPr>
            <w:tcW w:w="2498" w:type="dxa"/>
          </w:tcPr>
          <w:p w14:paraId="75C7934E" w14:textId="77777777" w:rsidR="00DF2B90" w:rsidRPr="00B736D2" w:rsidRDefault="00DF2B90" w:rsidP="00DF2B9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bridge</w:t>
            </w:r>
          </w:p>
        </w:tc>
        <w:tc>
          <w:tcPr>
            <w:tcW w:w="2498" w:type="dxa"/>
          </w:tcPr>
          <w:p w14:paraId="046B0B1B" w14:textId="77777777" w:rsidR="00DF2B90" w:rsidRPr="00B736D2" w:rsidRDefault="00DF2B90" w:rsidP="00DF2B9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forwards</w:t>
            </w:r>
          </w:p>
        </w:tc>
        <w:tc>
          <w:tcPr>
            <w:tcW w:w="1879" w:type="dxa"/>
          </w:tcPr>
          <w:p w14:paraId="1995B05A" w14:textId="77777777" w:rsidR="00DF2B90" w:rsidRPr="00B736D2" w:rsidRDefault="00DF2B90" w:rsidP="00DF2B9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backwards</w:t>
            </w:r>
          </w:p>
        </w:tc>
      </w:tr>
    </w:tbl>
    <w:p w14:paraId="13866A5B" w14:textId="77777777" w:rsidR="00DF2B90" w:rsidRPr="00B736D2" w:rsidRDefault="00DF2B90">
      <w:pPr>
        <w:spacing w:after="0"/>
        <w:jc w:val="both"/>
        <w:rPr>
          <w:rFonts w:ascii="Avenir Next LT Pro" w:hAnsi="Avenir Next LT Pro"/>
          <w:sz w:val="18"/>
          <w:szCs w:val="18"/>
        </w:rPr>
      </w:pPr>
    </w:p>
    <w:p w14:paraId="26AAE5F3" w14:textId="77777777" w:rsidR="00422409" w:rsidRPr="00B736D2" w:rsidRDefault="00422409">
      <w:pPr>
        <w:spacing w:after="0"/>
        <w:jc w:val="both"/>
        <w:rPr>
          <w:rFonts w:ascii="Avenir Next LT Pro" w:hAnsi="Avenir Next LT Pro"/>
          <w:sz w:val="18"/>
          <w:szCs w:val="18"/>
        </w:rPr>
      </w:pPr>
    </w:p>
    <w:p w14:paraId="05445A4C" w14:textId="77777777" w:rsidR="00A82B48" w:rsidRPr="00B736D2" w:rsidRDefault="00A82B48" w:rsidP="00A82B48">
      <w:pPr>
        <w:tabs>
          <w:tab w:val="left" w:pos="2998"/>
        </w:tabs>
        <w:spacing w:after="0"/>
        <w:jc w:val="both"/>
        <w:rPr>
          <w:rFonts w:ascii="Avenir Next LT Pro" w:hAnsi="Avenir Next LT Pro"/>
          <w:sz w:val="18"/>
          <w:szCs w:val="18"/>
        </w:rPr>
      </w:pPr>
      <w:r w:rsidRPr="00B736D2">
        <w:rPr>
          <w:rFonts w:ascii="Avenir Next LT Pro" w:hAnsi="Avenir Next LT Pro"/>
          <w:sz w:val="18"/>
          <w:szCs w:val="18"/>
        </w:rPr>
        <w:tab/>
      </w:r>
    </w:p>
    <w:p w14:paraId="4FEDA8D3" w14:textId="77777777" w:rsidR="00A82B48" w:rsidRPr="00B736D2" w:rsidRDefault="00A82B48" w:rsidP="00A82B48">
      <w:pPr>
        <w:widowControl w:val="0"/>
        <w:spacing w:after="0" w:line="240" w:lineRule="auto"/>
        <w:rPr>
          <w:rFonts w:ascii="Avenir Next LT Pro" w:eastAsia="Times New Roman" w:hAnsi="Avenir Next LT Pro" w:cstheme="minorHAnsi"/>
          <w:b/>
          <w:kern w:val="28"/>
          <w:sz w:val="18"/>
          <w:szCs w:val="18"/>
          <w:u w:val="single"/>
          <w14:cntxtAlts/>
        </w:rPr>
      </w:pPr>
    </w:p>
    <w:p w14:paraId="1B9E3850" w14:textId="77777777" w:rsidR="00E334EA" w:rsidRPr="00B736D2" w:rsidRDefault="00E334EA" w:rsidP="00A82B48">
      <w:pPr>
        <w:widowControl w:val="0"/>
        <w:spacing w:after="0" w:line="240" w:lineRule="auto"/>
        <w:rPr>
          <w:rFonts w:ascii="Avenir Next LT Pro" w:eastAsia="Times New Roman" w:hAnsi="Avenir Next LT Pro" w:cstheme="minorHAnsi"/>
          <w:b/>
          <w:kern w:val="28"/>
          <w:sz w:val="18"/>
          <w:szCs w:val="18"/>
          <w:u w:val="single"/>
          <w14:cntxtAlts/>
        </w:rPr>
      </w:pPr>
    </w:p>
    <w:p w14:paraId="676BDE08" w14:textId="77777777" w:rsidR="00E334EA" w:rsidRPr="00B736D2" w:rsidRDefault="00E334EA" w:rsidP="00A82B48">
      <w:pPr>
        <w:widowControl w:val="0"/>
        <w:spacing w:after="0" w:line="240" w:lineRule="auto"/>
        <w:rPr>
          <w:rFonts w:ascii="Avenir Next LT Pro" w:eastAsia="Times New Roman" w:hAnsi="Avenir Next LT Pro" w:cstheme="minorHAnsi"/>
          <w:b/>
          <w:kern w:val="28"/>
          <w:sz w:val="18"/>
          <w:szCs w:val="18"/>
          <w:u w:val="single"/>
          <w14:cntxtAlts/>
        </w:rPr>
      </w:pPr>
    </w:p>
    <w:p w14:paraId="7F4F67C9" w14:textId="77777777" w:rsidR="00E334EA" w:rsidRPr="00B736D2" w:rsidRDefault="00E334EA" w:rsidP="00A82B48">
      <w:pPr>
        <w:widowControl w:val="0"/>
        <w:spacing w:after="0" w:line="240" w:lineRule="auto"/>
        <w:rPr>
          <w:rFonts w:ascii="Avenir Next LT Pro" w:eastAsia="Times New Roman" w:hAnsi="Avenir Next LT Pro" w:cstheme="minorHAnsi"/>
          <w:b/>
          <w:kern w:val="28"/>
          <w:sz w:val="18"/>
          <w:szCs w:val="18"/>
          <w:u w:val="single"/>
          <w14:cntxtAlts/>
        </w:rPr>
      </w:pPr>
    </w:p>
    <w:p w14:paraId="4DA29FB1" w14:textId="77777777" w:rsidR="00E334EA" w:rsidRPr="00B736D2" w:rsidRDefault="00E334EA" w:rsidP="00A82B48">
      <w:pPr>
        <w:widowControl w:val="0"/>
        <w:spacing w:after="0" w:line="240" w:lineRule="auto"/>
        <w:rPr>
          <w:rFonts w:ascii="Avenir Next LT Pro" w:eastAsia="Times New Roman" w:hAnsi="Avenir Next LT Pro" w:cstheme="minorHAnsi"/>
          <w:b/>
          <w:kern w:val="28"/>
          <w:sz w:val="18"/>
          <w:szCs w:val="18"/>
          <w:u w:val="single"/>
          <w14:cntxtAlts/>
        </w:rPr>
      </w:pPr>
    </w:p>
    <w:p w14:paraId="778678AB" w14:textId="77777777" w:rsidR="00E334EA" w:rsidRPr="00B736D2" w:rsidRDefault="00E334EA" w:rsidP="00A82B48">
      <w:pPr>
        <w:widowControl w:val="0"/>
        <w:spacing w:after="0" w:line="240" w:lineRule="auto"/>
        <w:rPr>
          <w:rFonts w:ascii="Avenir Next LT Pro" w:eastAsia="Times New Roman" w:hAnsi="Avenir Next LT Pro" w:cstheme="minorHAnsi"/>
          <w:b/>
          <w:kern w:val="28"/>
          <w:sz w:val="18"/>
          <w:szCs w:val="18"/>
          <w:u w:val="single"/>
          <w14:cntxtAlts/>
        </w:rPr>
      </w:pPr>
    </w:p>
    <w:p w14:paraId="5810FC4C" w14:textId="77777777" w:rsidR="00E334EA" w:rsidRPr="00B736D2" w:rsidRDefault="00E334EA" w:rsidP="00A82B48">
      <w:pPr>
        <w:widowControl w:val="0"/>
        <w:spacing w:after="0" w:line="240" w:lineRule="auto"/>
        <w:rPr>
          <w:rFonts w:ascii="Avenir Next LT Pro" w:eastAsia="Times New Roman" w:hAnsi="Avenir Next LT Pro" w:cstheme="minorHAnsi"/>
          <w:b/>
          <w:kern w:val="28"/>
          <w:sz w:val="18"/>
          <w:szCs w:val="18"/>
          <w:u w:val="single"/>
          <w14:cntxtAlts/>
        </w:rPr>
      </w:pPr>
    </w:p>
    <w:p w14:paraId="43A6210C" w14:textId="77777777" w:rsidR="00E334EA" w:rsidRPr="00B736D2" w:rsidRDefault="00E334EA" w:rsidP="00A82B48">
      <w:pPr>
        <w:widowControl w:val="0"/>
        <w:spacing w:after="0" w:line="240" w:lineRule="auto"/>
        <w:rPr>
          <w:rFonts w:ascii="Avenir Next LT Pro" w:eastAsia="Times New Roman" w:hAnsi="Avenir Next LT Pro" w:cstheme="minorHAnsi"/>
          <w:b/>
          <w:kern w:val="28"/>
          <w:sz w:val="18"/>
          <w:szCs w:val="18"/>
          <w:u w:val="single"/>
          <w14:cntxtAlts/>
        </w:rPr>
      </w:pPr>
    </w:p>
    <w:p w14:paraId="7E92B04D" w14:textId="77777777" w:rsidR="00E334EA" w:rsidRPr="00B736D2" w:rsidRDefault="00E334EA" w:rsidP="00A82B48">
      <w:pPr>
        <w:widowControl w:val="0"/>
        <w:spacing w:after="0" w:line="240" w:lineRule="auto"/>
        <w:rPr>
          <w:rFonts w:ascii="Avenir Next LT Pro" w:eastAsia="Times New Roman" w:hAnsi="Avenir Next LT Pro" w:cstheme="minorHAnsi"/>
          <w:b/>
          <w:kern w:val="28"/>
          <w:sz w:val="18"/>
          <w:szCs w:val="18"/>
          <w:u w:val="single"/>
          <w14:cntxtAlts/>
        </w:rPr>
      </w:pPr>
    </w:p>
    <w:p w14:paraId="1217BECF" w14:textId="77777777" w:rsidR="00E334EA" w:rsidRPr="00B736D2" w:rsidRDefault="00E334EA" w:rsidP="00A82B48">
      <w:pPr>
        <w:widowControl w:val="0"/>
        <w:spacing w:after="0" w:line="240" w:lineRule="auto"/>
        <w:rPr>
          <w:rFonts w:ascii="Avenir Next LT Pro" w:eastAsia="Times New Roman" w:hAnsi="Avenir Next LT Pro" w:cstheme="minorHAnsi"/>
          <w:b/>
          <w:kern w:val="28"/>
          <w:sz w:val="18"/>
          <w:szCs w:val="18"/>
          <w:u w:val="single"/>
          <w14:cntxtAlts/>
        </w:rPr>
      </w:pPr>
    </w:p>
    <w:p w14:paraId="755CA35A" w14:textId="6FB29A37" w:rsidR="00E334EA" w:rsidRDefault="00E334EA" w:rsidP="00A82B48">
      <w:pPr>
        <w:widowControl w:val="0"/>
        <w:spacing w:after="0" w:line="240" w:lineRule="auto"/>
        <w:rPr>
          <w:rFonts w:ascii="Avenir Next LT Pro" w:eastAsia="Times New Roman" w:hAnsi="Avenir Next LT Pro" w:cstheme="minorHAnsi"/>
          <w:b/>
          <w:kern w:val="28"/>
          <w:sz w:val="18"/>
          <w:szCs w:val="18"/>
          <w:u w:val="single"/>
          <w14:cntxtAlts/>
        </w:rPr>
      </w:pPr>
    </w:p>
    <w:p w14:paraId="31D311C3" w14:textId="095D4155" w:rsidR="00235C7A" w:rsidRDefault="00235C7A" w:rsidP="00A82B48">
      <w:pPr>
        <w:widowControl w:val="0"/>
        <w:spacing w:after="0" w:line="240" w:lineRule="auto"/>
        <w:rPr>
          <w:rFonts w:ascii="Avenir Next LT Pro" w:eastAsia="Times New Roman" w:hAnsi="Avenir Next LT Pro" w:cstheme="minorHAnsi"/>
          <w:b/>
          <w:kern w:val="28"/>
          <w:sz w:val="18"/>
          <w:szCs w:val="18"/>
          <w:u w:val="single"/>
          <w14:cntxtAlts/>
        </w:rPr>
      </w:pPr>
    </w:p>
    <w:p w14:paraId="59A00509" w14:textId="6AEE1C15" w:rsidR="00235C7A" w:rsidRDefault="00235C7A" w:rsidP="00A82B48">
      <w:pPr>
        <w:widowControl w:val="0"/>
        <w:spacing w:after="0" w:line="240" w:lineRule="auto"/>
        <w:rPr>
          <w:rFonts w:ascii="Avenir Next LT Pro" w:eastAsia="Times New Roman" w:hAnsi="Avenir Next LT Pro" w:cstheme="minorHAnsi"/>
          <w:b/>
          <w:kern w:val="28"/>
          <w:sz w:val="18"/>
          <w:szCs w:val="18"/>
          <w:u w:val="single"/>
          <w14:cntxtAlts/>
        </w:rPr>
      </w:pPr>
    </w:p>
    <w:p w14:paraId="4BB84E76" w14:textId="78A6D004" w:rsidR="00235C7A" w:rsidRDefault="00235C7A" w:rsidP="00A82B48">
      <w:pPr>
        <w:widowControl w:val="0"/>
        <w:spacing w:after="0" w:line="240" w:lineRule="auto"/>
        <w:rPr>
          <w:rFonts w:ascii="Avenir Next LT Pro" w:eastAsia="Times New Roman" w:hAnsi="Avenir Next LT Pro" w:cstheme="minorHAnsi"/>
          <w:b/>
          <w:kern w:val="28"/>
          <w:sz w:val="18"/>
          <w:szCs w:val="18"/>
          <w:u w:val="single"/>
          <w14:cntxtAlts/>
        </w:rPr>
      </w:pPr>
    </w:p>
    <w:p w14:paraId="328730C6" w14:textId="0766F792" w:rsidR="00235C7A" w:rsidRDefault="00235C7A" w:rsidP="00A82B48">
      <w:pPr>
        <w:widowControl w:val="0"/>
        <w:spacing w:after="0" w:line="240" w:lineRule="auto"/>
        <w:rPr>
          <w:rFonts w:ascii="Avenir Next LT Pro" w:eastAsia="Times New Roman" w:hAnsi="Avenir Next LT Pro" w:cstheme="minorHAnsi"/>
          <w:b/>
          <w:kern w:val="28"/>
          <w:sz w:val="18"/>
          <w:szCs w:val="18"/>
          <w:u w:val="single"/>
          <w14:cntxtAlts/>
        </w:rPr>
      </w:pPr>
    </w:p>
    <w:p w14:paraId="14345523" w14:textId="36B2E2ED" w:rsidR="00235C7A" w:rsidRDefault="00235C7A" w:rsidP="00A82B48">
      <w:pPr>
        <w:widowControl w:val="0"/>
        <w:spacing w:after="0" w:line="240" w:lineRule="auto"/>
        <w:rPr>
          <w:rFonts w:ascii="Avenir Next LT Pro" w:eastAsia="Times New Roman" w:hAnsi="Avenir Next LT Pro" w:cstheme="minorHAnsi"/>
          <w:b/>
          <w:kern w:val="28"/>
          <w:sz w:val="18"/>
          <w:szCs w:val="18"/>
          <w:u w:val="single"/>
          <w14:cntxtAlts/>
        </w:rPr>
      </w:pPr>
    </w:p>
    <w:p w14:paraId="07B87551" w14:textId="4A796863" w:rsidR="00235C7A" w:rsidRDefault="00235C7A" w:rsidP="00A82B48">
      <w:pPr>
        <w:widowControl w:val="0"/>
        <w:spacing w:after="0" w:line="240" w:lineRule="auto"/>
        <w:rPr>
          <w:rFonts w:ascii="Avenir Next LT Pro" w:eastAsia="Times New Roman" w:hAnsi="Avenir Next LT Pro" w:cstheme="minorHAnsi"/>
          <w:b/>
          <w:kern w:val="28"/>
          <w:sz w:val="18"/>
          <w:szCs w:val="18"/>
          <w:u w:val="single"/>
          <w14:cntxtAlts/>
        </w:rPr>
      </w:pPr>
    </w:p>
    <w:p w14:paraId="2EA66E24" w14:textId="41DC1C31" w:rsidR="00235C7A" w:rsidRDefault="00235C7A" w:rsidP="00A82B48">
      <w:pPr>
        <w:widowControl w:val="0"/>
        <w:spacing w:after="0" w:line="240" w:lineRule="auto"/>
        <w:rPr>
          <w:rFonts w:ascii="Avenir Next LT Pro" w:eastAsia="Times New Roman" w:hAnsi="Avenir Next LT Pro" w:cstheme="minorHAnsi"/>
          <w:b/>
          <w:kern w:val="28"/>
          <w:sz w:val="18"/>
          <w:szCs w:val="18"/>
          <w:u w:val="single"/>
          <w14:cntxtAlts/>
        </w:rPr>
      </w:pPr>
    </w:p>
    <w:p w14:paraId="343257B9" w14:textId="0A5C1878" w:rsidR="00235C7A" w:rsidRDefault="00235C7A" w:rsidP="00A82B48">
      <w:pPr>
        <w:widowControl w:val="0"/>
        <w:spacing w:after="0" w:line="240" w:lineRule="auto"/>
        <w:rPr>
          <w:rFonts w:ascii="Avenir Next LT Pro" w:eastAsia="Times New Roman" w:hAnsi="Avenir Next LT Pro" w:cstheme="minorHAnsi"/>
          <w:b/>
          <w:kern w:val="28"/>
          <w:sz w:val="18"/>
          <w:szCs w:val="18"/>
          <w:u w:val="single"/>
          <w14:cntxtAlts/>
        </w:rPr>
      </w:pPr>
    </w:p>
    <w:p w14:paraId="0A237948" w14:textId="0DF06FCA" w:rsidR="00235C7A" w:rsidRDefault="00235C7A" w:rsidP="00A82B48">
      <w:pPr>
        <w:widowControl w:val="0"/>
        <w:spacing w:after="0" w:line="240" w:lineRule="auto"/>
        <w:rPr>
          <w:rFonts w:ascii="Avenir Next LT Pro" w:eastAsia="Times New Roman" w:hAnsi="Avenir Next LT Pro" w:cstheme="minorHAnsi"/>
          <w:b/>
          <w:kern w:val="28"/>
          <w:sz w:val="18"/>
          <w:szCs w:val="18"/>
          <w:u w:val="single"/>
          <w14:cntxtAlts/>
        </w:rPr>
      </w:pPr>
    </w:p>
    <w:p w14:paraId="5BFD4770" w14:textId="1EAA703A" w:rsidR="00235C7A" w:rsidRDefault="00235C7A" w:rsidP="00A82B48">
      <w:pPr>
        <w:widowControl w:val="0"/>
        <w:spacing w:after="0" w:line="240" w:lineRule="auto"/>
        <w:rPr>
          <w:rFonts w:ascii="Avenir Next LT Pro" w:eastAsia="Times New Roman" w:hAnsi="Avenir Next LT Pro" w:cstheme="minorHAnsi"/>
          <w:b/>
          <w:kern w:val="28"/>
          <w:sz w:val="18"/>
          <w:szCs w:val="18"/>
          <w:u w:val="single"/>
          <w14:cntxtAlts/>
        </w:rPr>
      </w:pPr>
    </w:p>
    <w:p w14:paraId="0BA02110" w14:textId="77777777" w:rsidR="00235C7A" w:rsidRPr="00B736D2" w:rsidRDefault="00235C7A" w:rsidP="00A82B48">
      <w:pPr>
        <w:widowControl w:val="0"/>
        <w:spacing w:after="0" w:line="240" w:lineRule="auto"/>
        <w:rPr>
          <w:rFonts w:ascii="Avenir Next LT Pro" w:eastAsia="Times New Roman" w:hAnsi="Avenir Next LT Pro" w:cstheme="minorHAnsi"/>
          <w:b/>
          <w:kern w:val="28"/>
          <w:sz w:val="18"/>
          <w:szCs w:val="18"/>
          <w:u w:val="single"/>
          <w14:cntxtAlts/>
        </w:rPr>
      </w:pPr>
    </w:p>
    <w:p w14:paraId="0968EEF5" w14:textId="77777777" w:rsidR="00E334EA" w:rsidRPr="00B736D2" w:rsidRDefault="00E334EA" w:rsidP="00A82B48">
      <w:pPr>
        <w:widowControl w:val="0"/>
        <w:spacing w:after="0" w:line="240" w:lineRule="auto"/>
        <w:rPr>
          <w:rFonts w:ascii="Avenir Next LT Pro" w:eastAsia="Times New Roman" w:hAnsi="Avenir Next LT Pro" w:cstheme="minorHAnsi"/>
          <w:b/>
          <w:kern w:val="28"/>
          <w:sz w:val="18"/>
          <w:szCs w:val="18"/>
          <w:u w:val="single"/>
          <w14:cntxtAlts/>
        </w:rPr>
      </w:pPr>
    </w:p>
    <w:p w14:paraId="3FE494FA" w14:textId="77777777" w:rsidR="00E334EA" w:rsidRPr="00B736D2" w:rsidRDefault="00E334EA" w:rsidP="00A82B48">
      <w:pPr>
        <w:widowControl w:val="0"/>
        <w:spacing w:after="0" w:line="240" w:lineRule="auto"/>
        <w:rPr>
          <w:rFonts w:ascii="Avenir Next LT Pro" w:eastAsia="Times New Roman" w:hAnsi="Avenir Next LT Pro" w:cstheme="minorHAnsi"/>
          <w:b/>
          <w:kern w:val="28"/>
          <w:sz w:val="18"/>
          <w:szCs w:val="18"/>
          <w:u w:val="single"/>
          <w14:cntxtAlts/>
        </w:rPr>
      </w:pPr>
    </w:p>
    <w:p w14:paraId="495D47D8" w14:textId="77777777" w:rsidR="00E334EA" w:rsidRPr="00B736D2" w:rsidRDefault="00E334EA" w:rsidP="00A82B48">
      <w:pPr>
        <w:widowControl w:val="0"/>
        <w:spacing w:after="0" w:line="240" w:lineRule="auto"/>
        <w:rPr>
          <w:rFonts w:ascii="Avenir Next LT Pro" w:eastAsia="Times New Roman" w:hAnsi="Avenir Next LT Pro" w:cstheme="minorHAnsi"/>
          <w:b/>
          <w:kern w:val="28"/>
          <w:sz w:val="18"/>
          <w:szCs w:val="18"/>
          <w:u w:val="single"/>
          <w14:cntxtAlts/>
        </w:rPr>
      </w:pPr>
    </w:p>
    <w:p w14:paraId="24AE1AA5" w14:textId="77777777" w:rsidR="00E334EA" w:rsidRPr="00B736D2" w:rsidRDefault="00E334EA" w:rsidP="00A82B48">
      <w:pPr>
        <w:widowControl w:val="0"/>
        <w:spacing w:after="0" w:line="240" w:lineRule="auto"/>
        <w:rPr>
          <w:rFonts w:ascii="Avenir Next LT Pro" w:eastAsia="Times New Roman" w:hAnsi="Avenir Next LT Pro" w:cstheme="minorHAnsi"/>
          <w:b/>
          <w:kern w:val="28"/>
          <w:sz w:val="18"/>
          <w:szCs w:val="18"/>
          <w:u w:val="single"/>
          <w14:cntxtAlts/>
        </w:rPr>
      </w:pPr>
    </w:p>
    <w:p w14:paraId="448AFDBB" w14:textId="77777777" w:rsidR="00E334EA" w:rsidRPr="00B736D2" w:rsidRDefault="00E334EA" w:rsidP="00A82B48">
      <w:pPr>
        <w:widowControl w:val="0"/>
        <w:spacing w:after="0" w:line="240" w:lineRule="auto"/>
        <w:rPr>
          <w:rFonts w:ascii="Avenir Next LT Pro" w:eastAsia="Times New Roman" w:hAnsi="Avenir Next LT Pro" w:cstheme="minorHAnsi"/>
          <w:b/>
          <w:kern w:val="28"/>
          <w:sz w:val="18"/>
          <w:szCs w:val="18"/>
          <w:u w:val="single"/>
          <w14:cntxtAlts/>
        </w:rPr>
      </w:pPr>
    </w:p>
    <w:p w14:paraId="6C5ADD0E" w14:textId="77777777" w:rsidR="00E334EA" w:rsidRDefault="00E334EA" w:rsidP="00A82B48">
      <w:pPr>
        <w:widowControl w:val="0"/>
        <w:spacing w:after="0" w:line="240" w:lineRule="auto"/>
        <w:rPr>
          <w:rFonts w:ascii="Avenir Next LT Pro" w:eastAsia="Times New Roman" w:hAnsi="Avenir Next LT Pro" w:cstheme="minorHAnsi"/>
          <w:b/>
          <w:kern w:val="28"/>
          <w:sz w:val="18"/>
          <w:szCs w:val="18"/>
          <w:u w:val="single"/>
          <w14:cntxtAlts/>
        </w:rPr>
      </w:pPr>
    </w:p>
    <w:p w14:paraId="7016B1C1" w14:textId="77777777" w:rsidR="00B736D2" w:rsidRPr="00B736D2" w:rsidRDefault="00B736D2" w:rsidP="00A82B48">
      <w:pPr>
        <w:widowControl w:val="0"/>
        <w:spacing w:after="0" w:line="240" w:lineRule="auto"/>
        <w:rPr>
          <w:rFonts w:ascii="Avenir Next LT Pro" w:eastAsia="Times New Roman" w:hAnsi="Avenir Next LT Pro" w:cstheme="minorHAnsi"/>
          <w:b/>
          <w:kern w:val="28"/>
          <w:sz w:val="18"/>
          <w:szCs w:val="18"/>
          <w:u w:val="single"/>
          <w14:cntxtAlts/>
        </w:rPr>
      </w:pPr>
    </w:p>
    <w:tbl>
      <w:tblPr>
        <w:tblStyle w:val="TableGrid"/>
        <w:tblW w:w="15388" w:type="dxa"/>
        <w:tblInd w:w="6" w:type="dxa"/>
        <w:tblCellMar>
          <w:top w:w="42" w:type="dxa"/>
          <w:left w:w="107" w:type="dxa"/>
          <w:right w:w="104" w:type="dxa"/>
        </w:tblCellMar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E334EA" w:rsidRPr="00B736D2" w14:paraId="0360F487" w14:textId="77777777" w:rsidTr="001F5A6A">
        <w:trPr>
          <w:trHeight w:val="300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B050"/>
          </w:tcPr>
          <w:p w14:paraId="53E57EA1" w14:textId="77777777" w:rsidR="00E334EA" w:rsidRPr="00B736D2" w:rsidRDefault="00E334EA" w:rsidP="001F5A6A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  <w:tc>
          <w:tcPr>
            <w:tcW w:w="51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00B050"/>
          </w:tcPr>
          <w:p w14:paraId="2637CF9D" w14:textId="1271CD9A" w:rsidR="00E334EA" w:rsidRPr="00B736D2" w:rsidRDefault="00E334EA" w:rsidP="001F5A6A">
            <w:pPr>
              <w:ind w:right="1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>Y1</w:t>
            </w:r>
          </w:p>
        </w:tc>
        <w:tc>
          <w:tcPr>
            <w:tcW w:w="51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14:paraId="46248DCE" w14:textId="77777777" w:rsidR="00E334EA" w:rsidRPr="00B736D2" w:rsidRDefault="00E334EA" w:rsidP="001F5A6A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</w:tr>
      <w:tr w:rsidR="00E334EA" w:rsidRPr="00B736D2" w14:paraId="23B62FF6" w14:textId="77777777" w:rsidTr="001F5A6A">
        <w:trPr>
          <w:trHeight w:val="299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3991869B" w14:textId="77777777" w:rsidR="00E334EA" w:rsidRPr="00B736D2" w:rsidRDefault="00E334EA" w:rsidP="001F5A6A">
            <w:pPr>
              <w:ind w:right="7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Autumn 1 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1EE5BE8E" w14:textId="77777777" w:rsidR="00E334EA" w:rsidRPr="00B736D2" w:rsidRDefault="00E334EA" w:rsidP="001F5A6A">
            <w:pPr>
              <w:ind w:right="1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Spring 1 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6ECC03AE" w14:textId="77777777" w:rsidR="00E334EA" w:rsidRPr="00B736D2" w:rsidRDefault="00E334EA" w:rsidP="001F5A6A">
            <w:pPr>
              <w:ind w:right="7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Summer 1 </w:t>
            </w:r>
          </w:p>
        </w:tc>
      </w:tr>
      <w:tr w:rsidR="00E334EA" w:rsidRPr="00B736D2" w14:paraId="732826D1" w14:textId="77777777" w:rsidTr="001F5A6A">
        <w:trPr>
          <w:trHeight w:val="16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EA8FC" w14:textId="77777777" w:rsidR="00E334EA" w:rsidRPr="00B736D2" w:rsidRDefault="00E334EA" w:rsidP="00E334EA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To identify seasonal and daily weather patterns in the </w:t>
            </w:r>
          </w:p>
          <w:p w14:paraId="1EE587B7" w14:textId="77777777" w:rsidR="00E334EA" w:rsidRPr="00B736D2" w:rsidRDefault="00E334EA" w:rsidP="00E334EA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United Kingdom </w:t>
            </w:r>
          </w:p>
          <w:p w14:paraId="1F5AACB0" w14:textId="66944BD9" w:rsidR="00E334EA" w:rsidRPr="00B736D2" w:rsidRDefault="00E334EA" w:rsidP="00E334EA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1. What is the weather like in each season? (1 lesson - autumn) GE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EB1E6" w14:textId="77777777" w:rsidR="00E334EA" w:rsidRPr="00B736D2" w:rsidRDefault="00E334EA" w:rsidP="00E334EA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To identify seasonal and daily weather patterns in the </w:t>
            </w:r>
          </w:p>
          <w:p w14:paraId="346BBE3D" w14:textId="77777777" w:rsidR="00E334EA" w:rsidRPr="00B736D2" w:rsidRDefault="00E334EA" w:rsidP="00E334EA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United Kingdom </w:t>
            </w:r>
          </w:p>
          <w:p w14:paraId="749F97E1" w14:textId="246E0367" w:rsidR="00E334EA" w:rsidRPr="00B736D2" w:rsidRDefault="00E334EA" w:rsidP="00E334EA">
            <w:pPr>
              <w:ind w:right="-5585"/>
              <w:jc w:val="both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1. What is the weather like in Winter? (1 lesson - winter) GE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27891" w14:textId="77777777" w:rsidR="00E334EA" w:rsidRPr="00B736D2" w:rsidRDefault="00E334EA" w:rsidP="00E334EA">
            <w:pPr>
              <w:ind w:left="346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</w:tc>
      </w:tr>
      <w:tr w:rsidR="00E334EA" w:rsidRPr="00B736D2" w14:paraId="6556A659" w14:textId="77777777" w:rsidTr="001F5A6A">
        <w:trPr>
          <w:trHeight w:val="299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66661F74" w14:textId="77777777" w:rsidR="00E334EA" w:rsidRPr="00B736D2" w:rsidRDefault="00E334EA" w:rsidP="00E334EA">
            <w:pPr>
              <w:ind w:right="7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Autumn 2 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76D184F9" w14:textId="77777777" w:rsidR="00E334EA" w:rsidRPr="00B736D2" w:rsidRDefault="00E334EA" w:rsidP="00E334EA">
            <w:pPr>
              <w:ind w:right="1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Spring 2 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5EE72A82" w14:textId="77777777" w:rsidR="00E334EA" w:rsidRPr="00B736D2" w:rsidRDefault="00E334EA" w:rsidP="00E334EA">
            <w:pPr>
              <w:ind w:right="7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Summer 2 </w:t>
            </w:r>
          </w:p>
        </w:tc>
      </w:tr>
      <w:tr w:rsidR="00E334EA" w:rsidRPr="00B736D2" w14:paraId="281C105D" w14:textId="77777777" w:rsidTr="00A02837">
        <w:trPr>
          <w:trHeight w:val="374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E6D9A" w14:textId="77777777" w:rsidR="00E334EA" w:rsidRPr="00B736D2" w:rsidRDefault="00E334EA" w:rsidP="00E334EA">
            <w:pPr>
              <w:ind w:left="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>Polar Lands</w:t>
            </w:r>
          </w:p>
          <w:p w14:paraId="582F8EF3" w14:textId="77777777" w:rsidR="00E334EA" w:rsidRPr="00B736D2" w:rsidRDefault="00E334EA" w:rsidP="00E334EA">
            <w:pPr>
              <w:spacing w:line="239" w:lineRule="auto"/>
              <w:ind w:left="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To locate the hot and cold areas of the world in relation to the Equator and the North and South Poles.</w:t>
            </w: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 </w:t>
            </w:r>
          </w:p>
          <w:p w14:paraId="338BF099" w14:textId="77777777" w:rsidR="00E334EA" w:rsidRPr="00B736D2" w:rsidRDefault="00E334EA" w:rsidP="00E334EA">
            <w:pPr>
              <w:spacing w:line="239" w:lineRule="auto"/>
              <w:ind w:left="1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1.Where are the hottest and coldest places on Earth? (1 lesson) MW, GE </w:t>
            </w:r>
          </w:p>
          <w:p w14:paraId="1A99DBC6" w14:textId="77777777" w:rsidR="00E334EA" w:rsidRPr="00B736D2" w:rsidRDefault="00E334EA" w:rsidP="00E334EA">
            <w:pPr>
              <w:rPr>
                <w:rFonts w:ascii="Avenir Next LT Pro" w:hAnsi="Avenir Next LT Pro"/>
                <w:b/>
                <w:sz w:val="18"/>
                <w:szCs w:val="18"/>
              </w:rPr>
            </w:pPr>
          </w:p>
          <w:p w14:paraId="1B910BA1" w14:textId="77777777" w:rsidR="00E334EA" w:rsidRPr="00B736D2" w:rsidRDefault="00E334EA" w:rsidP="00E334EA">
            <w:pPr>
              <w:rPr>
                <w:rFonts w:ascii="Avenir Next LT Pro" w:hAnsi="Avenir Next LT Pro"/>
                <w:b/>
                <w:sz w:val="18"/>
                <w:szCs w:val="18"/>
              </w:rPr>
            </w:pPr>
          </w:p>
          <w:p w14:paraId="2677EB05" w14:textId="77777777" w:rsidR="00E334EA" w:rsidRPr="00233061" w:rsidRDefault="00E334EA" w:rsidP="00E334EA">
            <w:pPr>
              <w:rPr>
                <w:rFonts w:ascii="Avenir Next LT Pro" w:hAnsi="Avenir Next LT Pro"/>
                <w:b/>
                <w:sz w:val="18"/>
                <w:szCs w:val="18"/>
              </w:rPr>
            </w:pPr>
            <w:r w:rsidRPr="00233061">
              <w:rPr>
                <w:rFonts w:ascii="Avenir Next LT Pro" w:hAnsi="Avenir Next LT Pro"/>
                <w:b/>
                <w:sz w:val="18"/>
                <w:szCs w:val="18"/>
              </w:rPr>
              <w:t>Mapping</w:t>
            </w:r>
          </w:p>
          <w:p w14:paraId="6DA9FF4C" w14:textId="77777777" w:rsidR="00A02837" w:rsidRPr="00233061" w:rsidRDefault="00A02837" w:rsidP="00A02837">
            <w:pPr>
              <w:rPr>
                <w:rFonts w:ascii="Avenir Next LT Pro" w:hAnsi="Avenir Next LT Pro" w:cstheme="minorHAnsi"/>
                <w:color w:val="auto"/>
                <w:kern w:val="28"/>
                <w:sz w:val="18"/>
                <w:szCs w:val="18"/>
              </w:rPr>
            </w:pPr>
            <w:r w:rsidRPr="00233061">
              <w:rPr>
                <w:rFonts w:ascii="Avenir Next LT Pro" w:hAnsi="Avenir Next LT Pro" w:cstheme="minorHAnsi"/>
                <w:color w:val="auto"/>
                <w:kern w:val="28"/>
                <w:sz w:val="18"/>
                <w:szCs w:val="18"/>
              </w:rPr>
              <w:t>Use simple compass directions (</w:t>
            </w:r>
            <w:proofErr w:type="gramStart"/>
            <w:r w:rsidRPr="00233061">
              <w:rPr>
                <w:rFonts w:ascii="Avenir Next LT Pro" w:hAnsi="Avenir Next LT Pro" w:cstheme="minorHAnsi"/>
                <w:color w:val="auto"/>
                <w:kern w:val="28"/>
                <w:sz w:val="18"/>
                <w:szCs w:val="18"/>
              </w:rPr>
              <w:t>N,S</w:t>
            </w:r>
            <w:proofErr w:type="gramEnd"/>
            <w:r w:rsidRPr="00233061">
              <w:rPr>
                <w:rFonts w:ascii="Avenir Next LT Pro" w:hAnsi="Avenir Next LT Pro" w:cstheme="minorHAnsi"/>
                <w:color w:val="auto"/>
                <w:kern w:val="28"/>
                <w:sz w:val="18"/>
                <w:szCs w:val="18"/>
              </w:rPr>
              <w:t>,E,W) and locational and directional language to describe the location of features and routes on a map</w:t>
            </w:r>
          </w:p>
          <w:p w14:paraId="108E12C6" w14:textId="130C5998" w:rsidR="00A02837" w:rsidRPr="00233061" w:rsidRDefault="00A02837" w:rsidP="00A02837">
            <w:pPr>
              <w:rPr>
                <w:rFonts w:ascii="Avenir Next LT Pro" w:hAnsi="Avenir Next LT Pro" w:cstheme="minorHAnsi"/>
                <w:color w:val="auto"/>
                <w:kern w:val="28"/>
                <w:sz w:val="18"/>
                <w:szCs w:val="18"/>
              </w:rPr>
            </w:pPr>
            <w:r w:rsidRPr="00233061">
              <w:rPr>
                <w:rFonts w:ascii="Avenir Next LT Pro" w:hAnsi="Avenir Next LT Pro" w:cstheme="minorHAnsi"/>
                <w:color w:val="auto"/>
                <w:kern w:val="28"/>
                <w:sz w:val="18"/>
                <w:szCs w:val="18"/>
              </w:rPr>
              <w:t>Use aerial photographs and plan perspectives to recognise landmarks and basic human and physical features; devise a simple map; and use and construct basic symbols in a key</w:t>
            </w:r>
          </w:p>
          <w:p w14:paraId="353469D6" w14:textId="77777777" w:rsidR="00A02837" w:rsidRDefault="00A02837" w:rsidP="00A02837">
            <w:pPr>
              <w:rPr>
                <w:rFonts w:ascii="Avenir Next LT Pro" w:hAnsi="Avenir Next LT Pro" w:cstheme="minorHAnsi"/>
                <w:color w:val="FF0000"/>
                <w:kern w:val="28"/>
                <w:sz w:val="18"/>
                <w:szCs w:val="18"/>
              </w:rPr>
            </w:pPr>
          </w:p>
          <w:p w14:paraId="729D85D6" w14:textId="256428A5" w:rsidR="00A02837" w:rsidRPr="00233061" w:rsidRDefault="00A02837" w:rsidP="00A02837">
            <w:pPr>
              <w:rPr>
                <w:rFonts w:ascii="Avenir Next LT Pro" w:hAnsi="Avenir Next LT Pro" w:cstheme="minorHAnsi"/>
                <w:color w:val="0070C0"/>
                <w:kern w:val="28"/>
                <w:sz w:val="18"/>
                <w:szCs w:val="18"/>
              </w:rPr>
            </w:pPr>
            <w:r w:rsidRPr="00233061">
              <w:rPr>
                <w:rFonts w:ascii="Avenir Next LT Pro" w:hAnsi="Avenir Next LT Pro" w:cstheme="minorHAnsi"/>
                <w:color w:val="0070C0"/>
                <w:kern w:val="28"/>
                <w:sz w:val="18"/>
                <w:szCs w:val="18"/>
              </w:rPr>
              <w:t xml:space="preserve">1. What can we see from an aerial view? </w:t>
            </w:r>
          </w:p>
          <w:p w14:paraId="2C7ECAFE" w14:textId="5EE0D687" w:rsidR="00A02837" w:rsidRPr="00233061" w:rsidRDefault="00A02837" w:rsidP="00A02837">
            <w:pPr>
              <w:rPr>
                <w:rFonts w:ascii="Avenir Next LT Pro" w:hAnsi="Avenir Next LT Pro" w:cstheme="minorHAnsi"/>
                <w:color w:val="0070C0"/>
                <w:kern w:val="28"/>
                <w:sz w:val="18"/>
                <w:szCs w:val="18"/>
              </w:rPr>
            </w:pPr>
            <w:r w:rsidRPr="00233061">
              <w:rPr>
                <w:rFonts w:ascii="Avenir Next LT Pro" w:hAnsi="Avenir Next LT Pro" w:cstheme="minorHAnsi"/>
                <w:color w:val="0070C0"/>
                <w:kern w:val="28"/>
                <w:sz w:val="18"/>
                <w:szCs w:val="18"/>
              </w:rPr>
              <w:t xml:space="preserve">2. </w:t>
            </w:r>
            <w:r w:rsidR="00233061">
              <w:rPr>
                <w:rFonts w:ascii="Avenir Next LT Pro" w:hAnsi="Avenir Next LT Pro" w:cstheme="minorHAnsi"/>
                <w:color w:val="0070C0"/>
                <w:kern w:val="28"/>
                <w:sz w:val="18"/>
                <w:szCs w:val="18"/>
              </w:rPr>
              <w:t>How can we use directions to find a location?</w:t>
            </w:r>
            <w:r w:rsidRPr="00233061">
              <w:rPr>
                <w:rFonts w:ascii="Avenir Next LT Pro" w:hAnsi="Avenir Next LT Pro" w:cstheme="minorHAnsi"/>
                <w:color w:val="0070C0"/>
                <w:kern w:val="28"/>
                <w:sz w:val="18"/>
                <w:szCs w:val="18"/>
              </w:rPr>
              <w:t xml:space="preserve"> </w:t>
            </w:r>
          </w:p>
          <w:p w14:paraId="63229574" w14:textId="2A595B6B" w:rsidR="00A02837" w:rsidRPr="00233061" w:rsidRDefault="00A02837" w:rsidP="00A02837">
            <w:pPr>
              <w:rPr>
                <w:rFonts w:ascii="Avenir Next LT Pro" w:hAnsi="Avenir Next LT Pro" w:cstheme="minorHAnsi"/>
                <w:color w:val="0070C0"/>
                <w:kern w:val="28"/>
                <w:sz w:val="18"/>
                <w:szCs w:val="18"/>
              </w:rPr>
            </w:pPr>
            <w:r w:rsidRPr="00233061">
              <w:rPr>
                <w:rFonts w:ascii="Avenir Next LT Pro" w:hAnsi="Avenir Next LT Pro" w:cstheme="minorHAnsi"/>
                <w:color w:val="0070C0"/>
                <w:kern w:val="28"/>
                <w:sz w:val="18"/>
                <w:szCs w:val="18"/>
              </w:rPr>
              <w:t xml:space="preserve">3. What symbols can we see on a map? </w:t>
            </w:r>
          </w:p>
          <w:p w14:paraId="422D751F" w14:textId="77777777" w:rsidR="00E334EA" w:rsidRDefault="00E334EA" w:rsidP="00E334EA">
            <w:pPr>
              <w:rPr>
                <w:rFonts w:ascii="Avenir Next LT Pro" w:hAnsi="Avenir Next LT Pro"/>
                <w:sz w:val="18"/>
                <w:szCs w:val="18"/>
              </w:rPr>
            </w:pPr>
          </w:p>
          <w:p w14:paraId="61156D48" w14:textId="77777777" w:rsidR="00233061" w:rsidRDefault="00233061" w:rsidP="00E334EA">
            <w:pPr>
              <w:rPr>
                <w:rFonts w:ascii="Avenir Next LT Pro" w:hAnsi="Avenir Next LT Pro"/>
                <w:sz w:val="18"/>
                <w:szCs w:val="18"/>
              </w:rPr>
            </w:pPr>
          </w:p>
          <w:p w14:paraId="64C22611" w14:textId="77777777" w:rsidR="00233061" w:rsidRPr="00B736D2" w:rsidRDefault="00233061" w:rsidP="00233061">
            <w:pPr>
              <w:spacing w:line="239" w:lineRule="auto"/>
              <w:ind w:left="1"/>
              <w:rPr>
                <w:rFonts w:ascii="Avenir Next LT Pro" w:hAnsi="Avenir Next LT Pro"/>
                <w:color w:val="00B05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>Big Question:</w:t>
            </w:r>
          </w:p>
          <w:p w14:paraId="073B34D8" w14:textId="3CA5DC7D" w:rsidR="00233061" w:rsidRPr="00B736D2" w:rsidRDefault="00233061" w:rsidP="00233061">
            <w:pPr>
              <w:spacing w:line="239" w:lineRule="auto"/>
              <w:ind w:left="1"/>
              <w:rPr>
                <w:rFonts w:ascii="Avenir Next LT Pro" w:hAnsi="Avenir Next LT Pro"/>
                <w:color w:val="00B05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 xml:space="preserve">Where would you prefer to go, somewhere hot or somewhere cold? </w:t>
            </w:r>
            <w:r>
              <w:rPr>
                <w:rFonts w:ascii="Avenir Next LT Pro" w:hAnsi="Avenir Next LT Pro"/>
                <w:color w:val="00B050"/>
                <w:sz w:val="18"/>
                <w:szCs w:val="18"/>
              </w:rPr>
              <w:t xml:space="preserve">Can you explain how to get there? </w:t>
            </w:r>
          </w:p>
          <w:p w14:paraId="55F2F587" w14:textId="77777777" w:rsidR="00233061" w:rsidRDefault="00233061" w:rsidP="00E334EA">
            <w:pPr>
              <w:rPr>
                <w:rFonts w:ascii="Avenir Next LT Pro" w:hAnsi="Avenir Next LT Pro"/>
                <w:sz w:val="18"/>
                <w:szCs w:val="18"/>
              </w:rPr>
            </w:pPr>
          </w:p>
          <w:p w14:paraId="56D3D416" w14:textId="3355BB92" w:rsidR="00233061" w:rsidRPr="00B736D2" w:rsidRDefault="00233061" w:rsidP="00233061">
            <w:pPr>
              <w:spacing w:line="239" w:lineRule="auto"/>
              <w:rPr>
                <w:rFonts w:ascii="Avenir Next LT Pro" w:hAnsi="Avenir Next LT Pro"/>
                <w:color w:val="00B050"/>
                <w:sz w:val="18"/>
                <w:szCs w:val="18"/>
              </w:rPr>
            </w:pPr>
          </w:p>
          <w:p w14:paraId="1375F087" w14:textId="3CEE37A7" w:rsidR="00233061" w:rsidRPr="00B736D2" w:rsidRDefault="00233061" w:rsidP="00E334EA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E25CB" w14:textId="77777777" w:rsidR="00E334EA" w:rsidRPr="00B736D2" w:rsidRDefault="00E334EA" w:rsidP="00E334EA">
            <w:pPr>
              <w:ind w:left="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>The UK – Capitals and Seas</w:t>
            </w: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  <w:p w14:paraId="53FCEABC" w14:textId="77777777" w:rsidR="00E334EA" w:rsidRPr="00B736D2" w:rsidRDefault="00E334EA" w:rsidP="00E334EA">
            <w:pPr>
              <w:spacing w:line="239" w:lineRule="auto"/>
              <w:ind w:left="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To name, locate and identify characteristics of the four countries and capital cities of the United Kingdom and its surrounding seas.  </w:t>
            </w:r>
          </w:p>
          <w:p w14:paraId="28C6103B" w14:textId="77777777" w:rsidR="00E334EA" w:rsidRPr="00B736D2" w:rsidRDefault="00E334EA" w:rsidP="00E334EA">
            <w:pPr>
              <w:spacing w:line="239" w:lineRule="auto"/>
              <w:ind w:left="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To understand and begin to use basic geographical vocabulary—physical features (beach, cliff, coast, forest, hill, mountain, sea, river, soil, season and weather) and human features (city, house, harbour and shop)  </w:t>
            </w:r>
          </w:p>
          <w:p w14:paraId="51696A6B" w14:textId="77777777" w:rsidR="00E334EA" w:rsidRPr="00B736D2" w:rsidRDefault="00E334EA" w:rsidP="00E334EA">
            <w:pPr>
              <w:ind w:left="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1. What are the four countries of the UK? (1 lesson) MW</w:t>
            </w:r>
          </w:p>
          <w:p w14:paraId="5424738C" w14:textId="77777777" w:rsidR="00E334EA" w:rsidRPr="00B736D2" w:rsidRDefault="00E334EA" w:rsidP="00E334EA">
            <w:pPr>
              <w:ind w:left="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2. What are the capital cities of the UK? (1 lesson) MW </w:t>
            </w:r>
          </w:p>
          <w:p w14:paraId="1571922F" w14:textId="77777777" w:rsidR="00E334EA" w:rsidRPr="00B736D2" w:rsidRDefault="00E334EA" w:rsidP="00E334EA">
            <w:pPr>
              <w:ind w:left="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3. What are the seas surrounding the UK? (1 lesson) </w:t>
            </w:r>
          </w:p>
          <w:p w14:paraId="4101E420" w14:textId="15BA89A7" w:rsidR="00E334EA" w:rsidRPr="00B736D2" w:rsidRDefault="00E334EA" w:rsidP="00E334EA">
            <w:pPr>
              <w:spacing w:line="239" w:lineRule="auto"/>
              <w:ind w:left="1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4. What human and physical features can you find in the UK? (2 lessons) GE (Comparing London and the seaside)</w:t>
            </w:r>
            <w:r w:rsidR="000276F6"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 </w:t>
            </w:r>
            <w:r w:rsidR="00745F33" w:rsidRPr="00233061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E.g. </w:t>
            </w:r>
            <w:r w:rsidR="000276F6" w:rsidRPr="00233061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Scotland – Loch Ness, Edinburgh Castle, Wales – Snowdon, Cardiff Railway, </w:t>
            </w:r>
            <w:proofErr w:type="spellStart"/>
            <w:proofErr w:type="gramStart"/>
            <w:r w:rsidR="000276F6" w:rsidRPr="00233061">
              <w:rPr>
                <w:rFonts w:ascii="Avenir Next LT Pro" w:hAnsi="Avenir Next LT Pro"/>
                <w:color w:val="0070C0"/>
                <w:sz w:val="18"/>
                <w:szCs w:val="18"/>
              </w:rPr>
              <w:t>N.Ireland</w:t>
            </w:r>
            <w:proofErr w:type="spellEnd"/>
            <w:proofErr w:type="gramEnd"/>
            <w:r w:rsidR="000276F6" w:rsidRPr="00233061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 – Giant’s causeway, Belfast Titanic museum, England – mountains and lakes e.g. Windermere</w:t>
            </w:r>
            <w:r w:rsidR="004B436D" w:rsidRPr="00233061">
              <w:rPr>
                <w:rFonts w:ascii="Avenir Next LT Pro" w:hAnsi="Avenir Next LT Pro"/>
                <w:color w:val="0070C0"/>
                <w:sz w:val="18"/>
                <w:szCs w:val="18"/>
              </w:rPr>
              <w:t>, London: Tower of London</w:t>
            </w:r>
          </w:p>
          <w:p w14:paraId="6D0852F1" w14:textId="77777777" w:rsidR="004B436D" w:rsidRPr="00B736D2" w:rsidRDefault="004B436D" w:rsidP="00E334EA">
            <w:pPr>
              <w:spacing w:line="239" w:lineRule="auto"/>
              <w:ind w:left="1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</w:p>
          <w:p w14:paraId="00996B4F" w14:textId="77777777" w:rsidR="00E334EA" w:rsidRPr="00B736D2" w:rsidRDefault="00E334EA" w:rsidP="00E334EA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Weather Reporters  </w:t>
            </w:r>
          </w:p>
          <w:p w14:paraId="18B65459" w14:textId="77777777" w:rsidR="00E334EA" w:rsidRPr="00B736D2" w:rsidRDefault="00E334EA" w:rsidP="00E334EA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To identify seasonal and daily weather patterns in the </w:t>
            </w:r>
          </w:p>
          <w:p w14:paraId="25CE98FA" w14:textId="77777777" w:rsidR="00E334EA" w:rsidRPr="00B736D2" w:rsidRDefault="00E334EA" w:rsidP="00E334EA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United Kingdom </w:t>
            </w:r>
          </w:p>
          <w:p w14:paraId="01CF681B" w14:textId="77777777" w:rsidR="00E334EA" w:rsidRPr="00B736D2" w:rsidRDefault="00E334EA" w:rsidP="00E334EA">
            <w:pPr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1. What is the weather like in Spring? (1 lesson -spring)</w:t>
            </w:r>
          </w:p>
          <w:p w14:paraId="0CD99543" w14:textId="77777777" w:rsidR="00E334EA" w:rsidRPr="00B736D2" w:rsidRDefault="00E334EA" w:rsidP="00E334EA">
            <w:pPr>
              <w:rPr>
                <w:rFonts w:ascii="Avenir Next LT Pro" w:hAnsi="Avenir Next LT Pro"/>
                <w:color w:val="0070C0"/>
                <w:sz w:val="18"/>
                <w:szCs w:val="18"/>
              </w:rPr>
            </w:pPr>
          </w:p>
          <w:p w14:paraId="123FE514" w14:textId="77777777" w:rsidR="00E334EA" w:rsidRPr="00B736D2" w:rsidRDefault="00E334EA" w:rsidP="00E334EA">
            <w:pPr>
              <w:rPr>
                <w:rFonts w:ascii="Avenir Next LT Pro" w:hAnsi="Avenir Next LT Pro"/>
                <w:color w:val="00B05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>Big Question:</w:t>
            </w:r>
          </w:p>
          <w:p w14:paraId="3F49446F" w14:textId="123679CB" w:rsidR="0014530D" w:rsidRPr="00B736D2" w:rsidRDefault="0014530D" w:rsidP="00E334EA">
            <w:pPr>
              <w:rPr>
                <w:rFonts w:ascii="Avenir Next LT Pro" w:hAnsi="Avenir Next LT Pro"/>
                <w:color w:val="00B05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>If we went on a journey around the UK, what places would we see and how would they be different?</w:t>
            </w:r>
          </w:p>
          <w:p w14:paraId="493B9CE0" w14:textId="77777777" w:rsidR="0014530D" w:rsidRPr="00B736D2" w:rsidRDefault="0014530D" w:rsidP="00E334EA">
            <w:pPr>
              <w:rPr>
                <w:rFonts w:ascii="Avenir Next LT Pro" w:hAnsi="Avenir Next LT Pro"/>
                <w:color w:val="00B050"/>
                <w:sz w:val="18"/>
                <w:szCs w:val="18"/>
              </w:rPr>
            </w:pPr>
          </w:p>
          <w:p w14:paraId="3843E5CB" w14:textId="4DC75722" w:rsidR="00E334EA" w:rsidRPr="00B736D2" w:rsidRDefault="00E334EA" w:rsidP="00E334EA">
            <w:pPr>
              <w:rPr>
                <w:rFonts w:ascii="Avenir Next LT Pro" w:hAnsi="Avenir Next LT Pro"/>
                <w:color w:val="0070C0"/>
                <w:sz w:val="18"/>
                <w:szCs w:val="18"/>
              </w:rPr>
            </w:pPr>
          </w:p>
          <w:p w14:paraId="22471E5A" w14:textId="77777777" w:rsidR="00E334EA" w:rsidRPr="00B736D2" w:rsidRDefault="00E334EA" w:rsidP="00E334EA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3722B" w14:textId="77777777" w:rsidR="00E334EA" w:rsidRPr="00B736D2" w:rsidRDefault="00E334EA" w:rsidP="00E334EA">
            <w:pPr>
              <w:ind w:left="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London and New Delhi </w:t>
            </w:r>
          </w:p>
          <w:p w14:paraId="1F9C5A44" w14:textId="42086CCB" w:rsidR="00E334EA" w:rsidRPr="00233061" w:rsidRDefault="00E334EA" w:rsidP="00233061">
            <w:pPr>
              <w:spacing w:after="6" w:line="232" w:lineRule="auto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To understand geographical similarities and differences through studying the human and physical geography of a small area of the United Kingdom (London), and of a small area in a contrasting non-European country (Delhi) (landmarks, rivers, transport, flag, currency).</w:t>
            </w: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 xml:space="preserve"> </w:t>
            </w:r>
          </w:p>
          <w:p w14:paraId="4C3F9DAC" w14:textId="77777777" w:rsidR="00E334EA" w:rsidRPr="00B736D2" w:rsidRDefault="00E334EA" w:rsidP="00E334EA">
            <w:pPr>
              <w:rPr>
                <w:rFonts w:ascii="Avenir Next LT Pro" w:hAnsi="Avenir Next LT Pro"/>
                <w:color w:val="0070C0"/>
                <w:sz w:val="18"/>
                <w:szCs w:val="18"/>
              </w:rPr>
            </w:pPr>
          </w:p>
          <w:p w14:paraId="3F90A773" w14:textId="77777777" w:rsidR="00E334EA" w:rsidRPr="00233061" w:rsidRDefault="00E334EA" w:rsidP="00E334EA">
            <w:pPr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233061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1. What is special about London? </w:t>
            </w:r>
          </w:p>
          <w:p w14:paraId="2B74CA0F" w14:textId="77777777" w:rsidR="00E334EA" w:rsidRPr="00233061" w:rsidRDefault="00E334EA" w:rsidP="00E334EA">
            <w:pPr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233061">
              <w:rPr>
                <w:rFonts w:ascii="Avenir Next LT Pro" w:hAnsi="Avenir Next LT Pro"/>
                <w:color w:val="0070C0"/>
                <w:sz w:val="18"/>
                <w:szCs w:val="18"/>
              </w:rPr>
              <w:t>2. What is special about New Delhi?</w:t>
            </w:r>
          </w:p>
          <w:p w14:paraId="3A786EC7" w14:textId="77777777" w:rsidR="00E334EA" w:rsidRPr="00233061" w:rsidRDefault="00E334EA" w:rsidP="00E334EA">
            <w:pPr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233061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3. How are London and New Delhi alike and different? </w:t>
            </w:r>
          </w:p>
          <w:p w14:paraId="393E8D27" w14:textId="77777777" w:rsidR="00E334EA" w:rsidRPr="00233061" w:rsidRDefault="00E334EA" w:rsidP="00E334EA">
            <w:pPr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233061">
              <w:rPr>
                <w:rFonts w:ascii="Avenir Next LT Pro" w:hAnsi="Avenir Next LT Pro"/>
                <w:color w:val="0070C0"/>
                <w:sz w:val="18"/>
                <w:szCs w:val="18"/>
              </w:rPr>
              <w:t>4. Why do people live in cities like London and New Delhi?</w:t>
            </w:r>
          </w:p>
          <w:p w14:paraId="2FB9E83C" w14:textId="77777777" w:rsidR="00E334EA" w:rsidRPr="00B736D2" w:rsidRDefault="00E334EA" w:rsidP="00E334EA">
            <w:pPr>
              <w:rPr>
                <w:rFonts w:ascii="Avenir Next LT Pro" w:hAnsi="Avenir Next LT Pro"/>
                <w:sz w:val="18"/>
                <w:szCs w:val="18"/>
              </w:rPr>
            </w:pPr>
          </w:p>
          <w:p w14:paraId="0A0F2230" w14:textId="77777777" w:rsidR="00E334EA" w:rsidRPr="00B736D2" w:rsidRDefault="00E334EA" w:rsidP="00E334EA">
            <w:pPr>
              <w:rPr>
                <w:rFonts w:ascii="Avenir Next LT Pro" w:hAnsi="Avenir Next LT Pro"/>
                <w:color w:val="00B05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>Big Question:</w:t>
            </w:r>
          </w:p>
          <w:p w14:paraId="019F3D7E" w14:textId="77777777" w:rsidR="00E334EA" w:rsidRPr="00B736D2" w:rsidRDefault="00E334EA" w:rsidP="00E334EA">
            <w:pPr>
              <w:rPr>
                <w:rFonts w:ascii="Avenir Next LT Pro" w:hAnsi="Avenir Next LT Pro"/>
                <w:color w:val="00B05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>What would you pack for a trip to each city based on what the geography is like?</w:t>
            </w:r>
          </w:p>
          <w:p w14:paraId="5506CB23" w14:textId="77777777" w:rsidR="00E334EA" w:rsidRPr="00B736D2" w:rsidRDefault="00E334EA" w:rsidP="00E334EA">
            <w:pPr>
              <w:rPr>
                <w:rFonts w:ascii="Avenir Next LT Pro" w:hAnsi="Avenir Next LT Pro"/>
                <w:sz w:val="18"/>
                <w:szCs w:val="18"/>
              </w:rPr>
            </w:pPr>
          </w:p>
          <w:p w14:paraId="00ABD8AF" w14:textId="77777777" w:rsidR="00E334EA" w:rsidRPr="00B736D2" w:rsidRDefault="00E334EA" w:rsidP="00E334EA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To identify seasonal and daily weather patterns in the </w:t>
            </w:r>
          </w:p>
          <w:p w14:paraId="5BA45DC8" w14:textId="77777777" w:rsidR="00E334EA" w:rsidRPr="00B736D2" w:rsidRDefault="00E334EA" w:rsidP="00E334EA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United Kingdom </w:t>
            </w:r>
          </w:p>
          <w:p w14:paraId="4BAEA1F1" w14:textId="77777777" w:rsidR="00E334EA" w:rsidRPr="00B736D2" w:rsidRDefault="00E334EA" w:rsidP="00E334EA">
            <w:pPr>
              <w:ind w:left="1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1. What is the weather like in Summer? (1 lesson)</w:t>
            </w:r>
          </w:p>
          <w:p w14:paraId="05876928" w14:textId="77777777" w:rsidR="00E334EA" w:rsidRPr="00B736D2" w:rsidRDefault="00E334EA" w:rsidP="00E334EA">
            <w:pPr>
              <w:ind w:left="1"/>
              <w:rPr>
                <w:rFonts w:ascii="Avenir Next LT Pro" w:hAnsi="Avenir Next LT Pro"/>
                <w:sz w:val="18"/>
                <w:szCs w:val="18"/>
              </w:rPr>
            </w:pPr>
          </w:p>
          <w:p w14:paraId="5F0A4593" w14:textId="32E95853" w:rsidR="00E334EA" w:rsidRPr="00B736D2" w:rsidRDefault="00E334EA" w:rsidP="00E334EA">
            <w:pPr>
              <w:ind w:left="1"/>
              <w:rPr>
                <w:rFonts w:ascii="Avenir Next LT Pro" w:hAnsi="Avenir Next LT Pro"/>
                <w:sz w:val="18"/>
                <w:szCs w:val="18"/>
              </w:rPr>
            </w:pPr>
          </w:p>
        </w:tc>
      </w:tr>
    </w:tbl>
    <w:p w14:paraId="2A719B9C" w14:textId="08E2AFED" w:rsidR="00A02837" w:rsidRDefault="00A02837" w:rsidP="00710A2C">
      <w:pPr>
        <w:spacing w:after="158"/>
        <w:jc w:val="both"/>
        <w:rPr>
          <w:rFonts w:ascii="Avenir Next LT Pro" w:hAnsi="Avenir Next LT Pro"/>
          <w:sz w:val="18"/>
          <w:szCs w:val="18"/>
        </w:rPr>
      </w:pPr>
    </w:p>
    <w:p w14:paraId="09D9DCC2" w14:textId="77777777" w:rsidR="00235C7A" w:rsidRPr="00B736D2" w:rsidRDefault="00235C7A" w:rsidP="00235C7A">
      <w:pPr>
        <w:tabs>
          <w:tab w:val="left" w:pos="2998"/>
        </w:tabs>
        <w:spacing w:after="0"/>
        <w:jc w:val="both"/>
        <w:rPr>
          <w:rFonts w:ascii="Avenir Next LT Pro" w:hAnsi="Avenir Next LT Pro"/>
          <w:sz w:val="18"/>
          <w:szCs w:val="18"/>
        </w:rPr>
      </w:pPr>
      <w:r w:rsidRPr="00B736D2">
        <w:rPr>
          <w:rFonts w:ascii="Avenir Next LT Pro" w:hAnsi="Avenir Next LT Pro"/>
          <w:sz w:val="18"/>
          <w:szCs w:val="18"/>
        </w:rPr>
        <w:lastRenderedPageBreak/>
        <w:tab/>
      </w:r>
    </w:p>
    <w:tbl>
      <w:tblPr>
        <w:tblStyle w:val="TableGrid0"/>
        <w:tblW w:w="15263" w:type="dxa"/>
        <w:tblLook w:val="04A0" w:firstRow="1" w:lastRow="0" w:firstColumn="1" w:lastColumn="0" w:noHBand="0" w:noVBand="1"/>
      </w:tblPr>
      <w:tblGrid>
        <w:gridCol w:w="3222"/>
        <w:gridCol w:w="2541"/>
        <w:gridCol w:w="2969"/>
        <w:gridCol w:w="3303"/>
        <w:gridCol w:w="3228"/>
      </w:tblGrid>
      <w:tr w:rsidR="00235C7A" w:rsidRPr="00B736D2" w14:paraId="79694FCD" w14:textId="77777777" w:rsidTr="007C57D0">
        <w:trPr>
          <w:trHeight w:val="138"/>
        </w:trPr>
        <w:tc>
          <w:tcPr>
            <w:tcW w:w="15263" w:type="dxa"/>
            <w:gridSpan w:val="5"/>
          </w:tcPr>
          <w:p w14:paraId="05F6C0CB" w14:textId="77777777" w:rsidR="00235C7A" w:rsidRPr="00B736D2" w:rsidRDefault="00235C7A" w:rsidP="007C57D0">
            <w:pPr>
              <w:rPr>
                <w:rFonts w:ascii="Avenir Next LT Pro" w:hAnsi="Avenir Next LT Pro"/>
                <w:b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The highlighted words are National Curriculum requirements</w:t>
            </w: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 </w:t>
            </w:r>
          </w:p>
          <w:p w14:paraId="664ED5B4" w14:textId="77777777" w:rsidR="00235C7A" w:rsidRPr="00B736D2" w:rsidRDefault="00235C7A" w:rsidP="007C57D0">
            <w:pPr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Year 1 </w:t>
            </w:r>
            <w:proofErr w:type="gramStart"/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>vocabulary  -</w:t>
            </w:r>
            <w:proofErr w:type="gramEnd"/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build on F2 plus, </w:t>
            </w:r>
          </w:p>
        </w:tc>
      </w:tr>
      <w:tr w:rsidR="00235C7A" w:rsidRPr="00B736D2" w14:paraId="7FD5AD3C" w14:textId="77777777" w:rsidTr="007C57D0">
        <w:trPr>
          <w:trHeight w:val="138"/>
        </w:trPr>
        <w:tc>
          <w:tcPr>
            <w:tcW w:w="3222" w:type="dxa"/>
          </w:tcPr>
          <w:p w14:paraId="58275D83" w14:textId="77777777" w:rsidR="00235C7A" w:rsidRPr="00B736D2" w:rsidRDefault="00235C7A" w:rsidP="007C57D0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weather</w:t>
            </w:r>
          </w:p>
        </w:tc>
        <w:tc>
          <w:tcPr>
            <w:tcW w:w="2541" w:type="dxa"/>
          </w:tcPr>
          <w:p w14:paraId="793B561C" w14:textId="77777777" w:rsidR="00235C7A" w:rsidRPr="00B736D2" w:rsidRDefault="00235C7A" w:rsidP="007C57D0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seasons</w:t>
            </w:r>
          </w:p>
        </w:tc>
        <w:tc>
          <w:tcPr>
            <w:tcW w:w="2969" w:type="dxa"/>
          </w:tcPr>
          <w:p w14:paraId="7463631C" w14:textId="77777777" w:rsidR="00235C7A" w:rsidRPr="00B736D2" w:rsidRDefault="00235C7A" w:rsidP="007C57D0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village</w:t>
            </w:r>
          </w:p>
        </w:tc>
        <w:tc>
          <w:tcPr>
            <w:tcW w:w="3303" w:type="dxa"/>
          </w:tcPr>
          <w:p w14:paraId="23DE1B97" w14:textId="77777777" w:rsidR="00235C7A" w:rsidRPr="00B736D2" w:rsidRDefault="00235C7A" w:rsidP="007C57D0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The South Pole</w:t>
            </w:r>
          </w:p>
        </w:tc>
        <w:tc>
          <w:tcPr>
            <w:tcW w:w="3228" w:type="dxa"/>
          </w:tcPr>
          <w:p w14:paraId="1AD5316C" w14:textId="77777777" w:rsidR="00235C7A" w:rsidRPr="00B736D2" w:rsidRDefault="00235C7A" w:rsidP="007C57D0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The North Pole</w:t>
            </w:r>
          </w:p>
        </w:tc>
      </w:tr>
      <w:tr w:rsidR="00235C7A" w:rsidRPr="00B736D2" w14:paraId="40F72371" w14:textId="77777777" w:rsidTr="007C57D0">
        <w:trPr>
          <w:trHeight w:val="138"/>
        </w:trPr>
        <w:tc>
          <w:tcPr>
            <w:tcW w:w="3222" w:type="dxa"/>
          </w:tcPr>
          <w:p w14:paraId="4363CF0F" w14:textId="77777777" w:rsidR="00235C7A" w:rsidRPr="00B736D2" w:rsidRDefault="00235C7A" w:rsidP="007C57D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valley</w:t>
            </w:r>
          </w:p>
        </w:tc>
        <w:tc>
          <w:tcPr>
            <w:tcW w:w="2541" w:type="dxa"/>
          </w:tcPr>
          <w:p w14:paraId="670B3A74" w14:textId="77777777" w:rsidR="00235C7A" w:rsidRPr="00B736D2" w:rsidRDefault="00235C7A" w:rsidP="007C57D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aerial view</w:t>
            </w:r>
          </w:p>
        </w:tc>
        <w:tc>
          <w:tcPr>
            <w:tcW w:w="2969" w:type="dxa"/>
          </w:tcPr>
          <w:p w14:paraId="34CE6356" w14:textId="77777777" w:rsidR="00235C7A" w:rsidRPr="00B736D2" w:rsidRDefault="00235C7A" w:rsidP="007C57D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plan view</w:t>
            </w:r>
          </w:p>
        </w:tc>
        <w:tc>
          <w:tcPr>
            <w:tcW w:w="3303" w:type="dxa"/>
          </w:tcPr>
          <w:p w14:paraId="6CC5A2FF" w14:textId="77777777" w:rsidR="00235C7A" w:rsidRPr="00B736D2" w:rsidRDefault="00235C7A" w:rsidP="007C57D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Scotland</w:t>
            </w:r>
          </w:p>
        </w:tc>
        <w:tc>
          <w:tcPr>
            <w:tcW w:w="3228" w:type="dxa"/>
          </w:tcPr>
          <w:p w14:paraId="750AF8C9" w14:textId="77777777" w:rsidR="00235C7A" w:rsidRPr="00B736D2" w:rsidRDefault="00235C7A" w:rsidP="007C57D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Wales</w:t>
            </w:r>
          </w:p>
        </w:tc>
      </w:tr>
      <w:tr w:rsidR="00235C7A" w:rsidRPr="00B736D2" w14:paraId="46BC20B4" w14:textId="77777777" w:rsidTr="007C57D0">
        <w:trPr>
          <w:trHeight w:val="138"/>
        </w:trPr>
        <w:tc>
          <w:tcPr>
            <w:tcW w:w="3222" w:type="dxa"/>
          </w:tcPr>
          <w:p w14:paraId="64177998" w14:textId="77777777" w:rsidR="00235C7A" w:rsidRPr="00B736D2" w:rsidRDefault="00235C7A" w:rsidP="007C57D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side view</w:t>
            </w:r>
          </w:p>
        </w:tc>
        <w:tc>
          <w:tcPr>
            <w:tcW w:w="2541" w:type="dxa"/>
          </w:tcPr>
          <w:p w14:paraId="73A0AA5C" w14:textId="77777777" w:rsidR="00235C7A" w:rsidRPr="00B736D2" w:rsidRDefault="00235C7A" w:rsidP="007C57D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building</w:t>
            </w:r>
          </w:p>
        </w:tc>
        <w:tc>
          <w:tcPr>
            <w:tcW w:w="2969" w:type="dxa"/>
          </w:tcPr>
          <w:p w14:paraId="75B48C12" w14:textId="77777777" w:rsidR="00235C7A" w:rsidRPr="00B736D2" w:rsidRDefault="00235C7A" w:rsidP="007C57D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globe</w:t>
            </w:r>
          </w:p>
        </w:tc>
        <w:tc>
          <w:tcPr>
            <w:tcW w:w="3303" w:type="dxa"/>
          </w:tcPr>
          <w:p w14:paraId="2A6E8A19" w14:textId="77777777" w:rsidR="00235C7A" w:rsidRPr="00B736D2" w:rsidRDefault="00235C7A" w:rsidP="007C57D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Northern Ireland</w:t>
            </w:r>
          </w:p>
        </w:tc>
        <w:tc>
          <w:tcPr>
            <w:tcW w:w="3228" w:type="dxa"/>
          </w:tcPr>
          <w:p w14:paraId="6DB4A8C9" w14:textId="77777777" w:rsidR="00235C7A" w:rsidRPr="00B736D2" w:rsidRDefault="00235C7A" w:rsidP="007C57D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England</w:t>
            </w:r>
          </w:p>
        </w:tc>
      </w:tr>
      <w:tr w:rsidR="00235C7A" w:rsidRPr="00B736D2" w14:paraId="6CA0DF5F" w14:textId="77777777" w:rsidTr="007C57D0">
        <w:trPr>
          <w:trHeight w:val="138"/>
        </w:trPr>
        <w:tc>
          <w:tcPr>
            <w:tcW w:w="3222" w:type="dxa"/>
          </w:tcPr>
          <w:p w14:paraId="3A3F72A2" w14:textId="77777777" w:rsidR="00235C7A" w:rsidRPr="00B736D2" w:rsidRDefault="00235C7A" w:rsidP="007C57D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Nottingham</w:t>
            </w:r>
          </w:p>
        </w:tc>
        <w:tc>
          <w:tcPr>
            <w:tcW w:w="2541" w:type="dxa"/>
          </w:tcPr>
          <w:p w14:paraId="2F1D7124" w14:textId="77777777" w:rsidR="00235C7A" w:rsidRPr="00B736D2" w:rsidRDefault="00235C7A" w:rsidP="007C57D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London</w:t>
            </w:r>
          </w:p>
        </w:tc>
        <w:tc>
          <w:tcPr>
            <w:tcW w:w="2969" w:type="dxa"/>
          </w:tcPr>
          <w:p w14:paraId="178A4613" w14:textId="77777777" w:rsidR="00235C7A" w:rsidRPr="00B736D2" w:rsidRDefault="00235C7A" w:rsidP="007C57D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Edinburgh</w:t>
            </w:r>
          </w:p>
        </w:tc>
        <w:tc>
          <w:tcPr>
            <w:tcW w:w="3303" w:type="dxa"/>
          </w:tcPr>
          <w:p w14:paraId="2EAF1222" w14:textId="77777777" w:rsidR="00235C7A" w:rsidRPr="00B736D2" w:rsidRDefault="00235C7A" w:rsidP="007C57D0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capital city</w:t>
            </w:r>
          </w:p>
        </w:tc>
        <w:tc>
          <w:tcPr>
            <w:tcW w:w="3228" w:type="dxa"/>
          </w:tcPr>
          <w:p w14:paraId="0D5763EB" w14:textId="77777777" w:rsidR="00235C7A" w:rsidRPr="00B736D2" w:rsidRDefault="00235C7A" w:rsidP="007C57D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country</w:t>
            </w:r>
          </w:p>
        </w:tc>
      </w:tr>
      <w:tr w:rsidR="00235C7A" w:rsidRPr="00B736D2" w14:paraId="5B4D32CD" w14:textId="77777777" w:rsidTr="007C57D0">
        <w:trPr>
          <w:trHeight w:val="138"/>
        </w:trPr>
        <w:tc>
          <w:tcPr>
            <w:tcW w:w="3222" w:type="dxa"/>
          </w:tcPr>
          <w:p w14:paraId="72A637C5" w14:textId="77777777" w:rsidR="00235C7A" w:rsidRPr="00B736D2" w:rsidRDefault="00235C7A" w:rsidP="007C57D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Cardiff</w:t>
            </w:r>
          </w:p>
        </w:tc>
        <w:tc>
          <w:tcPr>
            <w:tcW w:w="2541" w:type="dxa"/>
          </w:tcPr>
          <w:p w14:paraId="6DB66EEF" w14:textId="77777777" w:rsidR="00235C7A" w:rsidRPr="00B736D2" w:rsidRDefault="00235C7A" w:rsidP="007C57D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Belfast</w:t>
            </w:r>
          </w:p>
        </w:tc>
        <w:tc>
          <w:tcPr>
            <w:tcW w:w="2969" w:type="dxa"/>
          </w:tcPr>
          <w:p w14:paraId="0ACAB619" w14:textId="77777777" w:rsidR="00235C7A" w:rsidRPr="00B736D2" w:rsidRDefault="00235C7A" w:rsidP="007C57D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Dublin</w:t>
            </w:r>
          </w:p>
        </w:tc>
        <w:tc>
          <w:tcPr>
            <w:tcW w:w="3303" w:type="dxa"/>
          </w:tcPr>
          <w:p w14:paraId="1DB88685" w14:textId="77777777" w:rsidR="00235C7A" w:rsidRPr="00B736D2" w:rsidRDefault="00235C7A" w:rsidP="007C57D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equator</w:t>
            </w:r>
          </w:p>
        </w:tc>
        <w:tc>
          <w:tcPr>
            <w:tcW w:w="3228" w:type="dxa"/>
          </w:tcPr>
          <w:p w14:paraId="4B0D60F3" w14:textId="77777777" w:rsidR="00235C7A" w:rsidRPr="00B736D2" w:rsidRDefault="00235C7A" w:rsidP="007C57D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English Channel</w:t>
            </w:r>
          </w:p>
        </w:tc>
      </w:tr>
      <w:tr w:rsidR="00235C7A" w:rsidRPr="00B736D2" w14:paraId="2B2D0D73" w14:textId="77777777" w:rsidTr="007C57D0">
        <w:trPr>
          <w:trHeight w:val="138"/>
        </w:trPr>
        <w:tc>
          <w:tcPr>
            <w:tcW w:w="3222" w:type="dxa"/>
          </w:tcPr>
          <w:p w14:paraId="3BA2CB39" w14:textId="77777777" w:rsidR="00235C7A" w:rsidRPr="00B736D2" w:rsidRDefault="00235C7A" w:rsidP="007C57D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Irish Sea</w:t>
            </w:r>
          </w:p>
        </w:tc>
        <w:tc>
          <w:tcPr>
            <w:tcW w:w="2541" w:type="dxa"/>
          </w:tcPr>
          <w:p w14:paraId="6F5B20FF" w14:textId="77777777" w:rsidR="00235C7A" w:rsidRPr="00B736D2" w:rsidRDefault="00235C7A" w:rsidP="007C57D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North Sea</w:t>
            </w:r>
          </w:p>
        </w:tc>
        <w:tc>
          <w:tcPr>
            <w:tcW w:w="2969" w:type="dxa"/>
          </w:tcPr>
          <w:p w14:paraId="160DC7EE" w14:textId="77777777" w:rsidR="00235C7A" w:rsidRPr="00B736D2" w:rsidRDefault="00235C7A" w:rsidP="007C57D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Atlantic Ocean</w:t>
            </w:r>
          </w:p>
        </w:tc>
        <w:tc>
          <w:tcPr>
            <w:tcW w:w="3303" w:type="dxa"/>
          </w:tcPr>
          <w:p w14:paraId="29BBC184" w14:textId="77777777" w:rsidR="00235C7A" w:rsidRPr="00B736D2" w:rsidRDefault="00235C7A" w:rsidP="007C57D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</w:tc>
        <w:tc>
          <w:tcPr>
            <w:tcW w:w="3228" w:type="dxa"/>
          </w:tcPr>
          <w:p w14:paraId="22FBA671" w14:textId="77777777" w:rsidR="00235C7A" w:rsidRPr="00B736D2" w:rsidRDefault="00235C7A" w:rsidP="007C57D0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</w:tc>
      </w:tr>
    </w:tbl>
    <w:p w14:paraId="7A69CACB" w14:textId="77777777" w:rsidR="00235C7A" w:rsidRPr="00B736D2" w:rsidRDefault="00235C7A" w:rsidP="00235C7A">
      <w:pPr>
        <w:widowControl w:val="0"/>
        <w:spacing w:after="0" w:line="240" w:lineRule="auto"/>
        <w:rPr>
          <w:rFonts w:ascii="Avenir Next LT Pro" w:eastAsia="Times New Roman" w:hAnsi="Avenir Next LT Pro" w:cstheme="minorHAnsi"/>
          <w:b/>
          <w:kern w:val="28"/>
          <w:sz w:val="18"/>
          <w:szCs w:val="18"/>
          <w:u w:val="single"/>
          <w14:cntxtAlts/>
        </w:rPr>
      </w:pPr>
    </w:p>
    <w:p w14:paraId="4795BBAA" w14:textId="77777777" w:rsidR="00235C7A" w:rsidRPr="00B736D2" w:rsidRDefault="00235C7A" w:rsidP="00235C7A">
      <w:pPr>
        <w:widowControl w:val="0"/>
        <w:spacing w:after="0" w:line="240" w:lineRule="auto"/>
        <w:rPr>
          <w:rFonts w:ascii="Avenir Next LT Pro" w:eastAsia="Times New Roman" w:hAnsi="Avenir Next LT Pro" w:cstheme="minorHAnsi"/>
          <w:b/>
          <w:kern w:val="28"/>
          <w:sz w:val="18"/>
          <w:szCs w:val="18"/>
          <w:u w:val="single"/>
          <w14:cntxtAlts/>
        </w:rPr>
      </w:pPr>
    </w:p>
    <w:p w14:paraId="564D5494" w14:textId="77777777" w:rsidR="00235C7A" w:rsidRPr="00B736D2" w:rsidRDefault="00235C7A" w:rsidP="00235C7A">
      <w:pPr>
        <w:widowControl w:val="0"/>
        <w:spacing w:after="0" w:line="240" w:lineRule="auto"/>
        <w:rPr>
          <w:rFonts w:ascii="Avenir Next LT Pro" w:eastAsia="Times New Roman" w:hAnsi="Avenir Next LT Pro" w:cstheme="minorHAnsi"/>
          <w:b/>
          <w:kern w:val="28"/>
          <w:sz w:val="18"/>
          <w:szCs w:val="18"/>
          <w:u w:val="single"/>
          <w14:cntxtAlts/>
        </w:rPr>
      </w:pPr>
    </w:p>
    <w:p w14:paraId="7B83C999" w14:textId="77777777" w:rsidR="00235C7A" w:rsidRDefault="00235C7A" w:rsidP="00710A2C">
      <w:pPr>
        <w:spacing w:after="158"/>
        <w:jc w:val="both"/>
        <w:rPr>
          <w:rFonts w:ascii="Avenir Next LT Pro" w:hAnsi="Avenir Next LT Pro"/>
          <w:sz w:val="18"/>
          <w:szCs w:val="18"/>
        </w:rPr>
      </w:pPr>
    </w:p>
    <w:p w14:paraId="2EC0E130" w14:textId="77777777" w:rsidR="00A02837" w:rsidRDefault="00A02837" w:rsidP="00710A2C">
      <w:pPr>
        <w:spacing w:after="158"/>
        <w:jc w:val="both"/>
        <w:rPr>
          <w:rFonts w:ascii="Avenir Next LT Pro" w:hAnsi="Avenir Next LT Pro"/>
          <w:sz w:val="18"/>
          <w:szCs w:val="18"/>
        </w:rPr>
      </w:pPr>
    </w:p>
    <w:tbl>
      <w:tblPr>
        <w:tblStyle w:val="TableGrid"/>
        <w:tblW w:w="15388" w:type="dxa"/>
        <w:tblInd w:w="6" w:type="dxa"/>
        <w:tblCellMar>
          <w:top w:w="42" w:type="dxa"/>
          <w:left w:w="107" w:type="dxa"/>
          <w:right w:w="104" w:type="dxa"/>
        </w:tblCellMar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A02837" w:rsidRPr="00B736D2" w14:paraId="327B2654" w14:textId="77777777" w:rsidTr="000242C5">
        <w:trPr>
          <w:trHeight w:val="300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B050"/>
          </w:tcPr>
          <w:p w14:paraId="7FF93B2F" w14:textId="77777777" w:rsidR="00A02837" w:rsidRPr="00B736D2" w:rsidRDefault="00A02837" w:rsidP="000242C5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  <w:tc>
          <w:tcPr>
            <w:tcW w:w="51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00B050"/>
          </w:tcPr>
          <w:p w14:paraId="17606EBE" w14:textId="77777777" w:rsidR="00A02837" w:rsidRPr="00B736D2" w:rsidRDefault="00A02837" w:rsidP="000242C5">
            <w:pPr>
              <w:ind w:right="1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>Y2</w:t>
            </w:r>
          </w:p>
        </w:tc>
        <w:tc>
          <w:tcPr>
            <w:tcW w:w="51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14:paraId="69851B74" w14:textId="77777777" w:rsidR="00A02837" w:rsidRPr="00B736D2" w:rsidRDefault="00A02837" w:rsidP="000242C5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</w:tr>
      <w:tr w:rsidR="00A02837" w:rsidRPr="00B736D2" w14:paraId="3E824B5B" w14:textId="77777777" w:rsidTr="000242C5">
        <w:trPr>
          <w:trHeight w:val="299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1B2342C3" w14:textId="77777777" w:rsidR="00A02837" w:rsidRPr="00B736D2" w:rsidRDefault="00A02837" w:rsidP="000242C5">
            <w:pPr>
              <w:ind w:right="7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Autumn 2 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32C4F41B" w14:textId="77777777" w:rsidR="00A02837" w:rsidRPr="00B736D2" w:rsidRDefault="00A02837" w:rsidP="000242C5">
            <w:pPr>
              <w:ind w:right="1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Spring 2 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48D56B4D" w14:textId="77777777" w:rsidR="00A02837" w:rsidRPr="00B736D2" w:rsidRDefault="00A02837" w:rsidP="000242C5">
            <w:pPr>
              <w:ind w:right="7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Summer 2 </w:t>
            </w:r>
          </w:p>
        </w:tc>
      </w:tr>
      <w:tr w:rsidR="00A02837" w:rsidRPr="00B736D2" w14:paraId="2651E061" w14:textId="77777777" w:rsidTr="000242C5">
        <w:trPr>
          <w:trHeight w:val="4256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1A87E" w14:textId="77777777" w:rsidR="00A02837" w:rsidRPr="00B736D2" w:rsidRDefault="00A02837" w:rsidP="000242C5">
            <w:pPr>
              <w:spacing w:after="2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>Aliens Arrive</w:t>
            </w:r>
          </w:p>
          <w:p w14:paraId="19F9B9B9" w14:textId="77777777" w:rsidR="00A02837" w:rsidRPr="00B736D2" w:rsidRDefault="00A02837" w:rsidP="000242C5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  <w:p w14:paraId="5238D9B4" w14:textId="5AD48CEF" w:rsidR="00A02837" w:rsidRPr="00233061" w:rsidRDefault="00A02837" w:rsidP="000242C5">
            <w:pPr>
              <w:rPr>
                <w:rFonts w:ascii="Avenir Next LT Pro" w:hAnsi="Avenir Next LT Pro" w:cstheme="minorHAnsi"/>
                <w:color w:val="auto"/>
                <w:kern w:val="28"/>
                <w:sz w:val="18"/>
                <w:szCs w:val="18"/>
              </w:rPr>
            </w:pPr>
            <w:r w:rsidRPr="00233061">
              <w:rPr>
                <w:rFonts w:ascii="Avenir Next LT Pro" w:hAnsi="Avenir Next LT Pro" w:cstheme="minorHAnsi"/>
                <w:color w:val="auto"/>
                <w:kern w:val="28"/>
                <w:sz w:val="18"/>
                <w:szCs w:val="18"/>
              </w:rPr>
              <w:t>Use simple compass directions (</w:t>
            </w:r>
            <w:proofErr w:type="gramStart"/>
            <w:r w:rsidRPr="00233061">
              <w:rPr>
                <w:rFonts w:ascii="Avenir Next LT Pro" w:hAnsi="Avenir Next LT Pro" w:cstheme="minorHAnsi"/>
                <w:color w:val="auto"/>
                <w:kern w:val="28"/>
                <w:sz w:val="18"/>
                <w:szCs w:val="18"/>
              </w:rPr>
              <w:t>N,S</w:t>
            </w:r>
            <w:proofErr w:type="gramEnd"/>
            <w:r w:rsidRPr="00233061">
              <w:rPr>
                <w:rFonts w:ascii="Avenir Next LT Pro" w:hAnsi="Avenir Next LT Pro" w:cstheme="minorHAnsi"/>
                <w:color w:val="auto"/>
                <w:kern w:val="28"/>
                <w:sz w:val="18"/>
                <w:szCs w:val="18"/>
              </w:rPr>
              <w:t>,E,W) and locational and directional language to describe the location of features and routes on a map</w:t>
            </w:r>
          </w:p>
          <w:p w14:paraId="4E35826F" w14:textId="4114ECFD" w:rsidR="00A02837" w:rsidRPr="00233061" w:rsidRDefault="00A02837" w:rsidP="00635D07">
            <w:pPr>
              <w:rPr>
                <w:rFonts w:ascii="Avenir Next LT Pro" w:hAnsi="Avenir Next LT Pro" w:cstheme="minorHAnsi"/>
                <w:color w:val="auto"/>
                <w:kern w:val="28"/>
                <w:sz w:val="18"/>
                <w:szCs w:val="18"/>
              </w:rPr>
            </w:pPr>
            <w:r w:rsidRPr="00233061">
              <w:rPr>
                <w:rFonts w:ascii="Avenir Next LT Pro" w:hAnsi="Avenir Next LT Pro" w:cstheme="minorHAnsi"/>
                <w:color w:val="auto"/>
                <w:kern w:val="28"/>
                <w:sz w:val="18"/>
                <w:szCs w:val="18"/>
              </w:rPr>
              <w:t>Use aerial photographs and plan perspectives to recognise landmarks and basic human and physical features; devise a simple map; and use and construct basic symbols in a key</w:t>
            </w:r>
          </w:p>
          <w:p w14:paraId="24CA3A88" w14:textId="77777777" w:rsidR="00233061" w:rsidRPr="00635D07" w:rsidRDefault="00233061" w:rsidP="00635D07">
            <w:pPr>
              <w:rPr>
                <w:rFonts w:ascii="Avenir Next LT Pro" w:hAnsi="Avenir Next LT Pro" w:cstheme="minorHAnsi"/>
                <w:color w:val="FF0000"/>
                <w:kern w:val="28"/>
                <w:sz w:val="18"/>
                <w:szCs w:val="18"/>
              </w:rPr>
            </w:pPr>
          </w:p>
          <w:p w14:paraId="75D9C4D9" w14:textId="3F09A0AD" w:rsidR="00A02837" w:rsidRPr="00033D3B" w:rsidRDefault="00A02837" w:rsidP="000242C5">
            <w:pPr>
              <w:spacing w:line="239" w:lineRule="auto"/>
              <w:ind w:left="15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1. What </w:t>
            </w:r>
            <w:r w:rsidR="00233061"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>can we learn from looking at places from above</w:t>
            </w:r>
            <w:r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? </w:t>
            </w:r>
            <w:r w:rsidR="00233061"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>(1 lesson) MW</w:t>
            </w:r>
          </w:p>
          <w:p w14:paraId="3E61A195" w14:textId="7C207BC3" w:rsidR="00A02837" w:rsidRPr="00033D3B" w:rsidRDefault="00A02837" w:rsidP="000242C5">
            <w:pPr>
              <w:spacing w:line="239" w:lineRule="auto"/>
              <w:ind w:left="15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>2. How can we map the school</w:t>
            </w:r>
            <w:r w:rsidR="00233061"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 using symbols and a key</w:t>
            </w:r>
            <w:r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? </w:t>
            </w:r>
            <w:r w:rsidR="00233061"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>(1 lesson) MW GE FW</w:t>
            </w:r>
          </w:p>
          <w:p w14:paraId="4280A892" w14:textId="417FBF54" w:rsidR="00A02837" w:rsidRPr="00033D3B" w:rsidRDefault="00A02837" w:rsidP="000242C5">
            <w:pPr>
              <w:ind w:left="15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3. How can I </w:t>
            </w:r>
            <w:r w:rsidR="00033D3B"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>describe a route using</w:t>
            </w:r>
            <w:r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 the four compass directions? (1 lesson) MW </w:t>
            </w:r>
          </w:p>
          <w:p w14:paraId="5CCFC1E7" w14:textId="77777777" w:rsidR="00A02837" w:rsidRPr="00033D3B" w:rsidRDefault="00A02837" w:rsidP="000242C5">
            <w:pPr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4. What does a map of </w:t>
            </w:r>
            <w:proofErr w:type="spellStart"/>
            <w:r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>Zarnee</w:t>
            </w:r>
            <w:proofErr w:type="spellEnd"/>
            <w:r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 look like? (1 lesson) MW</w:t>
            </w:r>
          </w:p>
          <w:p w14:paraId="78C69609" w14:textId="77777777" w:rsidR="00033D3B" w:rsidRDefault="00033D3B" w:rsidP="000242C5">
            <w:pPr>
              <w:rPr>
                <w:rFonts w:ascii="Avenir Next LT Pro" w:hAnsi="Avenir Next LT Pro"/>
                <w:color w:val="0070C0"/>
                <w:sz w:val="18"/>
                <w:szCs w:val="18"/>
              </w:rPr>
            </w:pPr>
          </w:p>
          <w:p w14:paraId="6CB63D5F" w14:textId="77777777" w:rsidR="00033D3B" w:rsidRDefault="00033D3B" w:rsidP="000242C5">
            <w:pPr>
              <w:rPr>
                <w:rFonts w:ascii="Avenir Next LT Pro" w:hAnsi="Avenir Next LT Pro"/>
                <w:color w:val="0070C0"/>
                <w:sz w:val="18"/>
                <w:szCs w:val="18"/>
              </w:rPr>
            </w:pPr>
          </w:p>
          <w:p w14:paraId="49204BF5" w14:textId="7576E182" w:rsidR="00A02837" w:rsidRPr="00B736D2" w:rsidRDefault="00A02837" w:rsidP="000242C5">
            <w:pPr>
              <w:rPr>
                <w:rFonts w:ascii="Avenir Next LT Pro" w:hAnsi="Avenir Next LT Pro"/>
                <w:color w:val="00B05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 xml:space="preserve">Big Question: </w:t>
            </w:r>
          </w:p>
          <w:p w14:paraId="770EBF5B" w14:textId="77777777" w:rsidR="00A02837" w:rsidRPr="00B736D2" w:rsidRDefault="00A02837" w:rsidP="000242C5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lastRenderedPageBreak/>
              <w:t>How can we explore and understand the world around us using maps?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FFF99" w14:textId="77777777" w:rsidR="00A02837" w:rsidRPr="00B736D2" w:rsidRDefault="00A02837" w:rsidP="000242C5">
            <w:pPr>
              <w:ind w:left="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lastRenderedPageBreak/>
              <w:t>Nottingham</w:t>
            </w:r>
          </w:p>
          <w:p w14:paraId="458D35AC" w14:textId="2BC0E837" w:rsidR="00A02837" w:rsidRPr="00233061" w:rsidRDefault="00A02837" w:rsidP="00233061">
            <w:pPr>
              <w:spacing w:line="238" w:lineRule="auto"/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 </w:t>
            </w:r>
            <w:r w:rsidR="00233061" w:rsidRPr="00B736D2">
              <w:rPr>
                <w:rFonts w:ascii="Avenir Next LT Pro" w:hAnsi="Avenir Next LT Pro"/>
                <w:sz w:val="18"/>
                <w:szCs w:val="18"/>
              </w:rPr>
              <w:t xml:space="preserve">To understand and use basic geographical vocabulary—physical features (consolidate Y1 vocabulary and </w:t>
            </w:r>
            <w:r w:rsidR="00233061" w:rsidRPr="00B736D2">
              <w:rPr>
                <w:rFonts w:ascii="Avenir Next LT Pro" w:hAnsi="Avenir Next LT Pro"/>
                <w:b/>
                <w:sz w:val="18"/>
                <w:szCs w:val="18"/>
              </w:rPr>
              <w:t>valley, vegetation and ocean</w:t>
            </w:r>
            <w:r w:rsidR="00233061" w:rsidRPr="00B736D2">
              <w:rPr>
                <w:rFonts w:ascii="Avenir Next LT Pro" w:hAnsi="Avenir Next LT Pro"/>
                <w:sz w:val="18"/>
                <w:szCs w:val="18"/>
              </w:rPr>
              <w:t xml:space="preserve">) and human features (consolidate Y1 vocabulary and </w:t>
            </w:r>
            <w:r w:rsidR="00233061" w:rsidRPr="00B736D2">
              <w:rPr>
                <w:rFonts w:ascii="Avenir Next LT Pro" w:hAnsi="Avenir Next LT Pro"/>
                <w:b/>
                <w:sz w:val="18"/>
                <w:szCs w:val="18"/>
              </w:rPr>
              <w:t>town, village,</w:t>
            </w:r>
            <w:r w:rsidR="00233061"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  <w:r w:rsidR="00233061" w:rsidRPr="00B736D2">
              <w:rPr>
                <w:rFonts w:ascii="Avenir Next LT Pro" w:hAnsi="Avenir Next LT Pro"/>
                <w:b/>
                <w:sz w:val="18"/>
                <w:szCs w:val="18"/>
              </w:rPr>
              <w:t>factory, farm</w:t>
            </w:r>
            <w:r w:rsidR="00233061" w:rsidRPr="00B736D2">
              <w:rPr>
                <w:rFonts w:ascii="Avenir Next LT Pro" w:hAnsi="Avenir Next LT Pro"/>
                <w:sz w:val="18"/>
                <w:szCs w:val="18"/>
              </w:rPr>
              <w:t xml:space="preserve">, </w:t>
            </w:r>
            <w:r w:rsidR="00233061"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office </w:t>
            </w:r>
            <w:r w:rsidR="00233061" w:rsidRPr="00B736D2">
              <w:rPr>
                <w:rFonts w:ascii="Avenir Next LT Pro" w:hAnsi="Avenir Next LT Pro"/>
                <w:sz w:val="18"/>
                <w:szCs w:val="18"/>
              </w:rPr>
              <w:t>and</w:t>
            </w:r>
            <w:r w:rsidR="00233061"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 port,)</w:t>
            </w:r>
            <w:r w:rsidR="00233061"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  <w:p w14:paraId="5550DDF3" w14:textId="77777777" w:rsidR="00A02837" w:rsidRPr="00233061" w:rsidRDefault="00A02837" w:rsidP="000242C5">
            <w:pPr>
              <w:ind w:left="1"/>
              <w:rPr>
                <w:rFonts w:ascii="Avenir Next LT Pro" w:hAnsi="Avenir Next LT Pro"/>
                <w:b/>
                <w:color w:val="auto"/>
                <w:sz w:val="18"/>
                <w:szCs w:val="18"/>
              </w:rPr>
            </w:pPr>
            <w:r w:rsidRPr="00233061">
              <w:rPr>
                <w:rFonts w:ascii="Avenir Next LT Pro" w:hAnsi="Avenir Next LT Pro"/>
                <w:color w:val="auto"/>
                <w:sz w:val="18"/>
                <w:szCs w:val="18"/>
              </w:rPr>
              <w:t>To understand and use basic geographical vocabulary—physical features</w:t>
            </w:r>
          </w:p>
          <w:p w14:paraId="623C20F6" w14:textId="01EB60F1" w:rsidR="00A02837" w:rsidRPr="00B736D2" w:rsidRDefault="00A02837" w:rsidP="00233061">
            <w:pPr>
              <w:spacing w:line="238" w:lineRule="auto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To understand geographical similarities and differences through studying the human and physical geography of a small area of the UK </w:t>
            </w: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 xml:space="preserve"> </w:t>
            </w:r>
          </w:p>
          <w:p w14:paraId="37C96119" w14:textId="77777777" w:rsidR="00A02837" w:rsidRPr="00B736D2" w:rsidRDefault="00A02837" w:rsidP="000242C5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  <w:p w14:paraId="439ECCDB" w14:textId="77777777" w:rsidR="00A02837" w:rsidRPr="00B736D2" w:rsidRDefault="00A02837" w:rsidP="000242C5">
            <w:pPr>
              <w:pStyle w:val="ListParagraph"/>
              <w:numPr>
                <w:ilvl w:val="0"/>
                <w:numId w:val="21"/>
              </w:num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Where is Nottingham and what is it like? FW MW PG HG LK (1 lesson)</w:t>
            </w:r>
          </w:p>
          <w:p w14:paraId="3E25C00E" w14:textId="77777777" w:rsidR="00A02837" w:rsidRPr="00B736D2" w:rsidRDefault="00A02837" w:rsidP="000242C5">
            <w:pPr>
              <w:pStyle w:val="ListParagraph"/>
              <w:numPr>
                <w:ilvl w:val="0"/>
                <w:numId w:val="21"/>
              </w:num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How has the land and nature shaped Nottingham? PG (1 lesson) (Physical features e.g. </w:t>
            </w:r>
            <w:proofErr w:type="spellStart"/>
            <w:proofErr w:type="gramStart"/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R.Trent</w:t>
            </w:r>
            <w:proofErr w:type="spellEnd"/>
            <w:proofErr w:type="gramEnd"/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, Woodland Areas, Hills, Greenspaces etc)</w:t>
            </w:r>
          </w:p>
          <w:p w14:paraId="4945B266" w14:textId="77777777" w:rsidR="00A02837" w:rsidRPr="00B736D2" w:rsidRDefault="00A02837" w:rsidP="000242C5">
            <w:pPr>
              <w:pStyle w:val="ListParagraph"/>
              <w:numPr>
                <w:ilvl w:val="0"/>
                <w:numId w:val="21"/>
              </w:num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How do people use and change places in Nottingham? HG (1 lesson) (Human features e.g. buildings, transport, </w:t>
            </w: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lastRenderedPageBreak/>
              <w:t>shops and services, people change places to meet their needs)</w:t>
            </w:r>
          </w:p>
          <w:p w14:paraId="11D9E0AE" w14:textId="77777777" w:rsidR="00A02837" w:rsidRPr="00B736D2" w:rsidRDefault="00A02837" w:rsidP="000242C5">
            <w:pPr>
              <w:ind w:left="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 </w:t>
            </w:r>
          </w:p>
          <w:p w14:paraId="6E8D1CB8" w14:textId="77777777" w:rsidR="00A02837" w:rsidRPr="00B736D2" w:rsidRDefault="00A02837" w:rsidP="000242C5">
            <w:pPr>
              <w:ind w:left="1"/>
              <w:rPr>
                <w:rFonts w:ascii="Avenir Next LT Pro" w:hAnsi="Avenir Next LT Pro"/>
                <w:bCs/>
                <w:color w:val="00B05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Cs/>
                <w:color w:val="00B050"/>
                <w:sz w:val="18"/>
                <w:szCs w:val="18"/>
              </w:rPr>
              <w:t>Big Question:</w:t>
            </w:r>
          </w:p>
          <w:p w14:paraId="3693B0D0" w14:textId="77777777" w:rsidR="00A02837" w:rsidRPr="00B736D2" w:rsidRDefault="00A02837" w:rsidP="000242C5">
            <w:pPr>
              <w:ind w:left="1"/>
              <w:rPr>
                <w:rFonts w:ascii="Avenir Next LT Pro" w:hAnsi="Avenir Next LT Pro"/>
                <w:bCs/>
                <w:color w:val="00B05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Cs/>
                <w:color w:val="00B050"/>
                <w:sz w:val="18"/>
                <w:szCs w:val="18"/>
              </w:rPr>
              <w:t>If a new road is built, how might it affect rivers, hills, or people?</w:t>
            </w:r>
          </w:p>
          <w:p w14:paraId="5AF2D9AD" w14:textId="77777777" w:rsidR="00A02837" w:rsidRPr="00B736D2" w:rsidRDefault="00A02837" w:rsidP="000242C5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5B1F1" w14:textId="77777777" w:rsidR="00A02837" w:rsidRPr="00B736D2" w:rsidRDefault="00A02837" w:rsidP="000242C5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lastRenderedPageBreak/>
              <w:t>Around the World</w:t>
            </w:r>
          </w:p>
          <w:p w14:paraId="56D83A33" w14:textId="77777777" w:rsidR="00A02837" w:rsidRPr="00B736D2" w:rsidRDefault="00A02837" w:rsidP="000242C5">
            <w:pPr>
              <w:ind w:left="1"/>
              <w:rPr>
                <w:rFonts w:ascii="Avenir Next LT Pro" w:hAnsi="Avenir Next LT Pro"/>
                <w:sz w:val="18"/>
                <w:szCs w:val="18"/>
              </w:rPr>
            </w:pPr>
          </w:p>
          <w:p w14:paraId="403D9397" w14:textId="77777777" w:rsidR="00A02837" w:rsidRPr="00B736D2" w:rsidRDefault="00A02837" w:rsidP="000242C5">
            <w:pPr>
              <w:spacing w:line="239" w:lineRule="auto"/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To name and locate the worlds 7 continents and 5 oceans. To use globes, atlases and maps to locate these places. </w:t>
            </w:r>
          </w:p>
          <w:p w14:paraId="1553D243" w14:textId="77777777" w:rsidR="00A02837" w:rsidRPr="00B736D2" w:rsidRDefault="00A02837" w:rsidP="000242C5">
            <w:pPr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  <w:p w14:paraId="4BB615FA" w14:textId="77777777" w:rsidR="00A02837" w:rsidRPr="00B736D2" w:rsidRDefault="00A02837" w:rsidP="000242C5">
            <w:pPr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To look at atlas/globe and with support locate different </w:t>
            </w:r>
          </w:p>
          <w:p w14:paraId="2375F628" w14:textId="77777777" w:rsidR="00A02837" w:rsidRPr="00B736D2" w:rsidRDefault="00A02837" w:rsidP="000242C5">
            <w:pPr>
              <w:spacing w:line="239" w:lineRule="auto"/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places (continents, seas, revise UK, capitals and Nottingham). </w:t>
            </w:r>
          </w:p>
          <w:p w14:paraId="7F712A4E" w14:textId="77777777" w:rsidR="00A02837" w:rsidRPr="00B736D2" w:rsidRDefault="00A02837" w:rsidP="000242C5">
            <w:pPr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  <w:p w14:paraId="3370E102" w14:textId="77777777" w:rsidR="00A02837" w:rsidRPr="00B736D2" w:rsidRDefault="00A02837" w:rsidP="000242C5">
            <w:pPr>
              <w:spacing w:line="239" w:lineRule="auto"/>
              <w:ind w:left="15"/>
              <w:jc w:val="both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1. What are the world’s 5 oceans and where are they? (1 lesson) LK MW </w:t>
            </w:r>
          </w:p>
          <w:p w14:paraId="0C74C825" w14:textId="77777777" w:rsidR="00A02837" w:rsidRPr="00B736D2" w:rsidRDefault="00A02837" w:rsidP="000242C5">
            <w:pPr>
              <w:spacing w:line="239" w:lineRule="auto"/>
              <w:ind w:left="15"/>
              <w:jc w:val="both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2. What are the 7 continents and where are they? (1 lesson) GE MW  </w:t>
            </w:r>
          </w:p>
          <w:p w14:paraId="772EF2AE" w14:textId="4BED8C02" w:rsidR="00A02837" w:rsidRPr="00033D3B" w:rsidRDefault="00A02837" w:rsidP="000242C5">
            <w:pPr>
              <w:spacing w:line="239" w:lineRule="auto"/>
              <w:ind w:left="15"/>
              <w:jc w:val="both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3. </w:t>
            </w:r>
            <w:r w:rsidR="00033D3B"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How can we use maps and globes to find places? 1-2 lessons </w:t>
            </w:r>
            <w:r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(1 lesson) MW  </w:t>
            </w:r>
          </w:p>
          <w:p w14:paraId="5F20E2BD" w14:textId="77777777" w:rsidR="00A02837" w:rsidRPr="00B736D2" w:rsidRDefault="00A02837" w:rsidP="000242C5">
            <w:pPr>
              <w:rPr>
                <w:rFonts w:ascii="Avenir Next LT Pro" w:hAnsi="Avenir Next LT Pro"/>
                <w:sz w:val="18"/>
                <w:szCs w:val="18"/>
              </w:rPr>
            </w:pPr>
          </w:p>
          <w:p w14:paraId="0BA74B4C" w14:textId="77777777" w:rsidR="00A02837" w:rsidRPr="00B736D2" w:rsidRDefault="00A02837" w:rsidP="000242C5">
            <w:pPr>
              <w:ind w:left="1"/>
              <w:rPr>
                <w:rFonts w:ascii="Avenir Next LT Pro" w:hAnsi="Avenir Next LT Pro"/>
                <w:color w:val="00B05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>Big Question:</w:t>
            </w:r>
          </w:p>
          <w:p w14:paraId="2C0065E6" w14:textId="77777777" w:rsidR="00A02837" w:rsidRPr="00B736D2" w:rsidRDefault="00A02837" w:rsidP="000242C5">
            <w:pPr>
              <w:ind w:left="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>Why is it important to know where the continents and oceans of the world are?</w:t>
            </w:r>
          </w:p>
        </w:tc>
      </w:tr>
    </w:tbl>
    <w:p w14:paraId="621CA52B" w14:textId="77777777" w:rsidR="00A02837" w:rsidRDefault="00A02837" w:rsidP="00710A2C">
      <w:pPr>
        <w:spacing w:after="158"/>
        <w:jc w:val="both"/>
        <w:rPr>
          <w:rFonts w:ascii="Avenir Next LT Pro" w:hAnsi="Avenir Next LT Pro"/>
          <w:sz w:val="18"/>
          <w:szCs w:val="18"/>
        </w:rPr>
      </w:pPr>
    </w:p>
    <w:p w14:paraId="032D31F0" w14:textId="77777777" w:rsidR="00B736D2" w:rsidRDefault="00B736D2" w:rsidP="00710A2C">
      <w:pPr>
        <w:spacing w:after="158"/>
        <w:jc w:val="both"/>
        <w:rPr>
          <w:rFonts w:ascii="Avenir Next LT Pro" w:hAnsi="Avenir Next LT Pro"/>
          <w:sz w:val="18"/>
          <w:szCs w:val="18"/>
        </w:rPr>
      </w:pPr>
    </w:p>
    <w:p w14:paraId="1D823FE9" w14:textId="77777777" w:rsidR="00B736D2" w:rsidRPr="00B736D2" w:rsidRDefault="00B736D2" w:rsidP="00710A2C">
      <w:pPr>
        <w:spacing w:after="158"/>
        <w:jc w:val="both"/>
        <w:rPr>
          <w:rFonts w:ascii="Avenir Next LT Pro" w:hAnsi="Avenir Next LT Pro"/>
          <w:sz w:val="18"/>
          <w:szCs w:val="18"/>
        </w:rPr>
      </w:pPr>
    </w:p>
    <w:tbl>
      <w:tblPr>
        <w:tblStyle w:val="TableGrid1"/>
        <w:tblW w:w="15412" w:type="dxa"/>
        <w:tblLook w:val="04A0" w:firstRow="1" w:lastRow="0" w:firstColumn="1" w:lastColumn="0" w:noHBand="0" w:noVBand="1"/>
      </w:tblPr>
      <w:tblGrid>
        <w:gridCol w:w="2787"/>
        <w:gridCol w:w="2548"/>
        <w:gridCol w:w="2520"/>
        <w:gridCol w:w="2519"/>
        <w:gridCol w:w="2519"/>
        <w:gridCol w:w="2519"/>
      </w:tblGrid>
      <w:tr w:rsidR="00AA0689" w:rsidRPr="00B736D2" w14:paraId="3B88AC82" w14:textId="77777777" w:rsidTr="004F6581">
        <w:trPr>
          <w:trHeight w:val="278"/>
        </w:trPr>
        <w:tc>
          <w:tcPr>
            <w:tcW w:w="15412" w:type="dxa"/>
            <w:gridSpan w:val="6"/>
          </w:tcPr>
          <w:p w14:paraId="3C5D3949" w14:textId="77777777" w:rsidR="00AA0689" w:rsidRPr="00B736D2" w:rsidRDefault="00AA0689" w:rsidP="004F6581">
            <w:pPr>
              <w:rPr>
                <w:rFonts w:ascii="Avenir Next LT Pro" w:hAnsi="Avenir Next LT Pro"/>
                <w:b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The highlighted words are National Curriculum requirements</w:t>
            </w: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 </w:t>
            </w:r>
          </w:p>
          <w:p w14:paraId="5F6B898C" w14:textId="77777777" w:rsidR="00AA0689" w:rsidRPr="00B736D2" w:rsidRDefault="00AA0689" w:rsidP="004F6581">
            <w:pPr>
              <w:rPr>
                <w:rFonts w:ascii="Avenir Next LT Pro" w:hAnsi="Avenir Next LT Pro"/>
                <w:b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>Year 2 – build on F2 &amp; Year1 plus,</w:t>
            </w:r>
          </w:p>
        </w:tc>
      </w:tr>
      <w:tr w:rsidR="00AA0689" w:rsidRPr="00B736D2" w14:paraId="007191CB" w14:textId="77777777" w:rsidTr="004F6581">
        <w:trPr>
          <w:trHeight w:val="265"/>
        </w:trPr>
        <w:tc>
          <w:tcPr>
            <w:tcW w:w="2787" w:type="dxa"/>
          </w:tcPr>
          <w:p w14:paraId="054EB93E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city</w:t>
            </w:r>
          </w:p>
        </w:tc>
        <w:tc>
          <w:tcPr>
            <w:tcW w:w="2548" w:type="dxa"/>
          </w:tcPr>
          <w:p w14:paraId="382533F9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beach</w:t>
            </w:r>
          </w:p>
        </w:tc>
        <w:tc>
          <w:tcPr>
            <w:tcW w:w="2520" w:type="dxa"/>
          </w:tcPr>
          <w:p w14:paraId="0647B6FF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sea</w:t>
            </w:r>
          </w:p>
        </w:tc>
        <w:tc>
          <w:tcPr>
            <w:tcW w:w="2519" w:type="dxa"/>
          </w:tcPr>
          <w:p w14:paraId="0843F875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town</w:t>
            </w:r>
          </w:p>
        </w:tc>
        <w:tc>
          <w:tcPr>
            <w:tcW w:w="2519" w:type="dxa"/>
          </w:tcPr>
          <w:p w14:paraId="329F4D3D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office</w:t>
            </w:r>
          </w:p>
        </w:tc>
        <w:tc>
          <w:tcPr>
            <w:tcW w:w="2519" w:type="dxa"/>
          </w:tcPr>
          <w:p w14:paraId="2462E17F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North</w:t>
            </w:r>
          </w:p>
        </w:tc>
      </w:tr>
      <w:tr w:rsidR="00AA0689" w:rsidRPr="00B736D2" w14:paraId="1758565C" w14:textId="77777777" w:rsidTr="004F6581">
        <w:trPr>
          <w:trHeight w:val="278"/>
        </w:trPr>
        <w:tc>
          <w:tcPr>
            <w:tcW w:w="2787" w:type="dxa"/>
          </w:tcPr>
          <w:p w14:paraId="1FF2C541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soil</w:t>
            </w:r>
          </w:p>
        </w:tc>
        <w:tc>
          <w:tcPr>
            <w:tcW w:w="2548" w:type="dxa"/>
          </w:tcPr>
          <w:p w14:paraId="3F862468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port</w:t>
            </w:r>
          </w:p>
        </w:tc>
        <w:tc>
          <w:tcPr>
            <w:tcW w:w="2520" w:type="dxa"/>
          </w:tcPr>
          <w:p w14:paraId="182F8E4D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forest</w:t>
            </w:r>
          </w:p>
        </w:tc>
        <w:tc>
          <w:tcPr>
            <w:tcW w:w="2519" w:type="dxa"/>
          </w:tcPr>
          <w:p w14:paraId="7372D9F7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South</w:t>
            </w:r>
          </w:p>
        </w:tc>
        <w:tc>
          <w:tcPr>
            <w:tcW w:w="2519" w:type="dxa"/>
          </w:tcPr>
          <w:p w14:paraId="1820C933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East</w:t>
            </w:r>
          </w:p>
        </w:tc>
        <w:tc>
          <w:tcPr>
            <w:tcW w:w="2519" w:type="dxa"/>
          </w:tcPr>
          <w:p w14:paraId="3CD375BB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West</w:t>
            </w:r>
          </w:p>
        </w:tc>
      </w:tr>
      <w:tr w:rsidR="00AA0689" w:rsidRPr="00B736D2" w14:paraId="618A5356" w14:textId="77777777" w:rsidTr="004F6581">
        <w:trPr>
          <w:trHeight w:val="265"/>
        </w:trPr>
        <w:tc>
          <w:tcPr>
            <w:tcW w:w="2787" w:type="dxa"/>
          </w:tcPr>
          <w:p w14:paraId="32F5CF94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shop</w:t>
            </w:r>
          </w:p>
        </w:tc>
        <w:tc>
          <w:tcPr>
            <w:tcW w:w="2548" w:type="dxa"/>
          </w:tcPr>
          <w:p w14:paraId="1B293789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cliff</w:t>
            </w:r>
          </w:p>
        </w:tc>
        <w:tc>
          <w:tcPr>
            <w:tcW w:w="2520" w:type="dxa"/>
          </w:tcPr>
          <w:p w14:paraId="17444349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hill</w:t>
            </w:r>
          </w:p>
        </w:tc>
        <w:tc>
          <w:tcPr>
            <w:tcW w:w="2519" w:type="dxa"/>
          </w:tcPr>
          <w:p w14:paraId="30D60A0F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compass</w:t>
            </w:r>
          </w:p>
        </w:tc>
        <w:tc>
          <w:tcPr>
            <w:tcW w:w="2519" w:type="dxa"/>
          </w:tcPr>
          <w:p w14:paraId="1E4CA051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Europe</w:t>
            </w:r>
          </w:p>
        </w:tc>
        <w:tc>
          <w:tcPr>
            <w:tcW w:w="2519" w:type="dxa"/>
          </w:tcPr>
          <w:p w14:paraId="7CAF061C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South America</w:t>
            </w:r>
          </w:p>
        </w:tc>
      </w:tr>
      <w:tr w:rsidR="00AA0689" w:rsidRPr="00B736D2" w14:paraId="7101C0BE" w14:textId="77777777" w:rsidTr="004F6581">
        <w:trPr>
          <w:trHeight w:val="278"/>
        </w:trPr>
        <w:tc>
          <w:tcPr>
            <w:tcW w:w="2787" w:type="dxa"/>
          </w:tcPr>
          <w:p w14:paraId="12ABEB21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river</w:t>
            </w:r>
          </w:p>
        </w:tc>
        <w:tc>
          <w:tcPr>
            <w:tcW w:w="2548" w:type="dxa"/>
          </w:tcPr>
          <w:p w14:paraId="6867FF24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vegetation</w:t>
            </w:r>
          </w:p>
        </w:tc>
        <w:tc>
          <w:tcPr>
            <w:tcW w:w="2520" w:type="dxa"/>
          </w:tcPr>
          <w:p w14:paraId="78B40415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harbour</w:t>
            </w:r>
          </w:p>
        </w:tc>
        <w:tc>
          <w:tcPr>
            <w:tcW w:w="2519" w:type="dxa"/>
          </w:tcPr>
          <w:p w14:paraId="2D0D8B12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North America</w:t>
            </w:r>
          </w:p>
        </w:tc>
        <w:tc>
          <w:tcPr>
            <w:tcW w:w="2519" w:type="dxa"/>
          </w:tcPr>
          <w:p w14:paraId="7B9D0BAD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Africa</w:t>
            </w:r>
          </w:p>
        </w:tc>
        <w:tc>
          <w:tcPr>
            <w:tcW w:w="2519" w:type="dxa"/>
          </w:tcPr>
          <w:p w14:paraId="52D5D964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Asia</w:t>
            </w:r>
          </w:p>
        </w:tc>
      </w:tr>
      <w:tr w:rsidR="00AA0689" w:rsidRPr="00B736D2" w14:paraId="247563F9" w14:textId="77777777" w:rsidTr="004F6581">
        <w:trPr>
          <w:trHeight w:val="265"/>
        </w:trPr>
        <w:tc>
          <w:tcPr>
            <w:tcW w:w="2787" w:type="dxa"/>
          </w:tcPr>
          <w:p w14:paraId="6B4C3D0B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ocean</w:t>
            </w:r>
          </w:p>
        </w:tc>
        <w:tc>
          <w:tcPr>
            <w:tcW w:w="2548" w:type="dxa"/>
          </w:tcPr>
          <w:p w14:paraId="66CED14B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coast</w:t>
            </w:r>
          </w:p>
        </w:tc>
        <w:tc>
          <w:tcPr>
            <w:tcW w:w="2520" w:type="dxa"/>
          </w:tcPr>
          <w:p w14:paraId="274025A8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mountain</w:t>
            </w:r>
          </w:p>
        </w:tc>
        <w:tc>
          <w:tcPr>
            <w:tcW w:w="2519" w:type="dxa"/>
          </w:tcPr>
          <w:p w14:paraId="62F157B9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Oceania/Australasia</w:t>
            </w:r>
          </w:p>
        </w:tc>
        <w:tc>
          <w:tcPr>
            <w:tcW w:w="2519" w:type="dxa"/>
          </w:tcPr>
          <w:p w14:paraId="5FBF4F2A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Antarctica</w:t>
            </w:r>
          </w:p>
        </w:tc>
        <w:tc>
          <w:tcPr>
            <w:tcW w:w="2519" w:type="dxa"/>
          </w:tcPr>
          <w:p w14:paraId="494CDADE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Pacific Ocean</w:t>
            </w:r>
          </w:p>
        </w:tc>
      </w:tr>
      <w:tr w:rsidR="00AA0689" w:rsidRPr="00B736D2" w14:paraId="0AD1FAAC" w14:textId="77777777" w:rsidTr="004F6581">
        <w:trPr>
          <w:trHeight w:val="265"/>
        </w:trPr>
        <w:tc>
          <w:tcPr>
            <w:tcW w:w="2787" w:type="dxa"/>
          </w:tcPr>
          <w:p w14:paraId="4688FB75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factory</w:t>
            </w:r>
          </w:p>
        </w:tc>
        <w:tc>
          <w:tcPr>
            <w:tcW w:w="2548" w:type="dxa"/>
          </w:tcPr>
          <w:p w14:paraId="10239398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forest</w:t>
            </w:r>
          </w:p>
        </w:tc>
        <w:tc>
          <w:tcPr>
            <w:tcW w:w="2520" w:type="dxa"/>
          </w:tcPr>
          <w:p w14:paraId="3FE1EAC3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shop</w:t>
            </w:r>
          </w:p>
        </w:tc>
        <w:tc>
          <w:tcPr>
            <w:tcW w:w="2519" w:type="dxa"/>
          </w:tcPr>
          <w:p w14:paraId="58F80BB0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Indian Ocean</w:t>
            </w:r>
          </w:p>
        </w:tc>
        <w:tc>
          <w:tcPr>
            <w:tcW w:w="2519" w:type="dxa"/>
          </w:tcPr>
          <w:p w14:paraId="3EE53867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Arctic Ocean</w:t>
            </w:r>
          </w:p>
        </w:tc>
        <w:tc>
          <w:tcPr>
            <w:tcW w:w="2519" w:type="dxa"/>
          </w:tcPr>
          <w:p w14:paraId="7AB19C9C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Atlantic Ocean</w:t>
            </w:r>
          </w:p>
        </w:tc>
      </w:tr>
      <w:tr w:rsidR="00AA0689" w:rsidRPr="00B736D2" w14:paraId="1F433778" w14:textId="77777777" w:rsidTr="004F6581">
        <w:trPr>
          <w:trHeight w:val="265"/>
        </w:trPr>
        <w:tc>
          <w:tcPr>
            <w:tcW w:w="2787" w:type="dxa"/>
          </w:tcPr>
          <w:p w14:paraId="348A3E79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Southern Ocean</w:t>
            </w:r>
          </w:p>
        </w:tc>
        <w:tc>
          <w:tcPr>
            <w:tcW w:w="2548" w:type="dxa"/>
          </w:tcPr>
          <w:p w14:paraId="368B8552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</w:p>
        </w:tc>
        <w:tc>
          <w:tcPr>
            <w:tcW w:w="2520" w:type="dxa"/>
          </w:tcPr>
          <w:p w14:paraId="21865AB5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</w:p>
        </w:tc>
        <w:tc>
          <w:tcPr>
            <w:tcW w:w="2519" w:type="dxa"/>
          </w:tcPr>
          <w:p w14:paraId="3A5282E8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</w:p>
        </w:tc>
        <w:tc>
          <w:tcPr>
            <w:tcW w:w="2519" w:type="dxa"/>
          </w:tcPr>
          <w:p w14:paraId="0A74DE1E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</w:p>
        </w:tc>
        <w:tc>
          <w:tcPr>
            <w:tcW w:w="2519" w:type="dxa"/>
          </w:tcPr>
          <w:p w14:paraId="4079E496" w14:textId="77777777" w:rsidR="00AA0689" w:rsidRPr="00B736D2" w:rsidRDefault="00AA0689" w:rsidP="004F6581">
            <w:pPr>
              <w:jc w:val="center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</w:p>
        </w:tc>
      </w:tr>
    </w:tbl>
    <w:p w14:paraId="44A656D0" w14:textId="77777777" w:rsidR="00AA0689" w:rsidRPr="00B736D2" w:rsidRDefault="00AA0689" w:rsidP="00710A2C">
      <w:pPr>
        <w:spacing w:after="158"/>
        <w:jc w:val="both"/>
        <w:rPr>
          <w:rFonts w:ascii="Avenir Next LT Pro" w:hAnsi="Avenir Next LT Pro"/>
          <w:sz w:val="18"/>
          <w:szCs w:val="18"/>
        </w:rPr>
      </w:pPr>
    </w:p>
    <w:p w14:paraId="1888ED02" w14:textId="77777777" w:rsidR="009C5FE9" w:rsidRPr="00B736D2" w:rsidRDefault="009C5FE9" w:rsidP="00710A2C">
      <w:pPr>
        <w:spacing w:after="158"/>
        <w:jc w:val="both"/>
        <w:rPr>
          <w:rFonts w:ascii="Avenir Next LT Pro" w:hAnsi="Avenir Next LT Pro"/>
          <w:sz w:val="18"/>
          <w:szCs w:val="18"/>
        </w:rPr>
      </w:pPr>
    </w:p>
    <w:p w14:paraId="5560F1C4" w14:textId="77777777" w:rsidR="00033D3B" w:rsidRPr="00B736D2" w:rsidRDefault="00033D3B" w:rsidP="00710A2C">
      <w:pPr>
        <w:spacing w:after="158"/>
        <w:jc w:val="both"/>
        <w:rPr>
          <w:rFonts w:ascii="Avenir Next LT Pro" w:hAnsi="Avenir Next LT Pro"/>
          <w:sz w:val="18"/>
          <w:szCs w:val="18"/>
        </w:rPr>
      </w:pPr>
      <w:bookmarkStart w:id="0" w:name="_GoBack"/>
      <w:bookmarkEnd w:id="0"/>
    </w:p>
    <w:p w14:paraId="080ED15D" w14:textId="77777777" w:rsidR="009C5FE9" w:rsidRPr="00B736D2" w:rsidRDefault="009C5FE9" w:rsidP="00710A2C">
      <w:pPr>
        <w:spacing w:after="158"/>
        <w:jc w:val="both"/>
        <w:rPr>
          <w:rFonts w:ascii="Avenir Next LT Pro" w:hAnsi="Avenir Next LT Pro"/>
          <w:sz w:val="18"/>
          <w:szCs w:val="18"/>
        </w:rPr>
      </w:pPr>
    </w:p>
    <w:tbl>
      <w:tblPr>
        <w:tblStyle w:val="TableGrid"/>
        <w:tblW w:w="15388" w:type="dxa"/>
        <w:tblInd w:w="6" w:type="dxa"/>
        <w:tblCellMar>
          <w:top w:w="42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7E0B48" w:rsidRPr="00B736D2" w14:paraId="76427B59" w14:textId="77777777">
        <w:trPr>
          <w:trHeight w:val="301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B050"/>
          </w:tcPr>
          <w:p w14:paraId="3D195D76" w14:textId="77777777" w:rsidR="007E0B48" w:rsidRPr="00B736D2" w:rsidRDefault="007E0B48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  <w:tc>
          <w:tcPr>
            <w:tcW w:w="51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00B050"/>
          </w:tcPr>
          <w:p w14:paraId="11235C6D" w14:textId="77777777" w:rsidR="007E0B48" w:rsidRPr="00B736D2" w:rsidRDefault="00D121F8">
            <w:pPr>
              <w:ind w:left="9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>Y3</w:t>
            </w: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</w:tc>
        <w:tc>
          <w:tcPr>
            <w:tcW w:w="51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14:paraId="149D6BEF" w14:textId="77777777" w:rsidR="007E0B48" w:rsidRPr="00B736D2" w:rsidRDefault="007E0B48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</w:tr>
      <w:tr w:rsidR="007E0B48" w:rsidRPr="00B736D2" w14:paraId="428E1132" w14:textId="77777777">
        <w:trPr>
          <w:trHeight w:val="300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77503AE6" w14:textId="77777777" w:rsidR="007E0B48" w:rsidRPr="00B736D2" w:rsidRDefault="00D121F8">
            <w:pPr>
              <w:ind w:left="3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Autumn 2 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5BF093F2" w14:textId="77777777" w:rsidR="007E0B48" w:rsidRPr="00B736D2" w:rsidRDefault="00D121F8">
            <w:pPr>
              <w:ind w:left="9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Spring 2 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376897A3" w14:textId="77777777" w:rsidR="007E0B48" w:rsidRPr="00B736D2" w:rsidRDefault="00D121F8">
            <w:pPr>
              <w:ind w:left="4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Summer 2 </w:t>
            </w:r>
          </w:p>
        </w:tc>
      </w:tr>
      <w:tr w:rsidR="007E0B48" w:rsidRPr="00B736D2" w14:paraId="37213289" w14:textId="77777777">
        <w:trPr>
          <w:trHeight w:val="1199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681DB" w14:textId="77777777" w:rsidR="007E0B48" w:rsidRPr="00B736D2" w:rsidRDefault="00D121F8">
            <w:pPr>
              <w:spacing w:line="239" w:lineRule="auto"/>
              <w:ind w:right="787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Wollaton and Wollaton Park (Local </w:t>
            </w:r>
            <w:proofErr w:type="gramStart"/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>Study)  TRIP</w:t>
            </w:r>
            <w:proofErr w:type="gramEnd"/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 TO WOLLATON PARK. </w:t>
            </w:r>
          </w:p>
          <w:p w14:paraId="49208E77" w14:textId="77777777" w:rsidR="009652D7" w:rsidRPr="00B736D2" w:rsidRDefault="00D121F8" w:rsidP="009652D7">
            <w:pPr>
              <w:spacing w:line="238" w:lineRule="auto"/>
              <w:ind w:left="18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 </w:t>
            </w:r>
            <w:r w:rsidR="009652D7" w:rsidRPr="00B736D2">
              <w:rPr>
                <w:rFonts w:ascii="Avenir Next LT Pro" w:hAnsi="Avenir Next LT Pro"/>
                <w:sz w:val="18"/>
                <w:szCs w:val="18"/>
              </w:rPr>
              <w:t xml:space="preserve">To build on geographical knowledge from KS1 to recognise human and physical characteristics of the local area. </w:t>
            </w:r>
            <w:r w:rsidR="009652D7"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 xml:space="preserve"> </w:t>
            </w:r>
          </w:p>
          <w:p w14:paraId="01065841" w14:textId="77777777" w:rsidR="009652D7" w:rsidRPr="00B736D2" w:rsidRDefault="009652D7" w:rsidP="009652D7">
            <w:pPr>
              <w:spacing w:after="2" w:line="237" w:lineRule="auto"/>
              <w:ind w:left="18" w:right="66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To use maps to identify and discuss land use/geographical changes over time in the local environment (Martins Pond/Wollaton Park). </w:t>
            </w: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 xml:space="preserve"> </w:t>
            </w: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To map land use and identify human features on </w:t>
            </w:r>
            <w:proofErr w:type="spellStart"/>
            <w:r w:rsidRPr="00B736D2">
              <w:rPr>
                <w:rFonts w:ascii="Avenir Next LT Pro" w:hAnsi="Avenir Next LT Pro"/>
                <w:sz w:val="18"/>
                <w:szCs w:val="18"/>
              </w:rPr>
              <w:t>Arleston</w:t>
            </w:r>
            <w:proofErr w:type="spellEnd"/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Drive.</w:t>
            </w: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 xml:space="preserve"> </w:t>
            </w:r>
          </w:p>
          <w:p w14:paraId="6B74741A" w14:textId="77777777" w:rsidR="009652D7" w:rsidRPr="00B736D2" w:rsidRDefault="009652D7" w:rsidP="009652D7">
            <w:pPr>
              <w:ind w:left="18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  <w:p w14:paraId="393356DE" w14:textId="0327C05A" w:rsidR="00F43900" w:rsidRPr="00033D3B" w:rsidRDefault="009652D7" w:rsidP="00033D3B">
            <w:pPr>
              <w:ind w:left="18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033D3B">
              <w:rPr>
                <w:rFonts w:ascii="Avenir Next LT Pro" w:hAnsi="Avenir Next LT Pro"/>
                <w:b/>
                <w:color w:val="0070C0"/>
                <w:sz w:val="18"/>
                <w:szCs w:val="18"/>
              </w:rPr>
              <w:t xml:space="preserve"> </w:t>
            </w:r>
            <w:r w:rsidR="00F43900"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>1. What is our local area like? (1 lesson – HG, PG)</w:t>
            </w:r>
          </w:p>
          <w:p w14:paraId="2EA32097" w14:textId="77777777" w:rsidR="00F43900" w:rsidRPr="00033D3B" w:rsidRDefault="00F43900" w:rsidP="00F43900">
            <w:pPr>
              <w:spacing w:after="2" w:line="236" w:lineRule="auto"/>
              <w:ind w:left="18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>2. How can maps help us understand the local area? (1 lesson – LK, MW)</w:t>
            </w:r>
          </w:p>
          <w:p w14:paraId="4CDEDDA9" w14:textId="6DB98B43" w:rsidR="00F43900" w:rsidRPr="00033D3B" w:rsidRDefault="00F43900" w:rsidP="00F43900">
            <w:pPr>
              <w:spacing w:after="2" w:line="236" w:lineRule="auto"/>
              <w:ind w:left="18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3. How is land used along </w:t>
            </w:r>
            <w:proofErr w:type="spellStart"/>
            <w:r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>Arleston</w:t>
            </w:r>
            <w:proofErr w:type="spellEnd"/>
            <w:r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 Drive? (2 lesson – MW, FW, HG, PG)</w:t>
            </w:r>
          </w:p>
          <w:p w14:paraId="24958FD8" w14:textId="77777777" w:rsidR="00F43900" w:rsidRPr="00033D3B" w:rsidRDefault="00F43900" w:rsidP="00F43900">
            <w:pPr>
              <w:spacing w:after="2" w:line="236" w:lineRule="auto"/>
              <w:ind w:left="18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>4. How has our local area changed over time? (MW, LK)</w:t>
            </w:r>
          </w:p>
          <w:p w14:paraId="04B11491" w14:textId="77777777" w:rsidR="005859CC" w:rsidRPr="00B736D2" w:rsidRDefault="005859CC" w:rsidP="00F43900">
            <w:pPr>
              <w:spacing w:after="2" w:line="236" w:lineRule="auto"/>
              <w:ind w:left="18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</w:p>
          <w:p w14:paraId="57D0D0AA" w14:textId="77777777" w:rsidR="005859CC" w:rsidRPr="00B736D2" w:rsidRDefault="005859CC" w:rsidP="00F43900">
            <w:pPr>
              <w:spacing w:after="2" w:line="236" w:lineRule="auto"/>
              <w:ind w:left="18"/>
              <w:rPr>
                <w:rFonts w:ascii="Avenir Next LT Pro" w:hAnsi="Avenir Next LT Pro"/>
                <w:color w:val="00B05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 xml:space="preserve">Big Question: </w:t>
            </w:r>
          </w:p>
          <w:p w14:paraId="5ED2736C" w14:textId="46129CC8" w:rsidR="005859CC" w:rsidRPr="00B736D2" w:rsidRDefault="005859CC" w:rsidP="00F43900">
            <w:pPr>
              <w:spacing w:after="2" w:line="236" w:lineRule="auto"/>
              <w:ind w:left="18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>If someone new moved to Wollaton, how could you use maps and your knowledge of land use and changes over time to explain what it is like?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2D8C4" w14:textId="77777777" w:rsidR="007E0B48" w:rsidRPr="00B736D2" w:rsidRDefault="00D121F8">
            <w:pPr>
              <w:ind w:left="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Volcanoes and Earthquakes </w:t>
            </w:r>
          </w:p>
          <w:p w14:paraId="6462AB92" w14:textId="77777777" w:rsidR="007E0B48" w:rsidRPr="00B736D2" w:rsidRDefault="00D121F8">
            <w:pPr>
              <w:spacing w:after="19"/>
              <w:ind w:left="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 </w:t>
            </w:r>
          </w:p>
          <w:p w14:paraId="385CEE1C" w14:textId="77777777" w:rsidR="007E0B48" w:rsidRPr="00B736D2" w:rsidRDefault="00D121F8">
            <w:pPr>
              <w:ind w:left="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To describe and understand key aspects of </w:t>
            </w:r>
          </w:p>
          <w:p w14:paraId="6924EE03" w14:textId="77777777" w:rsidR="007E0B48" w:rsidRPr="00B736D2" w:rsidRDefault="00D121F8" w:rsidP="009C5FE9">
            <w:pPr>
              <w:ind w:left="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Volcanoes and earthquake</w:t>
            </w:r>
            <w:r w:rsidR="009C5FE9" w:rsidRPr="00B736D2">
              <w:rPr>
                <w:rFonts w:ascii="Avenir Next LT Pro" w:hAnsi="Avenir Next LT Pro"/>
                <w:sz w:val="18"/>
                <w:szCs w:val="18"/>
              </w:rPr>
              <w:t>s</w:t>
            </w:r>
          </w:p>
          <w:p w14:paraId="4D35884B" w14:textId="77777777" w:rsidR="009C5FE9" w:rsidRPr="00B736D2" w:rsidRDefault="009C5FE9" w:rsidP="009C5FE9">
            <w:pPr>
              <w:ind w:left="1"/>
              <w:rPr>
                <w:rFonts w:ascii="Avenir Next LT Pro" w:hAnsi="Avenir Next LT Pro"/>
                <w:sz w:val="18"/>
                <w:szCs w:val="18"/>
              </w:rPr>
            </w:pPr>
          </w:p>
          <w:p w14:paraId="1BF9C4A6" w14:textId="1F7414EE" w:rsidR="009C5FE9" w:rsidRPr="00B736D2" w:rsidRDefault="009C5FE9" w:rsidP="009C5FE9">
            <w:pPr>
              <w:pStyle w:val="ListParagraph"/>
              <w:numPr>
                <w:ilvl w:val="0"/>
                <w:numId w:val="22"/>
              </w:numPr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What is the structure of a volcano? </w:t>
            </w:r>
            <w:r w:rsidR="00D93F72"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GE </w:t>
            </w: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PG (1 lesson)</w:t>
            </w:r>
          </w:p>
          <w:p w14:paraId="68FF0A58" w14:textId="1C259D9E" w:rsidR="009C5FE9" w:rsidRPr="00B736D2" w:rsidRDefault="009C5FE9" w:rsidP="009C5FE9">
            <w:pPr>
              <w:pStyle w:val="ListParagraph"/>
              <w:numPr>
                <w:ilvl w:val="0"/>
                <w:numId w:val="22"/>
              </w:numPr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How do volcanoes form? </w:t>
            </w:r>
            <w:r w:rsidR="00D93F72"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GE </w:t>
            </w: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PG (1 lesson)</w:t>
            </w:r>
          </w:p>
          <w:p w14:paraId="32A1AFBC" w14:textId="7A23D131" w:rsidR="009C5FE9" w:rsidRPr="00B736D2" w:rsidRDefault="009C5FE9" w:rsidP="009C5FE9">
            <w:pPr>
              <w:pStyle w:val="ListParagraph"/>
              <w:numPr>
                <w:ilvl w:val="0"/>
                <w:numId w:val="22"/>
              </w:numPr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What are Earthquakes and what causes them? </w:t>
            </w:r>
            <w:r w:rsidR="00D93F72"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GE </w:t>
            </w: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PG</w:t>
            </w:r>
          </w:p>
          <w:p w14:paraId="34D90245" w14:textId="0722B0F6" w:rsidR="009C5FE9" w:rsidRPr="00B736D2" w:rsidRDefault="009C5FE9" w:rsidP="009C5FE9">
            <w:pPr>
              <w:pStyle w:val="ListParagraph"/>
              <w:numPr>
                <w:ilvl w:val="0"/>
                <w:numId w:val="22"/>
              </w:numPr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Where in the world do volcanoes and earthquakes happen the most? GE MW PG</w:t>
            </w:r>
            <w:r w:rsidR="00D93F72"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 LK</w:t>
            </w:r>
          </w:p>
          <w:p w14:paraId="4A88960D" w14:textId="77777777" w:rsidR="009C5FE9" w:rsidRPr="00B736D2" w:rsidRDefault="009C5FE9" w:rsidP="009C5FE9">
            <w:pPr>
              <w:pStyle w:val="ListParagraph"/>
              <w:numPr>
                <w:ilvl w:val="0"/>
                <w:numId w:val="22"/>
              </w:numPr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How do earthquakes and volcanoes affect people and places they live? GE</w:t>
            </w:r>
          </w:p>
          <w:p w14:paraId="6862AE94" w14:textId="77777777" w:rsidR="000613AF" w:rsidRPr="00B736D2" w:rsidRDefault="000613AF" w:rsidP="000613AF">
            <w:pPr>
              <w:ind w:left="1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</w:p>
          <w:p w14:paraId="66DFEF1E" w14:textId="77777777" w:rsidR="000613AF" w:rsidRPr="00B736D2" w:rsidRDefault="000613AF" w:rsidP="000613AF">
            <w:pPr>
              <w:ind w:left="1"/>
              <w:rPr>
                <w:rFonts w:ascii="Avenir Next LT Pro" w:hAnsi="Avenir Next LT Pro"/>
                <w:color w:val="00B05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>Big Question:</w:t>
            </w:r>
          </w:p>
          <w:p w14:paraId="0514B7A5" w14:textId="6A591F62" w:rsidR="000613AF" w:rsidRPr="00B736D2" w:rsidRDefault="000613AF" w:rsidP="000613AF">
            <w:pPr>
              <w:ind w:left="1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>Why might two places be affected differently by the same natural event?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5EE91" w14:textId="77777777" w:rsidR="007E0B48" w:rsidRPr="00B736D2" w:rsidRDefault="00D121F8">
            <w:pPr>
              <w:ind w:left="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Europe UK and Greece </w:t>
            </w:r>
          </w:p>
          <w:p w14:paraId="582DD7F0" w14:textId="77777777" w:rsidR="007E0B48" w:rsidRPr="00B736D2" w:rsidRDefault="00D121F8">
            <w:pPr>
              <w:ind w:left="1"/>
              <w:rPr>
                <w:rFonts w:ascii="Avenir Next LT Pro" w:hAnsi="Avenir Next LT Pro"/>
                <w:b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 </w:t>
            </w:r>
          </w:p>
          <w:p w14:paraId="19B2C260" w14:textId="77777777" w:rsidR="005A55E5" w:rsidRPr="00B736D2" w:rsidRDefault="009652D7" w:rsidP="009652D7">
            <w:pPr>
              <w:spacing w:line="235" w:lineRule="auto"/>
              <w:ind w:left="18" w:right="284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To locate the world’s countries, using maps to focus on Europe—their environmental regions, key physical and human characteristics. </w:t>
            </w:r>
          </w:p>
          <w:p w14:paraId="71C1F2EB" w14:textId="79D7ABEC" w:rsidR="009652D7" w:rsidRPr="00B736D2" w:rsidRDefault="009652D7" w:rsidP="009652D7">
            <w:pPr>
              <w:spacing w:line="235" w:lineRule="auto"/>
              <w:ind w:left="18" w:right="284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To understand geographical similarities and differences through the study of human and physical geography of a region in a European </w:t>
            </w:r>
          </w:p>
          <w:p w14:paraId="38910E51" w14:textId="77777777" w:rsidR="009652D7" w:rsidRPr="00B736D2" w:rsidRDefault="009652D7" w:rsidP="009652D7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country (Greece).</w:t>
            </w: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 xml:space="preserve"> </w:t>
            </w:r>
          </w:p>
          <w:p w14:paraId="2FDF1776" w14:textId="77777777" w:rsidR="009652D7" w:rsidRPr="00B736D2" w:rsidRDefault="009652D7" w:rsidP="009652D7">
            <w:pPr>
              <w:ind w:left="18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To understand the four points of a compass.</w:t>
            </w: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 xml:space="preserve"> </w:t>
            </w:r>
          </w:p>
          <w:p w14:paraId="1C93E223" w14:textId="77777777" w:rsidR="009652D7" w:rsidRPr="00B736D2" w:rsidRDefault="009652D7" w:rsidP="009652D7">
            <w:pPr>
              <w:ind w:left="18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  <w:p w14:paraId="2E512B70" w14:textId="77777777" w:rsidR="006F122D" w:rsidRPr="00B736D2" w:rsidRDefault="006F122D" w:rsidP="005A55E5">
            <w:pPr>
              <w:ind w:left="1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</w:p>
          <w:p w14:paraId="5A9867DA" w14:textId="77777777" w:rsidR="006F122D" w:rsidRPr="00B736D2" w:rsidRDefault="006F122D" w:rsidP="006F122D">
            <w:pPr>
              <w:ind w:left="18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1. What are some major countries in Europe? (1 lesson) GE </w:t>
            </w:r>
          </w:p>
          <w:p w14:paraId="1C96A014" w14:textId="095A5888" w:rsidR="00FB05D5" w:rsidRPr="006F122D" w:rsidRDefault="006F122D" w:rsidP="006F122D">
            <w:pPr>
              <w:ind w:left="18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MW</w:t>
            </w:r>
            <w:r>
              <w:rPr>
                <w:rFonts w:ascii="Avenir Next LT Pro" w:hAnsi="Avenir Next LT Pro"/>
                <w:color w:val="0070C0"/>
                <w:sz w:val="18"/>
                <w:szCs w:val="18"/>
              </w:rPr>
              <w:t>, LK</w:t>
            </w:r>
          </w:p>
          <w:p w14:paraId="6901289C" w14:textId="35078C93" w:rsidR="005A55E5" w:rsidRPr="006F122D" w:rsidRDefault="005A55E5" w:rsidP="009652D7">
            <w:pPr>
              <w:ind w:left="1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6F122D">
              <w:rPr>
                <w:rFonts w:ascii="Avenir Next LT Pro" w:hAnsi="Avenir Next LT Pro"/>
                <w:color w:val="0070C0"/>
                <w:sz w:val="18"/>
                <w:szCs w:val="18"/>
              </w:rPr>
              <w:t>2. What is the land like in Greece? (explore rivers, mountains, coasts, islands</w:t>
            </w:r>
            <w:r w:rsidR="000276F6" w:rsidRPr="006F122D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 – physical geography</w:t>
            </w:r>
            <w:r w:rsidRPr="006F122D">
              <w:rPr>
                <w:rFonts w:ascii="Avenir Next LT Pro" w:hAnsi="Avenir Next LT Pro"/>
                <w:color w:val="0070C0"/>
                <w:sz w:val="18"/>
                <w:szCs w:val="18"/>
              </w:rPr>
              <w:t>)</w:t>
            </w:r>
            <w:r w:rsidR="006F122D" w:rsidRPr="006F122D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 PG, LK</w:t>
            </w:r>
          </w:p>
          <w:p w14:paraId="371B1A2E" w14:textId="6F669FB2" w:rsidR="005A55E5" w:rsidRPr="006F122D" w:rsidRDefault="005A55E5" w:rsidP="009652D7">
            <w:pPr>
              <w:ind w:left="1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6F122D">
              <w:rPr>
                <w:rFonts w:ascii="Avenir Next LT Pro" w:hAnsi="Avenir Next LT Pro"/>
                <w:color w:val="0070C0"/>
                <w:sz w:val="18"/>
                <w:szCs w:val="18"/>
              </w:rPr>
              <w:t>3. How do people live in Greece?  (identify cities, towns, landmarks, transport, human Geography)</w:t>
            </w:r>
            <w:r w:rsidR="006F122D" w:rsidRPr="006F122D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 HG, LK</w:t>
            </w:r>
          </w:p>
          <w:p w14:paraId="37F805E9" w14:textId="263270DA" w:rsidR="006F122D" w:rsidRPr="006F122D" w:rsidRDefault="006F122D" w:rsidP="009652D7">
            <w:pPr>
              <w:ind w:left="1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6F122D">
              <w:rPr>
                <w:rFonts w:ascii="Avenir Next LT Pro" w:hAnsi="Avenir Next LT Pro"/>
                <w:color w:val="0070C0"/>
                <w:sz w:val="18"/>
                <w:szCs w:val="18"/>
              </w:rPr>
              <w:t>4. How can a compass help us locate places in Greece and Europe? MW</w:t>
            </w:r>
          </w:p>
          <w:p w14:paraId="0A0F8B7B" w14:textId="77777777" w:rsidR="005A55E5" w:rsidRPr="00B736D2" w:rsidRDefault="005A55E5" w:rsidP="006F122D">
            <w:pPr>
              <w:rPr>
                <w:rFonts w:ascii="Avenir Next LT Pro" w:hAnsi="Avenir Next LT Pro"/>
                <w:color w:val="0070C0"/>
                <w:sz w:val="18"/>
                <w:szCs w:val="18"/>
              </w:rPr>
            </w:pPr>
          </w:p>
          <w:p w14:paraId="6BB67EDE" w14:textId="77777777" w:rsidR="001061DA" w:rsidRPr="00B736D2" w:rsidRDefault="001061DA" w:rsidP="009652D7">
            <w:pPr>
              <w:ind w:left="1"/>
              <w:rPr>
                <w:rFonts w:ascii="Avenir Next LT Pro" w:hAnsi="Avenir Next LT Pro"/>
                <w:color w:val="00B05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>Big Question:</w:t>
            </w:r>
          </w:p>
          <w:p w14:paraId="339D5DB8" w14:textId="0DBBAADA" w:rsidR="001061DA" w:rsidRPr="00B736D2" w:rsidRDefault="001061DA" w:rsidP="009652D7">
            <w:pPr>
              <w:ind w:left="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>How might life in Greece be different from life in England based on landscape, population, or climate?</w:t>
            </w:r>
          </w:p>
        </w:tc>
      </w:tr>
    </w:tbl>
    <w:p w14:paraId="4ACC62A9" w14:textId="77777777" w:rsidR="007B6E39" w:rsidRPr="00B736D2" w:rsidRDefault="00D121F8" w:rsidP="007B6E39">
      <w:pPr>
        <w:spacing w:after="0"/>
        <w:jc w:val="both"/>
        <w:rPr>
          <w:rFonts w:ascii="Avenir Next LT Pro" w:hAnsi="Avenir Next LT Pro"/>
          <w:sz w:val="18"/>
          <w:szCs w:val="18"/>
        </w:rPr>
      </w:pPr>
      <w:r w:rsidRPr="00B736D2">
        <w:rPr>
          <w:rFonts w:ascii="Avenir Next LT Pro" w:hAnsi="Avenir Next LT Pro"/>
          <w:sz w:val="18"/>
          <w:szCs w:val="18"/>
        </w:rPr>
        <w:t xml:space="preserve"> </w:t>
      </w:r>
    </w:p>
    <w:p w14:paraId="560E3A16" w14:textId="1BFBF7F4" w:rsidR="00D93F72" w:rsidRPr="00B736D2" w:rsidRDefault="00D93F72" w:rsidP="00D93F72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138F6FF4" w14:textId="77777777" w:rsidR="00AA0689" w:rsidRDefault="00AA0689" w:rsidP="00D93F72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65E82245" w14:textId="77777777" w:rsidR="00B736D2" w:rsidRDefault="00B736D2" w:rsidP="00D93F72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2A574712" w14:textId="77777777" w:rsidR="00B736D2" w:rsidRDefault="00B736D2" w:rsidP="00D93F72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61EE9EC6" w14:textId="77777777" w:rsidR="00B736D2" w:rsidRDefault="00B736D2" w:rsidP="00D93F72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3FBE782A" w14:textId="77777777" w:rsidR="00B736D2" w:rsidRDefault="00B736D2" w:rsidP="00D93F72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6992BAD2" w14:textId="77777777" w:rsidR="00033D3B" w:rsidRDefault="00033D3B" w:rsidP="00D93F72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0F0DF2EF" w14:textId="77777777" w:rsidR="00033D3B" w:rsidRPr="00B736D2" w:rsidRDefault="00033D3B" w:rsidP="00D93F72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5D836CDD" w14:textId="77777777" w:rsidR="00AA0689" w:rsidRPr="00B736D2" w:rsidRDefault="00AA0689" w:rsidP="00D93F72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tbl>
      <w:tblPr>
        <w:tblStyle w:val="TableGrid"/>
        <w:tblW w:w="15388" w:type="dxa"/>
        <w:tblInd w:w="6" w:type="dxa"/>
        <w:tblCellMar>
          <w:top w:w="42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9652D7" w:rsidRPr="00B736D2" w14:paraId="2D2836FE" w14:textId="77777777" w:rsidTr="004F6581">
        <w:trPr>
          <w:trHeight w:val="301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B050"/>
          </w:tcPr>
          <w:p w14:paraId="5E073612" w14:textId="77777777" w:rsidR="009652D7" w:rsidRPr="00B736D2" w:rsidRDefault="009652D7" w:rsidP="004F6581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  <w:tc>
          <w:tcPr>
            <w:tcW w:w="51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00B050"/>
          </w:tcPr>
          <w:p w14:paraId="55B231F2" w14:textId="77777777" w:rsidR="009652D7" w:rsidRPr="00B736D2" w:rsidRDefault="009652D7" w:rsidP="004F6581">
            <w:pPr>
              <w:ind w:left="9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>Y4</w:t>
            </w:r>
          </w:p>
        </w:tc>
        <w:tc>
          <w:tcPr>
            <w:tcW w:w="51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14:paraId="3032EFD9" w14:textId="77777777" w:rsidR="009652D7" w:rsidRPr="00B736D2" w:rsidRDefault="009652D7" w:rsidP="004F6581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</w:tr>
      <w:tr w:rsidR="009652D7" w:rsidRPr="00B736D2" w14:paraId="3DD1DDF2" w14:textId="77777777" w:rsidTr="004F6581">
        <w:trPr>
          <w:trHeight w:val="300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01FCAE53" w14:textId="77777777" w:rsidR="009652D7" w:rsidRPr="00B736D2" w:rsidRDefault="009652D7" w:rsidP="004F6581">
            <w:pPr>
              <w:ind w:left="3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Autumn 2 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55B85DF9" w14:textId="77777777" w:rsidR="009652D7" w:rsidRPr="00B736D2" w:rsidRDefault="009652D7" w:rsidP="004F6581">
            <w:pPr>
              <w:ind w:left="9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Spring 2 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1CF9FFAA" w14:textId="77777777" w:rsidR="009652D7" w:rsidRPr="00B736D2" w:rsidRDefault="009652D7" w:rsidP="004F6581">
            <w:pPr>
              <w:ind w:left="4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Summer 2 </w:t>
            </w:r>
          </w:p>
        </w:tc>
      </w:tr>
      <w:tr w:rsidR="009652D7" w:rsidRPr="00B736D2" w14:paraId="49702FD6" w14:textId="77777777" w:rsidTr="004F6581">
        <w:trPr>
          <w:trHeight w:val="1199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C67CE" w14:textId="77777777" w:rsidR="009652D7" w:rsidRPr="00B736D2" w:rsidRDefault="009652D7" w:rsidP="004F6581">
            <w:pPr>
              <w:rPr>
                <w:rFonts w:ascii="Avenir Next LT Pro" w:hAnsi="Avenir Next LT Pro"/>
                <w:b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>South America</w:t>
            </w:r>
          </w:p>
          <w:p w14:paraId="236709FA" w14:textId="77777777" w:rsidR="009652D7" w:rsidRPr="00B736D2" w:rsidRDefault="009652D7" w:rsidP="004F6581">
            <w:pPr>
              <w:rPr>
                <w:rFonts w:ascii="Avenir Next LT Pro" w:hAnsi="Avenir Next LT Pro"/>
                <w:b/>
                <w:sz w:val="18"/>
                <w:szCs w:val="18"/>
              </w:rPr>
            </w:pPr>
          </w:p>
          <w:p w14:paraId="42F681E1" w14:textId="77777777" w:rsidR="009652D7" w:rsidRPr="00B736D2" w:rsidRDefault="009652D7" w:rsidP="009652D7">
            <w:pPr>
              <w:spacing w:line="239" w:lineRule="auto"/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To know the location of South America</w:t>
            </w:r>
          </w:p>
          <w:p w14:paraId="05E16836" w14:textId="77777777" w:rsidR="009652D7" w:rsidRPr="00B736D2" w:rsidRDefault="009652D7" w:rsidP="009652D7">
            <w:pPr>
              <w:spacing w:line="239" w:lineRule="auto"/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To locate some countries and major cities in South America.  </w:t>
            </w:r>
          </w:p>
          <w:p w14:paraId="3367A06E" w14:textId="77777777" w:rsidR="009652D7" w:rsidRPr="00B736D2" w:rsidRDefault="009652D7" w:rsidP="009652D7">
            <w:pPr>
              <w:spacing w:line="239" w:lineRule="auto"/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To know the key human and physical characteristics of a region in South America (Brazil).</w:t>
            </w: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 </w:t>
            </w: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  <w:p w14:paraId="29827A5F" w14:textId="77777777" w:rsidR="009652D7" w:rsidRPr="00B736D2" w:rsidRDefault="009652D7" w:rsidP="009652D7">
            <w:pPr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To know the environmental regions of South America</w:t>
            </w: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 </w:t>
            </w: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  <w:p w14:paraId="0D9D6342" w14:textId="77777777" w:rsidR="009652D7" w:rsidRPr="00B736D2" w:rsidRDefault="009652D7" w:rsidP="009652D7">
            <w:pPr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 </w:t>
            </w:r>
          </w:p>
          <w:p w14:paraId="0EE7CCFA" w14:textId="6C5A5682" w:rsidR="009652D7" w:rsidRPr="00B736D2" w:rsidRDefault="009652D7" w:rsidP="001E086D">
            <w:pPr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1. What are the major countries and capital cities of South America? (1 lesson) MW GE </w:t>
            </w:r>
          </w:p>
          <w:p w14:paraId="78598114" w14:textId="60B59BFB" w:rsidR="009652D7" w:rsidRPr="00B736D2" w:rsidRDefault="009652D7" w:rsidP="001E086D">
            <w:pPr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2. What are the significant human and physical features of Brazil? (2 lessons) GE</w:t>
            </w:r>
          </w:p>
          <w:p w14:paraId="1CB9E2C4" w14:textId="77777777" w:rsidR="009652D7" w:rsidRPr="00B736D2" w:rsidRDefault="009652D7" w:rsidP="009652D7">
            <w:pPr>
              <w:spacing w:line="239" w:lineRule="auto"/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3. What are the environmental regions of South America? (1 lesson) MW GE  </w:t>
            </w:r>
          </w:p>
          <w:p w14:paraId="223D2E7B" w14:textId="23688AF4" w:rsidR="009652D7" w:rsidRPr="00B736D2" w:rsidRDefault="009652D7" w:rsidP="009652D7">
            <w:pPr>
              <w:spacing w:line="239" w:lineRule="auto"/>
              <w:ind w:left="15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4. What are the personal views of different citizens of Brazil about cocoa farming? (farmers and</w:t>
            </w:r>
            <w:r w:rsidR="001E086D"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 </w:t>
            </w: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environmentalists about cocoa production) (1 lesson) GE  </w:t>
            </w:r>
          </w:p>
          <w:p w14:paraId="5717B134" w14:textId="77777777" w:rsidR="005859CC" w:rsidRPr="00B736D2" w:rsidRDefault="005859CC" w:rsidP="009652D7">
            <w:pPr>
              <w:spacing w:line="239" w:lineRule="auto"/>
              <w:ind w:left="15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</w:p>
          <w:p w14:paraId="73FBF9ED" w14:textId="23E90D83" w:rsidR="005859CC" w:rsidRPr="00B736D2" w:rsidRDefault="005859CC" w:rsidP="009652D7">
            <w:pPr>
              <w:spacing w:line="239" w:lineRule="auto"/>
              <w:ind w:left="15"/>
              <w:rPr>
                <w:rFonts w:ascii="Avenir Next LT Pro" w:hAnsi="Avenir Next LT Pro"/>
                <w:color w:val="00B05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 xml:space="preserve">Big Question: </w:t>
            </w:r>
          </w:p>
          <w:p w14:paraId="202CDDC8" w14:textId="4CD277EF" w:rsidR="009652D7" w:rsidRPr="00B736D2" w:rsidRDefault="005859CC" w:rsidP="004F6581">
            <w:pPr>
              <w:rPr>
                <w:rFonts w:ascii="Avenir Next LT Pro" w:hAnsi="Avenir Next LT Pro"/>
                <w:b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>How do people and the environment work together in Brazil?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504DD" w14:textId="77777777" w:rsidR="009652D7" w:rsidRPr="00B736D2" w:rsidRDefault="009652D7" w:rsidP="004F6581">
            <w:pPr>
              <w:ind w:left="1"/>
              <w:rPr>
                <w:rFonts w:ascii="Avenir Next LT Pro" w:hAnsi="Avenir Next LT Pro"/>
                <w:b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>York</w:t>
            </w:r>
          </w:p>
          <w:p w14:paraId="16D88FDE" w14:textId="77777777" w:rsidR="009652D7" w:rsidRPr="00B736D2" w:rsidRDefault="009652D7" w:rsidP="004F6581">
            <w:pPr>
              <w:ind w:left="1"/>
              <w:rPr>
                <w:rFonts w:ascii="Avenir Next LT Pro" w:hAnsi="Avenir Next LT Pro"/>
                <w:b/>
                <w:sz w:val="18"/>
                <w:szCs w:val="18"/>
              </w:rPr>
            </w:pPr>
          </w:p>
          <w:p w14:paraId="0D13FB9D" w14:textId="77777777" w:rsidR="009652D7" w:rsidRPr="00B736D2" w:rsidRDefault="009652D7" w:rsidP="009652D7">
            <w:pPr>
              <w:spacing w:after="3" w:line="238" w:lineRule="auto"/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Through a detailed study on the River Ouse, deepen understanding of human and physical characteristics of a region in the UK (York) </w:t>
            </w:r>
          </w:p>
          <w:p w14:paraId="52A85FD8" w14:textId="77777777" w:rsidR="009652D7" w:rsidRPr="00B736D2" w:rsidRDefault="009652D7" w:rsidP="009652D7">
            <w:pPr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  <w:p w14:paraId="6076F2DA" w14:textId="315ABAE0" w:rsidR="009652D7" w:rsidRPr="00B736D2" w:rsidRDefault="00071165" w:rsidP="00071165">
            <w:pPr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1. Where is York and what makes it an important city? GE MW PG HG LK (1 lesson)</w:t>
            </w:r>
          </w:p>
          <w:p w14:paraId="57D3BEC7" w14:textId="6B4DF057" w:rsidR="00071165" w:rsidRPr="00B736D2" w:rsidRDefault="00071165" w:rsidP="00071165">
            <w:pPr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2. What is the River Ouse like and where does it flow? MW PG LK FW (1 lesson)</w:t>
            </w:r>
          </w:p>
          <w:p w14:paraId="79CBFEF4" w14:textId="2B1C2EBD" w:rsidR="00071165" w:rsidRPr="00B736D2" w:rsidRDefault="00071165" w:rsidP="00071165">
            <w:pPr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3. What human features can you find along the River Ouse? HG FW (1 lesson)</w:t>
            </w:r>
          </w:p>
          <w:p w14:paraId="7D06F52A" w14:textId="0C71542B" w:rsidR="00071165" w:rsidRPr="00B736D2" w:rsidRDefault="00071165" w:rsidP="00071165">
            <w:pPr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4. How has the River Ouse shaped York over time? GE (1 lesson)</w:t>
            </w:r>
          </w:p>
          <w:p w14:paraId="0C553D9E" w14:textId="5A17C1B5" w:rsidR="00071165" w:rsidRPr="00B736D2" w:rsidRDefault="00071165" w:rsidP="00071165">
            <w:pPr>
              <w:rPr>
                <w:rFonts w:ascii="Avenir Next LT Pro" w:hAnsi="Avenir Next LT Pro"/>
                <w:i/>
                <w:iCs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5. Why does the River Ouse flood and how does it affect the people of York? GE (1 lesson) </w:t>
            </w:r>
            <w:r w:rsidRPr="00033D3B">
              <w:rPr>
                <w:rFonts w:ascii="Avenir Next LT Pro" w:hAnsi="Avenir Next LT Pro"/>
                <w:i/>
                <w:iCs/>
                <w:color w:val="0070C0"/>
                <w:sz w:val="18"/>
                <w:szCs w:val="18"/>
              </w:rPr>
              <w:t>could also include how people protect themselves from flooding.</w:t>
            </w:r>
          </w:p>
          <w:p w14:paraId="38812D2C" w14:textId="77777777" w:rsidR="009652D7" w:rsidRPr="00B736D2" w:rsidRDefault="009652D7" w:rsidP="00071165">
            <w:pPr>
              <w:spacing w:line="237" w:lineRule="auto"/>
              <w:ind w:left="15" w:right="39"/>
              <w:rPr>
                <w:rFonts w:ascii="Avenir Next LT Pro" w:hAnsi="Avenir Next LT Pro"/>
                <w:sz w:val="18"/>
                <w:szCs w:val="18"/>
              </w:rPr>
            </w:pPr>
          </w:p>
          <w:p w14:paraId="39F9BA28" w14:textId="77777777" w:rsidR="00071165" w:rsidRPr="00B736D2" w:rsidRDefault="00071165" w:rsidP="00071165">
            <w:pPr>
              <w:spacing w:line="237" w:lineRule="auto"/>
              <w:ind w:left="15" w:right="39"/>
              <w:rPr>
                <w:rFonts w:ascii="Avenir Next LT Pro" w:hAnsi="Avenir Next LT Pro"/>
                <w:bCs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Cs/>
                <w:sz w:val="18"/>
                <w:szCs w:val="18"/>
              </w:rPr>
              <w:t>FW – sketching River Ouse</w:t>
            </w:r>
          </w:p>
          <w:p w14:paraId="68319B9E" w14:textId="77777777" w:rsidR="000613AF" w:rsidRPr="00B736D2" w:rsidRDefault="000613AF" w:rsidP="00071165">
            <w:pPr>
              <w:spacing w:line="237" w:lineRule="auto"/>
              <w:ind w:left="15" w:right="39"/>
              <w:rPr>
                <w:rFonts w:ascii="Avenir Next LT Pro" w:hAnsi="Avenir Next LT Pro"/>
                <w:bCs/>
                <w:sz w:val="18"/>
                <w:szCs w:val="18"/>
              </w:rPr>
            </w:pPr>
          </w:p>
          <w:p w14:paraId="465C2C27" w14:textId="77777777" w:rsidR="000613AF" w:rsidRPr="00B736D2" w:rsidRDefault="000613AF" w:rsidP="00071165">
            <w:pPr>
              <w:spacing w:line="237" w:lineRule="auto"/>
              <w:ind w:left="15" w:right="39"/>
              <w:rPr>
                <w:rFonts w:ascii="Avenir Next LT Pro" w:hAnsi="Avenir Next LT Pro"/>
                <w:bCs/>
                <w:color w:val="00B05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Cs/>
                <w:color w:val="00B050"/>
                <w:sz w:val="18"/>
                <w:szCs w:val="18"/>
              </w:rPr>
              <w:t>Big Question:</w:t>
            </w:r>
          </w:p>
          <w:p w14:paraId="5A60470D" w14:textId="20F076AD" w:rsidR="000613AF" w:rsidRPr="00B736D2" w:rsidRDefault="000613AF" w:rsidP="00071165">
            <w:pPr>
              <w:spacing w:line="237" w:lineRule="auto"/>
              <w:ind w:left="15" w:right="39"/>
              <w:rPr>
                <w:rFonts w:ascii="Avenir Next LT Pro" w:hAnsi="Avenir Next LT Pro"/>
                <w:bCs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Cs/>
                <w:color w:val="00B050"/>
                <w:sz w:val="18"/>
                <w:szCs w:val="18"/>
              </w:rPr>
              <w:t>Where would you put parks, shops, or schools near a river?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29697" w14:textId="77777777" w:rsidR="009652D7" w:rsidRPr="00B736D2" w:rsidRDefault="00C46EE2" w:rsidP="004F6581">
            <w:pPr>
              <w:ind w:left="1"/>
              <w:rPr>
                <w:rFonts w:ascii="Avenir Next LT Pro" w:hAnsi="Avenir Next LT Pro"/>
                <w:b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>The UK – Counties and Cities</w:t>
            </w:r>
          </w:p>
          <w:p w14:paraId="24A7E2AB" w14:textId="77777777" w:rsidR="009652D7" w:rsidRPr="00B736D2" w:rsidRDefault="009652D7" w:rsidP="004F6581">
            <w:pPr>
              <w:ind w:left="1"/>
              <w:rPr>
                <w:rFonts w:ascii="Avenir Next LT Pro" w:hAnsi="Avenir Next LT Pro"/>
                <w:b/>
                <w:sz w:val="18"/>
                <w:szCs w:val="18"/>
              </w:rPr>
            </w:pPr>
          </w:p>
          <w:p w14:paraId="57AF7C5B" w14:textId="77777777" w:rsidR="009652D7" w:rsidRPr="00B736D2" w:rsidRDefault="009652D7" w:rsidP="009652D7">
            <w:pPr>
              <w:spacing w:line="238" w:lineRule="auto"/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To know the location of major rivers in the UK including the River Trent, Ouse, Avon and Thames.</w:t>
            </w: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 xml:space="preserve"> </w:t>
            </w:r>
          </w:p>
          <w:p w14:paraId="02429EC8" w14:textId="77777777" w:rsidR="009652D7" w:rsidRPr="00B736D2" w:rsidRDefault="009652D7" w:rsidP="009652D7">
            <w:pPr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  <w:p w14:paraId="50D20B76" w14:textId="77777777" w:rsidR="009652D7" w:rsidRPr="00B736D2" w:rsidRDefault="009652D7" w:rsidP="009652D7">
            <w:pPr>
              <w:spacing w:after="2" w:line="237" w:lineRule="auto"/>
              <w:ind w:left="15" w:right="19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To name and locate some counties and cities of the United Kingdom and begin to be familiar with geographical regions and their identifying human and physical characteristics.</w:t>
            </w: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 xml:space="preserve"> </w:t>
            </w:r>
          </w:p>
          <w:p w14:paraId="250E9F8A" w14:textId="77777777" w:rsidR="009652D7" w:rsidRPr="00B736D2" w:rsidRDefault="009652D7" w:rsidP="009652D7">
            <w:pPr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  <w:p w14:paraId="3D0B2A4E" w14:textId="77777777" w:rsidR="009652D7" w:rsidRPr="00B736D2" w:rsidRDefault="009652D7" w:rsidP="009652D7">
            <w:pPr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To locate some key topographical features </w:t>
            </w:r>
          </w:p>
          <w:p w14:paraId="7062BC83" w14:textId="77777777" w:rsidR="009652D7" w:rsidRPr="00B736D2" w:rsidRDefault="009652D7" w:rsidP="009652D7">
            <w:pPr>
              <w:spacing w:line="238" w:lineRule="auto"/>
              <w:ind w:left="15" w:right="31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(including hills, mountains, coasts and rivers), and land-use patterns and begin to understand how some of these aspects have changed over time.</w:t>
            </w: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 xml:space="preserve"> </w:t>
            </w:r>
          </w:p>
          <w:p w14:paraId="16E6E70D" w14:textId="77777777" w:rsidR="009652D7" w:rsidRPr="00B736D2" w:rsidRDefault="009652D7" w:rsidP="009652D7">
            <w:pPr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  <w:p w14:paraId="333AA222" w14:textId="03C26B88" w:rsidR="009652D7" w:rsidRPr="00B736D2" w:rsidRDefault="00FF4D22" w:rsidP="00FF4D22">
            <w:pPr>
              <w:spacing w:line="239" w:lineRule="auto"/>
              <w:ind w:left="15" w:right="46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1. </w:t>
            </w:r>
            <w:r w:rsidR="009652D7"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What are the counties and major cities in the U</w:t>
            </w:r>
            <w:r w:rsidR="006725EA">
              <w:rPr>
                <w:rFonts w:ascii="Avenir Next LT Pro" w:hAnsi="Avenir Next LT Pro"/>
                <w:color w:val="0070C0"/>
                <w:sz w:val="18"/>
                <w:szCs w:val="18"/>
              </w:rPr>
              <w:t>K</w:t>
            </w:r>
            <w:r w:rsidR="009652D7"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? (1 lesson) MW </w:t>
            </w:r>
          </w:p>
          <w:p w14:paraId="6B6AC5F8" w14:textId="6213EA88" w:rsidR="00FF4D22" w:rsidRPr="00B736D2" w:rsidRDefault="00FF4D22" w:rsidP="00FF4D22">
            <w:pPr>
              <w:spacing w:line="238" w:lineRule="auto"/>
              <w:ind w:left="15" w:right="46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2. </w:t>
            </w:r>
            <w:r w:rsidR="009652D7"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Where are the major rivers in the U</w:t>
            </w:r>
            <w:r w:rsidR="006725EA">
              <w:rPr>
                <w:rFonts w:ascii="Avenir Next LT Pro" w:hAnsi="Avenir Next LT Pro"/>
                <w:color w:val="0070C0"/>
                <w:sz w:val="18"/>
                <w:szCs w:val="18"/>
              </w:rPr>
              <w:t>K</w:t>
            </w:r>
            <w:r w:rsidR="009652D7"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? (1 lesson) MW </w:t>
            </w:r>
          </w:p>
          <w:p w14:paraId="7A39B034" w14:textId="07EAB57E" w:rsidR="00FF4D22" w:rsidRPr="00033D3B" w:rsidRDefault="009652D7" w:rsidP="00FF4D22">
            <w:pPr>
              <w:spacing w:line="238" w:lineRule="auto"/>
              <w:ind w:left="15" w:right="46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3. </w:t>
            </w:r>
            <w:r w:rsidR="00033D3B"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>Where are the hills, mountains, coasts and rivers in the UK?</w:t>
            </w:r>
            <w:r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 (1 – 2 lessons) GE MW </w:t>
            </w:r>
          </w:p>
          <w:p w14:paraId="1F3730D2" w14:textId="15B7FC29" w:rsidR="005A55E5" w:rsidRPr="00033D3B" w:rsidRDefault="005A55E5" w:rsidP="00FF4D22">
            <w:pPr>
              <w:spacing w:line="238" w:lineRule="auto"/>
              <w:ind w:left="15" w:right="46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>4. How do humans use the land in different parts of the UK?</w:t>
            </w:r>
          </w:p>
          <w:p w14:paraId="3BAEB0A2" w14:textId="77777777" w:rsidR="001061DA" w:rsidRPr="00B736D2" w:rsidRDefault="001061DA" w:rsidP="00033D3B">
            <w:pPr>
              <w:spacing w:line="238" w:lineRule="auto"/>
              <w:ind w:right="46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</w:p>
          <w:p w14:paraId="1B460CF6" w14:textId="756FC0FC" w:rsidR="001061DA" w:rsidRPr="00B736D2" w:rsidRDefault="001061DA" w:rsidP="00FF4D22">
            <w:pPr>
              <w:spacing w:line="238" w:lineRule="auto"/>
              <w:ind w:left="15" w:right="46"/>
              <w:rPr>
                <w:rFonts w:ascii="Avenir Next LT Pro" w:hAnsi="Avenir Next LT Pro"/>
                <w:color w:val="00B05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>Big Question:</w:t>
            </w:r>
          </w:p>
          <w:p w14:paraId="7C35210B" w14:textId="315432E1" w:rsidR="001061DA" w:rsidRPr="00B736D2" w:rsidRDefault="00C27E91" w:rsidP="00FF4D22">
            <w:pPr>
              <w:spacing w:line="238" w:lineRule="auto"/>
              <w:ind w:left="15" w:right="46"/>
              <w:rPr>
                <w:rFonts w:ascii="Avenir Next LT Pro" w:hAnsi="Avenir Next LT Pro"/>
                <w:color w:val="00B05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 xml:space="preserve">Why might life in one UK region differ from another </w:t>
            </w:r>
            <w:proofErr w:type="gramStart"/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>based</w:t>
            </w:r>
            <w:r w:rsidR="00033D3B">
              <w:rPr>
                <w:rFonts w:ascii="Avenir Next LT Pro" w:hAnsi="Avenir Next LT Pro"/>
                <w:color w:val="00B050"/>
                <w:sz w:val="18"/>
                <w:szCs w:val="18"/>
              </w:rPr>
              <w:t xml:space="preserve"> </w:t>
            </w: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>on</w:t>
            </w:r>
            <w:proofErr w:type="gramEnd"/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 xml:space="preserve"> rivers or mountains?</w:t>
            </w:r>
          </w:p>
          <w:p w14:paraId="65715FAC" w14:textId="77777777" w:rsidR="009652D7" w:rsidRPr="00B736D2" w:rsidRDefault="009652D7" w:rsidP="004F6581">
            <w:pPr>
              <w:ind w:left="1"/>
              <w:rPr>
                <w:rFonts w:ascii="Avenir Next LT Pro" w:hAnsi="Avenir Next LT Pro"/>
                <w:b/>
                <w:sz w:val="18"/>
                <w:szCs w:val="18"/>
              </w:rPr>
            </w:pPr>
          </w:p>
        </w:tc>
      </w:tr>
    </w:tbl>
    <w:p w14:paraId="6FE80339" w14:textId="77777777" w:rsidR="007E0B48" w:rsidRPr="00B736D2" w:rsidRDefault="00D121F8">
      <w:pPr>
        <w:spacing w:after="0"/>
        <w:jc w:val="both"/>
        <w:rPr>
          <w:rFonts w:ascii="Avenir Next LT Pro" w:hAnsi="Avenir Next LT Pro"/>
          <w:sz w:val="18"/>
          <w:szCs w:val="18"/>
        </w:rPr>
      </w:pPr>
      <w:r w:rsidRPr="00B736D2">
        <w:rPr>
          <w:rFonts w:ascii="Avenir Next LT Pro" w:hAnsi="Avenir Next LT Pro"/>
          <w:sz w:val="18"/>
          <w:szCs w:val="18"/>
        </w:rPr>
        <w:t xml:space="preserve"> </w:t>
      </w:r>
    </w:p>
    <w:p w14:paraId="5858EEC4" w14:textId="77777777" w:rsidR="007B6E39" w:rsidRPr="00B736D2" w:rsidRDefault="007B6E39" w:rsidP="007B6E3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54EB5019" w14:textId="77777777" w:rsidR="007B6E39" w:rsidRPr="00B736D2" w:rsidRDefault="007B6E39" w:rsidP="007B6E3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0079164E" w14:textId="77777777" w:rsidR="007B6E39" w:rsidRPr="00B736D2" w:rsidRDefault="007B6E39" w:rsidP="007B6E3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3D191C1F" w14:textId="77777777" w:rsidR="007B6E39" w:rsidRPr="00B736D2" w:rsidRDefault="007B6E39" w:rsidP="007B6E3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0436E7FC" w14:textId="77777777" w:rsidR="00B736D2" w:rsidRDefault="00B736D2" w:rsidP="007B6E3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12CA7A48" w14:textId="77777777" w:rsidR="00033D3B" w:rsidRPr="00B736D2" w:rsidRDefault="00033D3B" w:rsidP="007B6E3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32D0A3C9" w14:textId="660BAA73" w:rsidR="007E0B48" w:rsidRPr="00B736D2" w:rsidRDefault="007E0B48" w:rsidP="007B6E3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tbl>
      <w:tblPr>
        <w:tblStyle w:val="TableGrid"/>
        <w:tblW w:w="15388" w:type="dxa"/>
        <w:tblInd w:w="6" w:type="dxa"/>
        <w:tblCellMar>
          <w:top w:w="42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9652D7" w:rsidRPr="00B736D2" w14:paraId="3D224525" w14:textId="77777777" w:rsidTr="004F6581">
        <w:trPr>
          <w:trHeight w:val="301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B050"/>
          </w:tcPr>
          <w:p w14:paraId="09281616" w14:textId="77777777" w:rsidR="009652D7" w:rsidRPr="00B736D2" w:rsidRDefault="009652D7" w:rsidP="004F6581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  <w:tc>
          <w:tcPr>
            <w:tcW w:w="51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00B050"/>
          </w:tcPr>
          <w:p w14:paraId="61E40914" w14:textId="77777777" w:rsidR="009652D7" w:rsidRPr="00B736D2" w:rsidRDefault="009652D7" w:rsidP="004F6581">
            <w:pPr>
              <w:ind w:left="9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>Y5</w:t>
            </w:r>
          </w:p>
        </w:tc>
        <w:tc>
          <w:tcPr>
            <w:tcW w:w="51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14:paraId="043D4239" w14:textId="77777777" w:rsidR="009652D7" w:rsidRPr="00B736D2" w:rsidRDefault="009652D7" w:rsidP="004F6581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</w:tr>
      <w:tr w:rsidR="009652D7" w:rsidRPr="00B736D2" w14:paraId="676ACF73" w14:textId="77777777" w:rsidTr="004F6581">
        <w:trPr>
          <w:trHeight w:val="300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5A000BCD" w14:textId="77777777" w:rsidR="009652D7" w:rsidRPr="00B736D2" w:rsidRDefault="009652D7" w:rsidP="004F6581">
            <w:pPr>
              <w:ind w:left="3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Autumn 2 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4ED190C9" w14:textId="77777777" w:rsidR="009652D7" w:rsidRPr="00B736D2" w:rsidRDefault="009652D7" w:rsidP="004F6581">
            <w:pPr>
              <w:ind w:left="9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Spring 2 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58AC5CA3" w14:textId="77777777" w:rsidR="009652D7" w:rsidRPr="00B736D2" w:rsidRDefault="009652D7" w:rsidP="004F6581">
            <w:pPr>
              <w:ind w:left="4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Summer 2 </w:t>
            </w:r>
          </w:p>
        </w:tc>
      </w:tr>
      <w:tr w:rsidR="009652D7" w:rsidRPr="00B736D2" w14:paraId="2229D8D3" w14:textId="77777777" w:rsidTr="004F6581">
        <w:trPr>
          <w:trHeight w:val="1199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560BF" w14:textId="77777777" w:rsidR="009652D7" w:rsidRPr="00B736D2" w:rsidRDefault="009652D7" w:rsidP="009652D7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Biomes </w:t>
            </w:r>
          </w:p>
          <w:p w14:paraId="40B9F3E5" w14:textId="77777777" w:rsidR="001E086D" w:rsidRPr="00B736D2" w:rsidRDefault="009652D7" w:rsidP="009652D7">
            <w:pPr>
              <w:spacing w:line="239" w:lineRule="auto"/>
              <w:ind w:left="15" w:right="76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To locate some of the world’s countries and major cities.  </w:t>
            </w:r>
          </w:p>
          <w:p w14:paraId="7243B03B" w14:textId="77777777" w:rsidR="00B82853" w:rsidRPr="00B736D2" w:rsidRDefault="00B82853" w:rsidP="009652D7">
            <w:pPr>
              <w:spacing w:line="239" w:lineRule="auto"/>
              <w:ind w:left="15" w:right="76"/>
              <w:rPr>
                <w:rFonts w:ascii="Avenir Next LT Pro" w:hAnsi="Avenir Next LT Pro"/>
                <w:sz w:val="18"/>
                <w:szCs w:val="18"/>
              </w:rPr>
            </w:pPr>
          </w:p>
          <w:p w14:paraId="6E7D3D6D" w14:textId="7CA77ED7" w:rsidR="009652D7" w:rsidRPr="00B736D2" w:rsidRDefault="009652D7" w:rsidP="009652D7">
            <w:pPr>
              <w:spacing w:line="239" w:lineRule="auto"/>
              <w:ind w:left="15" w:right="76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To identify the position and significance of latitude, longitude, Equator, Northern Hemisphere, Southern Hemisphere, the Tropics of Cancer and Capricorn, Arctic and Antarctic Circle, the Prime/Greenwich Meridian and time zones (including day and night). </w:t>
            </w:r>
          </w:p>
          <w:p w14:paraId="57BEE8A3" w14:textId="77777777" w:rsidR="00B82853" w:rsidRPr="00B736D2" w:rsidRDefault="00B82853" w:rsidP="009652D7">
            <w:pPr>
              <w:spacing w:line="239" w:lineRule="auto"/>
              <w:ind w:left="15" w:right="76"/>
              <w:rPr>
                <w:rFonts w:ascii="Avenir Next LT Pro" w:hAnsi="Avenir Next LT Pro"/>
                <w:sz w:val="18"/>
                <w:szCs w:val="18"/>
              </w:rPr>
            </w:pPr>
          </w:p>
          <w:p w14:paraId="699815EC" w14:textId="77777777" w:rsidR="00B82853" w:rsidRPr="00B736D2" w:rsidRDefault="009652D7" w:rsidP="009652D7">
            <w:pPr>
              <w:spacing w:after="1" w:line="239" w:lineRule="auto"/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To use maps, atlases, globes and mapping to locate countries and describe features studied.  </w:t>
            </w:r>
          </w:p>
          <w:p w14:paraId="55AA67B9" w14:textId="3D61BCE3" w:rsidR="009652D7" w:rsidRPr="00B736D2" w:rsidRDefault="009652D7" w:rsidP="009652D7">
            <w:pPr>
              <w:spacing w:after="1" w:line="239" w:lineRule="auto"/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  <w:p w14:paraId="0559F80E" w14:textId="77777777" w:rsidR="009652D7" w:rsidRPr="00B736D2" w:rsidRDefault="009652D7" w:rsidP="009652D7">
            <w:pPr>
              <w:spacing w:line="226" w:lineRule="auto"/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To understand key aspects of climate zones, biomes and vegetation belts.  </w:t>
            </w:r>
          </w:p>
          <w:p w14:paraId="678DEE60" w14:textId="77777777" w:rsidR="009652D7" w:rsidRPr="00B736D2" w:rsidRDefault="009652D7" w:rsidP="009652D7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  <w:p w14:paraId="4AFEC90B" w14:textId="35C89C69" w:rsidR="009652D7" w:rsidRPr="00B736D2" w:rsidRDefault="007B6E39" w:rsidP="007B6E39">
            <w:pPr>
              <w:spacing w:line="239" w:lineRule="auto"/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1. </w:t>
            </w:r>
            <w:r w:rsidR="009652D7"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What are the major countries and capital cities of the world? MW</w:t>
            </w:r>
            <w:r w:rsidR="00A967A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 </w:t>
            </w:r>
            <w:r w:rsidR="00A967A2" w:rsidRPr="00A967A2">
              <w:rPr>
                <w:rFonts w:ascii="Avenir Next LT Pro" w:hAnsi="Avenir Next LT Pro"/>
                <w:color w:val="FF0000"/>
                <w:sz w:val="18"/>
                <w:szCs w:val="18"/>
              </w:rPr>
              <w:t>(all children need to do the world’s major countries, not a country each)</w:t>
            </w:r>
            <w:r w:rsidR="009652D7" w:rsidRPr="00A967A2">
              <w:rPr>
                <w:rFonts w:ascii="Avenir Next LT Pro" w:hAnsi="Avenir Next LT Pro"/>
                <w:color w:val="FF0000"/>
                <w:sz w:val="18"/>
                <w:szCs w:val="18"/>
              </w:rPr>
              <w:t xml:space="preserve">  </w:t>
            </w:r>
          </w:p>
          <w:p w14:paraId="2B73819D" w14:textId="7CC1DF24" w:rsidR="009652D7" w:rsidRPr="00033D3B" w:rsidRDefault="007B6E39" w:rsidP="007B6E39">
            <w:pPr>
              <w:spacing w:line="239" w:lineRule="auto"/>
              <w:ind w:left="15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2. </w:t>
            </w:r>
            <w:r w:rsidR="00B82853"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Short lesson – What are the Tropics and Polar Circles, and why do they matter? </w:t>
            </w:r>
          </w:p>
          <w:p w14:paraId="09403CFB" w14:textId="46DE3536" w:rsidR="009652D7" w:rsidRPr="00033D3B" w:rsidRDefault="007B6E39" w:rsidP="007B6E39">
            <w:pPr>
              <w:spacing w:line="239" w:lineRule="auto"/>
              <w:ind w:left="15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3. </w:t>
            </w:r>
            <w:r w:rsidR="00033D3B"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How does latitude and longitude help us to find places? (1 lesson) </w:t>
            </w:r>
            <w:r w:rsidR="009652D7"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MW  </w:t>
            </w:r>
          </w:p>
          <w:p w14:paraId="00700D9A" w14:textId="6E00FB49" w:rsidR="009652D7" w:rsidRPr="00033D3B" w:rsidRDefault="007B6E39" w:rsidP="007B6E39">
            <w:pPr>
              <w:ind w:left="15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4. </w:t>
            </w:r>
            <w:r w:rsidR="00033D3B"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How do time zones work? </w:t>
            </w:r>
            <w:r w:rsidR="009652D7" w:rsidRPr="00033D3B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GE MW  </w:t>
            </w:r>
          </w:p>
          <w:p w14:paraId="65C68B0F" w14:textId="042A875C" w:rsidR="009652D7" w:rsidRPr="00B736D2" w:rsidRDefault="007B6E39" w:rsidP="007B6E39">
            <w:pPr>
              <w:spacing w:line="239" w:lineRule="auto"/>
              <w:ind w:left="15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5. </w:t>
            </w:r>
            <w:r w:rsidR="009652D7"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What are some of the world’s biomes and climate zones? (2 lessons) MW </w:t>
            </w:r>
            <w:r w:rsidR="00B82853"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 </w:t>
            </w:r>
            <w:r w:rsidR="009652D7"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  </w:t>
            </w:r>
          </w:p>
          <w:p w14:paraId="32D85DF3" w14:textId="77777777" w:rsidR="00BC614C" w:rsidRPr="00B736D2" w:rsidRDefault="00BC614C" w:rsidP="007B6E39">
            <w:pPr>
              <w:spacing w:line="239" w:lineRule="auto"/>
              <w:ind w:left="15"/>
              <w:rPr>
                <w:rFonts w:ascii="Avenir Next LT Pro" w:hAnsi="Avenir Next LT Pro"/>
                <w:sz w:val="18"/>
                <w:szCs w:val="18"/>
              </w:rPr>
            </w:pPr>
          </w:p>
          <w:p w14:paraId="0CD1AE8C" w14:textId="7DA761BC" w:rsidR="009652D7" w:rsidRPr="00B736D2" w:rsidRDefault="00BC614C" w:rsidP="009652D7">
            <w:pPr>
              <w:ind w:left="15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 xml:space="preserve">FW – set up a thermometer outside – each lesson </w:t>
            </w:r>
            <w:proofErr w:type="gramStart"/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look</w:t>
            </w:r>
            <w:proofErr w:type="gramEnd"/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 xml:space="preserve"> at the temperatures and record</w:t>
            </w:r>
          </w:p>
          <w:p w14:paraId="60530D19" w14:textId="77777777" w:rsidR="009652D7" w:rsidRPr="00B736D2" w:rsidRDefault="009652D7" w:rsidP="009652D7">
            <w:pPr>
              <w:ind w:left="15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 </w:t>
            </w:r>
          </w:p>
          <w:p w14:paraId="0D89C5E8" w14:textId="03A7469A" w:rsidR="001E086D" w:rsidRPr="00B736D2" w:rsidRDefault="00E04753" w:rsidP="009652D7">
            <w:pPr>
              <w:ind w:left="15"/>
              <w:rPr>
                <w:rFonts w:ascii="Avenir Next LT Pro" w:hAnsi="Avenir Next LT Pro"/>
                <w:color w:val="00B05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>Big Question:</w:t>
            </w:r>
          </w:p>
          <w:p w14:paraId="6321E59B" w14:textId="70425A80" w:rsidR="001E086D" w:rsidRPr="00B736D2" w:rsidRDefault="00E04753" w:rsidP="009652D7">
            <w:pPr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>What do we need to know about the world in order to travel and explore it?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266B8" w14:textId="77777777" w:rsidR="009652D7" w:rsidRPr="00B736D2" w:rsidRDefault="009652D7" w:rsidP="009652D7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Eastern Europe Focus (Russia) </w:t>
            </w:r>
          </w:p>
          <w:p w14:paraId="0DDB5A8B" w14:textId="77777777" w:rsidR="009652D7" w:rsidRPr="00B736D2" w:rsidRDefault="009652D7" w:rsidP="009652D7">
            <w:pPr>
              <w:spacing w:line="238" w:lineRule="auto"/>
              <w:ind w:left="15" w:right="66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To continue to locate the world’s countries, using maps to focus on Europe (including the location of Russia) concentrating on environmental regions, key physical and human characteristics, countries, and major cities </w:t>
            </w:r>
          </w:p>
          <w:p w14:paraId="2D38412F" w14:textId="77777777" w:rsidR="00BC614C" w:rsidRPr="00B736D2" w:rsidRDefault="00BC614C" w:rsidP="009652D7">
            <w:pPr>
              <w:spacing w:line="238" w:lineRule="auto"/>
              <w:ind w:left="15" w:right="66"/>
              <w:rPr>
                <w:rFonts w:ascii="Avenir Next LT Pro" w:hAnsi="Avenir Next LT Pro"/>
                <w:sz w:val="18"/>
                <w:szCs w:val="18"/>
              </w:rPr>
            </w:pPr>
          </w:p>
          <w:p w14:paraId="69CF0931" w14:textId="38F0006D" w:rsidR="00BC614C" w:rsidRPr="00B736D2" w:rsidRDefault="00BC614C" w:rsidP="009652D7">
            <w:pPr>
              <w:spacing w:line="238" w:lineRule="auto"/>
              <w:ind w:left="15" w:right="66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FW – keep checking the thermometer each lesson – compare this to temperatures across various places across Europe – discuss what you notice in comparison to the temperature in the UK</w:t>
            </w:r>
          </w:p>
          <w:p w14:paraId="332D34BA" w14:textId="77777777" w:rsidR="009652D7" w:rsidRPr="00B736D2" w:rsidRDefault="009652D7" w:rsidP="009652D7">
            <w:pPr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  <w:p w14:paraId="55D3E7BB" w14:textId="53F93E3F" w:rsidR="0071080C" w:rsidRPr="00B736D2" w:rsidRDefault="0071080C" w:rsidP="0071080C">
            <w:pPr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1. Where is Europe and how is it organised? MW (1 lesson)</w:t>
            </w:r>
          </w:p>
          <w:p w14:paraId="73A70D65" w14:textId="1A23D2AE" w:rsidR="0071080C" w:rsidRPr="00B736D2" w:rsidRDefault="0071080C" w:rsidP="0071080C">
            <w:pPr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2. What countries and major cities are in Europe? MW (1 lesson)</w:t>
            </w:r>
          </w:p>
          <w:p w14:paraId="640F5077" w14:textId="4FD0F2BC" w:rsidR="0071080C" w:rsidRPr="00B736D2" w:rsidRDefault="0071080C" w:rsidP="0071080C">
            <w:pPr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3. What makes Russia unique? LK MW HG PG (2 lessons)</w:t>
            </w:r>
          </w:p>
          <w:p w14:paraId="3E8B1787" w14:textId="0641FCEB" w:rsidR="0071080C" w:rsidRPr="00B736D2" w:rsidRDefault="0071080C" w:rsidP="0071080C">
            <w:pPr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4. How do Europe’s environments change from place to place? GE PG (1 lesson)</w:t>
            </w:r>
          </w:p>
          <w:p w14:paraId="3C9C7AF8" w14:textId="77777777" w:rsidR="0071080C" w:rsidRPr="00B736D2" w:rsidRDefault="0071080C" w:rsidP="0071080C">
            <w:pPr>
              <w:rPr>
                <w:rFonts w:ascii="Avenir Next LT Pro" w:hAnsi="Avenir Next LT Pro"/>
                <w:color w:val="0070C0"/>
                <w:sz w:val="18"/>
                <w:szCs w:val="18"/>
              </w:rPr>
            </w:pPr>
          </w:p>
          <w:p w14:paraId="2E16168C" w14:textId="77777777" w:rsidR="008E40E6" w:rsidRPr="00B736D2" w:rsidRDefault="008E40E6" w:rsidP="0071080C">
            <w:pPr>
              <w:rPr>
                <w:rFonts w:ascii="Avenir Next LT Pro" w:hAnsi="Avenir Next LT Pro"/>
                <w:color w:val="00B05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>Big Question:</w:t>
            </w:r>
          </w:p>
          <w:p w14:paraId="27E5C747" w14:textId="51BF2C5F" w:rsidR="008E40E6" w:rsidRPr="00B736D2" w:rsidRDefault="008E40E6" w:rsidP="0071080C">
            <w:pPr>
              <w:rPr>
                <w:rFonts w:ascii="Avenir Next LT Pro" w:hAnsi="Avenir Next LT Pro"/>
                <w:color w:val="00B05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>Why might people live differently in Russia than in Italy or Spain?</w:t>
            </w:r>
          </w:p>
          <w:p w14:paraId="7B051688" w14:textId="1A5FC0C9" w:rsidR="009652D7" w:rsidRPr="00B736D2" w:rsidRDefault="009652D7" w:rsidP="00BC614C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E6322" w14:textId="77777777" w:rsidR="009652D7" w:rsidRPr="00B736D2" w:rsidRDefault="009652D7" w:rsidP="009652D7">
            <w:pPr>
              <w:spacing w:after="10"/>
              <w:ind w:left="15"/>
              <w:rPr>
                <w:rFonts w:ascii="Avenir Next LT Pro" w:hAnsi="Avenir Next LT Pro"/>
                <w:b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North America  </w:t>
            </w:r>
          </w:p>
          <w:p w14:paraId="2D6DCF6B" w14:textId="77777777" w:rsidR="009652D7" w:rsidRPr="00B736D2" w:rsidRDefault="009652D7" w:rsidP="009652D7">
            <w:pPr>
              <w:spacing w:after="10"/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To know the location of North America. </w:t>
            </w:r>
          </w:p>
          <w:p w14:paraId="532D0108" w14:textId="77777777" w:rsidR="004F6581" w:rsidRPr="00B736D2" w:rsidRDefault="009652D7" w:rsidP="009652D7">
            <w:pPr>
              <w:spacing w:line="237" w:lineRule="auto"/>
              <w:ind w:left="15" w:right="269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To know the environmental regions of North America.  </w:t>
            </w:r>
          </w:p>
          <w:p w14:paraId="68BAFAF5" w14:textId="5883CBC4" w:rsidR="009652D7" w:rsidRPr="00B736D2" w:rsidRDefault="009652D7" w:rsidP="009652D7">
            <w:pPr>
              <w:spacing w:line="237" w:lineRule="auto"/>
              <w:ind w:left="15" w:right="269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To know the key human and physical characteristics of a region in North America. </w:t>
            </w:r>
          </w:p>
          <w:p w14:paraId="683A86F5" w14:textId="77777777" w:rsidR="009652D7" w:rsidRPr="00B736D2" w:rsidRDefault="009652D7" w:rsidP="009652D7">
            <w:pPr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To locate some countries and major cities in North America.  </w:t>
            </w:r>
          </w:p>
          <w:p w14:paraId="28584BCF" w14:textId="77777777" w:rsidR="009652D7" w:rsidRPr="00B736D2" w:rsidRDefault="009652D7" w:rsidP="009652D7">
            <w:pPr>
              <w:ind w:left="1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  <w:p w14:paraId="2F49C00A" w14:textId="649CFFBF" w:rsidR="00BC614C" w:rsidRPr="00B736D2" w:rsidRDefault="00BC614C" w:rsidP="009652D7">
            <w:pPr>
              <w:ind w:left="15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FW – Carry on temperature checks and compare to North America</w:t>
            </w:r>
          </w:p>
          <w:p w14:paraId="63C2EDAC" w14:textId="77777777" w:rsidR="00BC614C" w:rsidRPr="00B736D2" w:rsidRDefault="00BC614C" w:rsidP="009652D7">
            <w:pPr>
              <w:ind w:left="15"/>
              <w:rPr>
                <w:rFonts w:ascii="Avenir Next LT Pro" w:hAnsi="Avenir Next LT Pro"/>
                <w:sz w:val="18"/>
                <w:szCs w:val="18"/>
              </w:rPr>
            </w:pPr>
          </w:p>
          <w:p w14:paraId="0E2A3208" w14:textId="77777777" w:rsidR="004F6581" w:rsidRPr="00B736D2" w:rsidRDefault="004F6581" w:rsidP="009652D7">
            <w:pPr>
              <w:ind w:left="15"/>
              <w:rPr>
                <w:rFonts w:ascii="Avenir Next LT Pro" w:hAnsi="Avenir Next LT Pro"/>
                <w:sz w:val="18"/>
                <w:szCs w:val="18"/>
              </w:rPr>
            </w:pPr>
          </w:p>
          <w:p w14:paraId="169EAB83" w14:textId="31341CD4" w:rsidR="004F6581" w:rsidRPr="00B736D2" w:rsidRDefault="004F6581" w:rsidP="009652D7">
            <w:pPr>
              <w:ind w:left="15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1. Where is North America?</w:t>
            </w:r>
            <w:r w:rsidR="00F54246">
              <w:rPr>
                <w:rFonts w:ascii="Avenir Next LT Pro" w:hAnsi="Avenir Next LT Pro"/>
                <w:color w:val="FF0000"/>
                <w:sz w:val="18"/>
                <w:szCs w:val="18"/>
              </w:rPr>
              <w:t xml:space="preserve"> (Short Lesson)</w:t>
            </w:r>
          </w:p>
          <w:p w14:paraId="0B38A9E8" w14:textId="23ACE34D" w:rsidR="00C27E91" w:rsidRPr="00B736D2" w:rsidRDefault="00BC614C" w:rsidP="00C27E91">
            <w:pPr>
              <w:ind w:left="15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2. </w:t>
            </w:r>
            <w:r w:rsidR="009652D7"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What are the environmental regions of North America?</w:t>
            </w:r>
            <w:r w:rsidR="00F54246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 (1 lesson) </w:t>
            </w:r>
            <w:r w:rsidR="009652D7"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GE MW  </w:t>
            </w:r>
          </w:p>
          <w:p w14:paraId="135A0FE2" w14:textId="4CD71BCA" w:rsidR="009652D7" w:rsidRPr="00B736D2" w:rsidRDefault="00F54246" w:rsidP="00BC614C">
            <w:pPr>
              <w:spacing w:line="239" w:lineRule="auto"/>
              <w:ind w:left="15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F54246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3. </w:t>
            </w:r>
            <w:r w:rsidR="004F6581" w:rsidRPr="00F54246">
              <w:rPr>
                <w:rFonts w:ascii="Avenir Next LT Pro" w:hAnsi="Avenir Next LT Pro"/>
                <w:color w:val="0070C0"/>
                <w:sz w:val="18"/>
                <w:szCs w:val="18"/>
              </w:rPr>
              <w:t>How do humans live in different parts of North America?</w:t>
            </w:r>
            <w:r w:rsidRPr="00F54246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 (1 lesson) GE MW</w:t>
            </w:r>
            <w:r w:rsidR="004F6581" w:rsidRPr="00F54246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 </w:t>
            </w:r>
            <w:r w:rsidR="004F6581"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(Explore differences in cities, towns, rural areas.  Compare lifestyle, land use, population density)</w:t>
            </w:r>
          </w:p>
          <w:p w14:paraId="5C42F392" w14:textId="5DADE604" w:rsidR="009652D7" w:rsidRPr="00B736D2" w:rsidRDefault="00F54246" w:rsidP="00BC614C">
            <w:pPr>
              <w:ind w:left="15"/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>
              <w:rPr>
                <w:rFonts w:ascii="Avenir Next LT Pro" w:hAnsi="Avenir Next LT Pro"/>
                <w:color w:val="0070C0"/>
                <w:sz w:val="18"/>
                <w:szCs w:val="18"/>
              </w:rPr>
              <w:t>4</w:t>
            </w:r>
            <w:r w:rsidR="00BC614C" w:rsidRPr="00F54246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. </w:t>
            </w:r>
            <w:r w:rsidRPr="00F54246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How is North America similar to and different from the UK? </w:t>
            </w:r>
            <w:r w:rsidR="009652D7"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GE MW</w:t>
            </w:r>
            <w:r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 (1 – 2 lessons)</w:t>
            </w:r>
            <w:r w:rsidR="009652D7"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 </w:t>
            </w:r>
          </w:p>
          <w:p w14:paraId="77DC4F2A" w14:textId="77777777" w:rsidR="004F6581" w:rsidRPr="00B736D2" w:rsidRDefault="004F6581" w:rsidP="00BC614C">
            <w:pPr>
              <w:ind w:left="15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</w:p>
          <w:p w14:paraId="02226019" w14:textId="77777777" w:rsidR="004F6581" w:rsidRPr="00B736D2" w:rsidRDefault="004F6581" w:rsidP="00BC614C">
            <w:pPr>
              <w:ind w:left="15"/>
              <w:rPr>
                <w:rFonts w:ascii="Avenir Next LT Pro" w:hAnsi="Avenir Next LT Pro"/>
                <w:sz w:val="18"/>
                <w:szCs w:val="18"/>
              </w:rPr>
            </w:pPr>
          </w:p>
          <w:p w14:paraId="5EA73269" w14:textId="77777777" w:rsidR="00BC614C" w:rsidRPr="00B736D2" w:rsidRDefault="00BC614C" w:rsidP="00BC614C">
            <w:pPr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>FW – Plot a graph of the temperature findings across UK and other European countries from the data collected across the term.</w:t>
            </w:r>
          </w:p>
          <w:p w14:paraId="43711645" w14:textId="77777777" w:rsidR="00C27E91" w:rsidRPr="00B736D2" w:rsidRDefault="00C27E91" w:rsidP="00BC614C">
            <w:pPr>
              <w:rPr>
                <w:rFonts w:ascii="Avenir Next LT Pro" w:hAnsi="Avenir Next LT Pro"/>
                <w:color w:val="FF0000"/>
                <w:sz w:val="18"/>
                <w:szCs w:val="18"/>
              </w:rPr>
            </w:pPr>
          </w:p>
          <w:p w14:paraId="4B28585E" w14:textId="77777777" w:rsidR="00C27E91" w:rsidRPr="00B736D2" w:rsidRDefault="00C27E91" w:rsidP="00BC614C">
            <w:pPr>
              <w:rPr>
                <w:rFonts w:ascii="Avenir Next LT Pro" w:hAnsi="Avenir Next LT Pro"/>
                <w:color w:val="00B05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 xml:space="preserve">Big Question: </w:t>
            </w:r>
          </w:p>
          <w:p w14:paraId="42BE8610" w14:textId="14F2EA52" w:rsidR="00C27E91" w:rsidRPr="00B736D2" w:rsidRDefault="00C27E91" w:rsidP="00BC614C">
            <w:pPr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>How would knowing the human and physical geography help someone explore a region safely and effectively?</w:t>
            </w:r>
          </w:p>
        </w:tc>
      </w:tr>
    </w:tbl>
    <w:p w14:paraId="763DEF65" w14:textId="246AC934" w:rsidR="003B7179" w:rsidRPr="00B736D2" w:rsidRDefault="00D121F8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  <w:r w:rsidRPr="00B736D2">
        <w:rPr>
          <w:rFonts w:ascii="Avenir Next LT Pro" w:hAnsi="Avenir Next LT Pro"/>
          <w:sz w:val="18"/>
          <w:szCs w:val="18"/>
        </w:rPr>
        <w:lastRenderedPageBreak/>
        <w:t xml:space="preserve"> </w:t>
      </w:r>
    </w:p>
    <w:p w14:paraId="65B08E73" w14:textId="77777777" w:rsidR="00AA0689" w:rsidRPr="00B736D2" w:rsidRDefault="00AA0689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13516846" w14:textId="77777777" w:rsidR="00AA0689" w:rsidRPr="00B736D2" w:rsidRDefault="00AA0689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42295A09" w14:textId="77777777" w:rsidR="00AA0689" w:rsidRPr="00B736D2" w:rsidRDefault="00AA0689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2D44975C" w14:textId="77777777" w:rsidR="00AA0689" w:rsidRPr="00B736D2" w:rsidRDefault="00AA0689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3C660361" w14:textId="77777777" w:rsidR="00AA0689" w:rsidRPr="00B736D2" w:rsidRDefault="00AA0689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7C4F3697" w14:textId="77777777" w:rsidR="00AA0689" w:rsidRPr="00B736D2" w:rsidRDefault="00AA0689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21C79F3F" w14:textId="77777777" w:rsidR="00AA0689" w:rsidRPr="00B736D2" w:rsidRDefault="00AA0689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470659A2" w14:textId="77777777" w:rsidR="00AA0689" w:rsidRPr="00B736D2" w:rsidRDefault="00AA0689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53C49F1B" w14:textId="77777777" w:rsidR="00AA0689" w:rsidRPr="00B736D2" w:rsidRDefault="00AA0689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03E224C5" w14:textId="77777777" w:rsidR="00AA0689" w:rsidRPr="00B736D2" w:rsidRDefault="00AA0689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1D1F9819" w14:textId="77777777" w:rsidR="00AA0689" w:rsidRPr="00B736D2" w:rsidRDefault="00AA0689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7D60DB56" w14:textId="77777777" w:rsidR="00AA0689" w:rsidRPr="00B736D2" w:rsidRDefault="00AA0689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240C047D" w14:textId="77777777" w:rsidR="00AA0689" w:rsidRPr="00B736D2" w:rsidRDefault="00AA0689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4C02A597" w14:textId="77777777" w:rsidR="00AA0689" w:rsidRPr="00B736D2" w:rsidRDefault="00AA0689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7605F49D" w14:textId="77777777" w:rsidR="00AA0689" w:rsidRPr="00B736D2" w:rsidRDefault="00AA0689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7B5301A6" w14:textId="77777777" w:rsidR="00AA0689" w:rsidRPr="00B736D2" w:rsidRDefault="00AA0689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73FCBF86" w14:textId="77777777" w:rsidR="00AA0689" w:rsidRPr="00B736D2" w:rsidRDefault="00AA0689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0733325F" w14:textId="77777777" w:rsidR="00AA0689" w:rsidRPr="00B736D2" w:rsidRDefault="00AA0689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353B68F4" w14:textId="77777777" w:rsidR="00AA0689" w:rsidRPr="00B736D2" w:rsidRDefault="00AA0689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0F38E182" w14:textId="77777777" w:rsidR="00AA0689" w:rsidRPr="00B736D2" w:rsidRDefault="00AA0689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0EB13BB6" w14:textId="77777777" w:rsidR="00AA0689" w:rsidRPr="00B736D2" w:rsidRDefault="00AA0689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4EB43C9F" w14:textId="77777777" w:rsidR="00AA0689" w:rsidRPr="00B736D2" w:rsidRDefault="00AA0689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0B805D44" w14:textId="77777777" w:rsidR="00AA0689" w:rsidRPr="00B736D2" w:rsidRDefault="00AA0689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0569E983" w14:textId="77777777" w:rsidR="00AA0689" w:rsidRDefault="00AA0689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79A4CF1F" w14:textId="77777777" w:rsidR="006D6780" w:rsidRPr="00B736D2" w:rsidRDefault="006D6780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08CD448B" w14:textId="77777777" w:rsidR="00AA0689" w:rsidRDefault="00AA0689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786FEB66" w14:textId="77777777" w:rsidR="00F54246" w:rsidRDefault="00F54246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2A0DDAB2" w14:textId="77777777" w:rsidR="00F54246" w:rsidRDefault="00F54246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36CB313B" w14:textId="77777777" w:rsidR="00F54246" w:rsidRDefault="00F54246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428A8E60" w14:textId="77777777" w:rsidR="00F54246" w:rsidRDefault="00F54246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7CE4AD82" w14:textId="77777777" w:rsidR="00F54246" w:rsidRDefault="00F54246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3DA1DB05" w14:textId="77777777" w:rsidR="00F54246" w:rsidRDefault="00F54246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3B068CE9" w14:textId="77777777" w:rsidR="00F54246" w:rsidRDefault="00F54246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34E63D26" w14:textId="77777777" w:rsidR="00F54246" w:rsidRDefault="00F54246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388C6D07" w14:textId="77777777" w:rsidR="00F54246" w:rsidRPr="00B736D2" w:rsidRDefault="00F54246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p w14:paraId="21CB457E" w14:textId="77777777" w:rsidR="00AA0689" w:rsidRPr="00B736D2" w:rsidRDefault="00AA0689" w:rsidP="003B7179">
      <w:pPr>
        <w:spacing w:after="0"/>
        <w:ind w:right="-5585"/>
        <w:jc w:val="both"/>
        <w:rPr>
          <w:rFonts w:ascii="Avenir Next LT Pro" w:hAnsi="Avenir Next LT Pro"/>
          <w:sz w:val="18"/>
          <w:szCs w:val="18"/>
        </w:rPr>
      </w:pPr>
    </w:p>
    <w:tbl>
      <w:tblPr>
        <w:tblStyle w:val="TableGrid"/>
        <w:tblW w:w="15388" w:type="dxa"/>
        <w:tblInd w:w="6" w:type="dxa"/>
        <w:tblCellMar>
          <w:top w:w="42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9652D7" w:rsidRPr="00B736D2" w14:paraId="111AC743" w14:textId="77777777" w:rsidTr="004F6581">
        <w:trPr>
          <w:trHeight w:val="301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B050"/>
          </w:tcPr>
          <w:p w14:paraId="0E4C8BF3" w14:textId="77777777" w:rsidR="009652D7" w:rsidRPr="00B736D2" w:rsidRDefault="00D121F8" w:rsidP="004F6581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51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00B050"/>
          </w:tcPr>
          <w:p w14:paraId="29A1A931" w14:textId="77777777" w:rsidR="009652D7" w:rsidRPr="00B736D2" w:rsidRDefault="009652D7" w:rsidP="004F6581">
            <w:pPr>
              <w:ind w:left="9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>Y6</w:t>
            </w:r>
          </w:p>
        </w:tc>
        <w:tc>
          <w:tcPr>
            <w:tcW w:w="51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14:paraId="39E49451" w14:textId="77777777" w:rsidR="009652D7" w:rsidRPr="00B736D2" w:rsidRDefault="009652D7" w:rsidP="004F6581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</w:tr>
      <w:tr w:rsidR="009652D7" w:rsidRPr="00B736D2" w14:paraId="17C90F33" w14:textId="77777777" w:rsidTr="004F6581">
        <w:trPr>
          <w:trHeight w:val="300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3B8501E3" w14:textId="77777777" w:rsidR="009652D7" w:rsidRPr="00B736D2" w:rsidRDefault="009652D7" w:rsidP="004F6581">
            <w:pPr>
              <w:ind w:left="3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Autumn 2 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78A623FF" w14:textId="77777777" w:rsidR="009652D7" w:rsidRPr="00B736D2" w:rsidRDefault="009652D7" w:rsidP="004F6581">
            <w:pPr>
              <w:ind w:left="9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Spring 2 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18BFF93B" w14:textId="77777777" w:rsidR="009652D7" w:rsidRPr="00B736D2" w:rsidRDefault="009652D7" w:rsidP="004F6581">
            <w:pPr>
              <w:ind w:left="4"/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Summer 2 </w:t>
            </w:r>
          </w:p>
        </w:tc>
      </w:tr>
      <w:tr w:rsidR="009652D7" w:rsidRPr="00B736D2" w14:paraId="66FF5DBC" w14:textId="77777777" w:rsidTr="004F6581">
        <w:trPr>
          <w:trHeight w:val="1199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8C4F0" w14:textId="77777777" w:rsidR="009652D7" w:rsidRPr="00B736D2" w:rsidRDefault="009652D7" w:rsidP="009652D7">
            <w:pPr>
              <w:ind w:left="107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Environment </w:t>
            </w:r>
          </w:p>
          <w:p w14:paraId="4387E183" w14:textId="77777777" w:rsidR="009652D7" w:rsidRPr="00B736D2" w:rsidRDefault="009652D7" w:rsidP="009652D7">
            <w:pPr>
              <w:spacing w:line="248" w:lineRule="auto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To know how our species is affecting the planet and what we can personally do to help (global warming, pollution, recycling, deforestation, population).</w:t>
            </w:r>
            <w:r w:rsidRPr="00B736D2">
              <w:rPr>
                <w:rFonts w:ascii="Avenir Next LT Pro" w:eastAsia="Times New Roman" w:hAnsi="Avenir Next LT Pro" w:cs="Times New Roman"/>
                <w:sz w:val="18"/>
                <w:szCs w:val="18"/>
              </w:rPr>
              <w:t xml:space="preserve"> </w:t>
            </w:r>
          </w:p>
          <w:p w14:paraId="4EE32C84" w14:textId="77777777" w:rsidR="009652D7" w:rsidRPr="00B736D2" w:rsidRDefault="009652D7" w:rsidP="009652D7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  <w:p w14:paraId="7C2F9A31" w14:textId="22A33254" w:rsidR="009652D7" w:rsidRPr="00B736D2" w:rsidRDefault="001626D8" w:rsidP="001626D8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1. </w:t>
            </w:r>
            <w:r w:rsidR="00F54246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What does a thematic map look </w:t>
            </w:r>
            <w:proofErr w:type="gramStart"/>
            <w:r w:rsidR="00F54246">
              <w:rPr>
                <w:rFonts w:ascii="Avenir Next LT Pro" w:hAnsi="Avenir Next LT Pro"/>
                <w:color w:val="0070C0"/>
                <w:sz w:val="18"/>
                <w:szCs w:val="18"/>
              </w:rPr>
              <w:t>like?</w:t>
            </w:r>
            <w:r w:rsidR="009652D7"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.</w:t>
            </w:r>
            <w:proofErr w:type="gramEnd"/>
            <w:r w:rsidR="009652D7"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 MW GE </w:t>
            </w:r>
          </w:p>
          <w:p w14:paraId="493B4CA0" w14:textId="47F3ABC1" w:rsidR="009652D7" w:rsidRPr="00B736D2" w:rsidRDefault="001626D8" w:rsidP="001626D8">
            <w:pPr>
              <w:spacing w:line="239" w:lineRule="auto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2. </w:t>
            </w:r>
            <w:r w:rsidR="009652D7"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What is the effect of the human population having on the environment? FW GE </w:t>
            </w:r>
          </w:p>
          <w:p w14:paraId="02F775AA" w14:textId="678AD75B" w:rsidR="009652D7" w:rsidRPr="00B736D2" w:rsidRDefault="001626D8" w:rsidP="001626D8">
            <w:pPr>
              <w:spacing w:line="239" w:lineRule="auto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3. </w:t>
            </w:r>
            <w:r w:rsidR="009652D7"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What is the impact of plastic packaging and how can we tackle it? GE </w:t>
            </w:r>
          </w:p>
          <w:p w14:paraId="6A699E92" w14:textId="4380B6E8" w:rsidR="009652D7" w:rsidRPr="00B736D2" w:rsidRDefault="001626D8" w:rsidP="001626D8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4. </w:t>
            </w:r>
            <w:r w:rsidR="009652D7"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What is the impact of deforestation? GE </w:t>
            </w:r>
          </w:p>
          <w:p w14:paraId="70F5407F" w14:textId="6131AA7C" w:rsidR="009652D7" w:rsidRPr="00B736D2" w:rsidRDefault="001626D8" w:rsidP="001626D8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5. </w:t>
            </w:r>
            <w:r w:rsidR="009652D7"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Why is global warming such an important issue? GE  </w:t>
            </w:r>
          </w:p>
          <w:p w14:paraId="0BB849D7" w14:textId="77777777" w:rsidR="009652D7" w:rsidRPr="00B736D2" w:rsidRDefault="009652D7" w:rsidP="009652D7">
            <w:pPr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 </w:t>
            </w:r>
          </w:p>
          <w:p w14:paraId="2BB24A58" w14:textId="77777777" w:rsidR="00E04753" w:rsidRPr="00B736D2" w:rsidRDefault="00E04753" w:rsidP="009652D7">
            <w:pPr>
              <w:rPr>
                <w:rFonts w:ascii="Avenir Next LT Pro" w:hAnsi="Avenir Next LT Pro"/>
                <w:color w:val="0070C0"/>
                <w:sz w:val="18"/>
                <w:szCs w:val="18"/>
              </w:rPr>
            </w:pPr>
          </w:p>
          <w:p w14:paraId="7333FCCC" w14:textId="77777777" w:rsidR="00E04753" w:rsidRPr="00B736D2" w:rsidRDefault="00E04753" w:rsidP="009652D7">
            <w:pPr>
              <w:rPr>
                <w:rFonts w:ascii="Avenir Next LT Pro" w:hAnsi="Avenir Next LT Pro"/>
                <w:sz w:val="18"/>
                <w:szCs w:val="18"/>
              </w:rPr>
            </w:pPr>
          </w:p>
          <w:p w14:paraId="7AB88F59" w14:textId="77777777" w:rsidR="00E04753" w:rsidRPr="00B736D2" w:rsidRDefault="009652D7" w:rsidP="009652D7">
            <w:pPr>
              <w:rPr>
                <w:rFonts w:ascii="Avenir Next LT Pro" w:hAnsi="Avenir Next LT Pro"/>
                <w:color w:val="00B05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  <w:r w:rsidR="00E04753"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>Big Question:</w:t>
            </w:r>
          </w:p>
          <w:p w14:paraId="50BF440E" w14:textId="6C4052E2" w:rsidR="00E04753" w:rsidRPr="00B736D2" w:rsidRDefault="00E04753" w:rsidP="009652D7">
            <w:pPr>
              <w:rPr>
                <w:rFonts w:ascii="Avenir Next LT Pro" w:hAnsi="Avenir Next LT Pro"/>
                <w:color w:val="00B05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 xml:space="preserve">What changes would you make to ensure we are looking after our planet? </w:t>
            </w:r>
          </w:p>
          <w:p w14:paraId="6059B9DD" w14:textId="77777777" w:rsidR="009652D7" w:rsidRPr="00B736D2" w:rsidRDefault="009652D7" w:rsidP="009652D7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  <w:p w14:paraId="6D3C4B3E" w14:textId="77777777" w:rsidR="009652D7" w:rsidRPr="00B736D2" w:rsidRDefault="009652D7" w:rsidP="009652D7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  <w:p w14:paraId="3D1F824F" w14:textId="77777777" w:rsidR="009652D7" w:rsidRPr="00B736D2" w:rsidRDefault="009652D7" w:rsidP="009652D7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  <w:p w14:paraId="7CD6E30B" w14:textId="77777777" w:rsidR="009652D7" w:rsidRPr="00B736D2" w:rsidRDefault="009652D7" w:rsidP="009652D7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10EBC" w14:textId="77777777" w:rsidR="009652D7" w:rsidRPr="00B736D2" w:rsidRDefault="009652D7" w:rsidP="009652D7">
            <w:pPr>
              <w:ind w:left="108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Our World </w:t>
            </w:r>
          </w:p>
          <w:p w14:paraId="212F3850" w14:textId="77777777" w:rsidR="009652D7" w:rsidRPr="00B736D2" w:rsidRDefault="009652D7" w:rsidP="009652D7">
            <w:pPr>
              <w:spacing w:line="238" w:lineRule="auto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To know the geographical features of countries studied using digital mapping, maps, atlases and globes.</w:t>
            </w:r>
            <w:r w:rsidRPr="00B736D2">
              <w:rPr>
                <w:rFonts w:ascii="Avenir Next LT Pro" w:hAnsi="Avenir Next LT Pro"/>
                <w:color w:val="FF0000"/>
                <w:sz w:val="18"/>
                <w:szCs w:val="18"/>
              </w:rPr>
              <w:t xml:space="preserve"> </w:t>
            </w:r>
          </w:p>
          <w:p w14:paraId="2B900BC3" w14:textId="77777777" w:rsidR="009652D7" w:rsidRPr="00B736D2" w:rsidRDefault="009652D7" w:rsidP="009652D7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  <w:p w14:paraId="348D552C" w14:textId="7226351D" w:rsidR="009652D7" w:rsidRPr="00B736D2" w:rsidRDefault="009652D7" w:rsidP="00BC614C">
            <w:pPr>
              <w:spacing w:line="237" w:lineRule="auto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>To build knowledge of the UK and the wider world.</w:t>
            </w:r>
          </w:p>
          <w:p w14:paraId="611A36B0" w14:textId="77777777" w:rsidR="00BC614C" w:rsidRPr="00B736D2" w:rsidRDefault="00BC614C" w:rsidP="00BC614C">
            <w:pPr>
              <w:spacing w:line="237" w:lineRule="auto"/>
              <w:rPr>
                <w:rFonts w:ascii="Avenir Next LT Pro" w:hAnsi="Avenir Next LT Pro"/>
                <w:sz w:val="18"/>
                <w:szCs w:val="18"/>
              </w:rPr>
            </w:pPr>
          </w:p>
          <w:p w14:paraId="2E77C644" w14:textId="268976AE" w:rsidR="00BC614C" w:rsidRPr="00B736D2" w:rsidRDefault="00BC614C" w:rsidP="00BC614C">
            <w:pPr>
              <w:spacing w:line="237" w:lineRule="auto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1. How can I represent the world accurately? MW</w:t>
            </w:r>
          </w:p>
          <w:p w14:paraId="076F6345" w14:textId="57730E07" w:rsidR="00BC614C" w:rsidRPr="00B736D2" w:rsidRDefault="00BC614C" w:rsidP="00BC614C">
            <w:pPr>
              <w:spacing w:line="237" w:lineRule="auto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2. Why are mountain ranges important? GE LK PG</w:t>
            </w:r>
          </w:p>
          <w:p w14:paraId="0B097803" w14:textId="7B342862" w:rsidR="00BC614C" w:rsidRPr="00B736D2" w:rsidRDefault="00BC614C" w:rsidP="00BC614C">
            <w:pPr>
              <w:spacing w:line="237" w:lineRule="auto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3. Why are plateaus important? GE LK PG</w:t>
            </w:r>
          </w:p>
          <w:p w14:paraId="26424510" w14:textId="69799A69" w:rsidR="00BC614C" w:rsidRPr="00B736D2" w:rsidRDefault="00BC614C" w:rsidP="00BC614C">
            <w:pPr>
              <w:spacing w:line="237" w:lineRule="auto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4. Why are plains important? GE LK PG</w:t>
            </w:r>
          </w:p>
          <w:p w14:paraId="73DD0839" w14:textId="77777777" w:rsidR="008E40E6" w:rsidRPr="00B736D2" w:rsidRDefault="008E40E6" w:rsidP="00BC614C">
            <w:pPr>
              <w:spacing w:line="237" w:lineRule="auto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</w:p>
          <w:p w14:paraId="3FD615BA" w14:textId="24CB55F6" w:rsidR="008E40E6" w:rsidRPr="00B736D2" w:rsidRDefault="008E40E6" w:rsidP="00BC614C">
            <w:pPr>
              <w:spacing w:line="237" w:lineRule="auto"/>
              <w:rPr>
                <w:rFonts w:ascii="Avenir Next LT Pro" w:hAnsi="Avenir Next LT Pro"/>
                <w:color w:val="00B05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>Big Question:</w:t>
            </w:r>
          </w:p>
          <w:p w14:paraId="45B888D6" w14:textId="10FFCC05" w:rsidR="008E40E6" w:rsidRPr="00B736D2" w:rsidRDefault="008E40E6" w:rsidP="00BC614C">
            <w:pPr>
              <w:spacing w:line="237" w:lineRule="auto"/>
              <w:rPr>
                <w:rFonts w:ascii="Avenir Next LT Pro" w:hAnsi="Avenir Next LT Pro"/>
                <w:color w:val="00B05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>Why might people choose to live on plains rather than plateaus or mountains?</w:t>
            </w:r>
          </w:p>
          <w:p w14:paraId="2D0936F4" w14:textId="77777777" w:rsidR="009652D7" w:rsidRPr="00B736D2" w:rsidRDefault="009652D7" w:rsidP="009652D7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 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DEA6F" w14:textId="77777777" w:rsidR="009652D7" w:rsidRPr="00B736D2" w:rsidRDefault="009652D7" w:rsidP="009652D7">
            <w:pPr>
              <w:ind w:left="108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b/>
                <w:sz w:val="18"/>
                <w:szCs w:val="18"/>
              </w:rPr>
              <w:t xml:space="preserve">Conwy – Tourism/Mountains </w:t>
            </w:r>
          </w:p>
          <w:p w14:paraId="40677C37" w14:textId="77777777" w:rsidR="009652D7" w:rsidRPr="00B736D2" w:rsidRDefault="009652D7" w:rsidP="009652D7">
            <w:pPr>
              <w:spacing w:line="239" w:lineRule="auto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To explain different types of settlement and land use, economic activity including trade links and the distribution of natural resources including energy, food, minerals and water.  </w:t>
            </w:r>
          </w:p>
          <w:p w14:paraId="3D0F21B7" w14:textId="77777777" w:rsidR="00AA0689" w:rsidRPr="00B736D2" w:rsidRDefault="00AA0689" w:rsidP="009652D7">
            <w:pPr>
              <w:spacing w:line="239" w:lineRule="auto"/>
              <w:rPr>
                <w:rFonts w:ascii="Avenir Next LT Pro" w:hAnsi="Avenir Next LT Pro"/>
                <w:sz w:val="18"/>
                <w:szCs w:val="18"/>
              </w:rPr>
            </w:pPr>
          </w:p>
          <w:p w14:paraId="5049D871" w14:textId="77777777" w:rsidR="004F6581" w:rsidRPr="00B736D2" w:rsidRDefault="009652D7" w:rsidP="009652D7">
            <w:pPr>
              <w:spacing w:after="1" w:line="238" w:lineRule="auto"/>
              <w:ind w:right="394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To describe and understand key aspects of physical geography, including mountains (and their location). </w:t>
            </w:r>
          </w:p>
          <w:p w14:paraId="1714DD26" w14:textId="77777777" w:rsidR="004F6581" w:rsidRPr="00B736D2" w:rsidRDefault="004F6581" w:rsidP="009652D7">
            <w:pPr>
              <w:spacing w:after="1" w:line="238" w:lineRule="auto"/>
              <w:ind w:right="394"/>
              <w:rPr>
                <w:rFonts w:ascii="Avenir Next LT Pro" w:hAnsi="Avenir Next LT Pro"/>
                <w:sz w:val="18"/>
                <w:szCs w:val="18"/>
              </w:rPr>
            </w:pPr>
          </w:p>
          <w:p w14:paraId="5D15264A" w14:textId="3C014084" w:rsidR="009652D7" w:rsidRPr="00B736D2" w:rsidRDefault="009652D7" w:rsidP="009652D7">
            <w:pPr>
              <w:spacing w:after="1" w:line="238" w:lineRule="auto"/>
              <w:ind w:right="394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To have OS knowledge of Conwy and surrounding geographical features </w:t>
            </w:r>
          </w:p>
          <w:p w14:paraId="2ABEDC1B" w14:textId="77777777" w:rsidR="00AA0689" w:rsidRPr="00B736D2" w:rsidRDefault="00AA0689" w:rsidP="009652D7">
            <w:pPr>
              <w:spacing w:after="1" w:line="238" w:lineRule="auto"/>
              <w:ind w:right="394"/>
              <w:rPr>
                <w:rFonts w:ascii="Avenir Next LT Pro" w:hAnsi="Avenir Next LT Pro"/>
                <w:sz w:val="18"/>
                <w:szCs w:val="18"/>
              </w:rPr>
            </w:pPr>
          </w:p>
          <w:p w14:paraId="0C20BAEA" w14:textId="77777777" w:rsidR="00AA0689" w:rsidRPr="00B736D2" w:rsidRDefault="009652D7" w:rsidP="009652D7">
            <w:pPr>
              <w:spacing w:line="239" w:lineRule="auto"/>
              <w:ind w:right="185"/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sz w:val="18"/>
                <w:szCs w:val="18"/>
              </w:rPr>
              <w:t xml:space="preserve">To identify &amp; explain different viewpoints e.g. Do the people of North Wales always welcome tourists? </w:t>
            </w:r>
          </w:p>
          <w:p w14:paraId="08B517CA" w14:textId="77777777" w:rsidR="00AA0689" w:rsidRPr="00B736D2" w:rsidRDefault="00AA0689" w:rsidP="009652D7">
            <w:pPr>
              <w:spacing w:line="239" w:lineRule="auto"/>
              <w:ind w:right="185"/>
              <w:rPr>
                <w:rFonts w:ascii="Avenir Next LT Pro" w:hAnsi="Avenir Next LT Pro"/>
                <w:sz w:val="18"/>
                <w:szCs w:val="18"/>
              </w:rPr>
            </w:pPr>
          </w:p>
          <w:p w14:paraId="0429A5EA" w14:textId="77777777" w:rsidR="004F6581" w:rsidRPr="00B736D2" w:rsidRDefault="004F6581" w:rsidP="009652D7">
            <w:pPr>
              <w:spacing w:line="239" w:lineRule="auto"/>
              <w:ind w:right="185"/>
              <w:rPr>
                <w:rFonts w:ascii="Avenir Next LT Pro" w:hAnsi="Avenir Next LT Pro"/>
                <w:sz w:val="18"/>
                <w:szCs w:val="18"/>
              </w:rPr>
            </w:pPr>
          </w:p>
          <w:p w14:paraId="312946D1" w14:textId="77777777" w:rsidR="004F6581" w:rsidRPr="00B736D2" w:rsidRDefault="004F6581" w:rsidP="009652D7">
            <w:pPr>
              <w:spacing w:line="239" w:lineRule="auto"/>
              <w:ind w:right="185"/>
              <w:rPr>
                <w:rFonts w:ascii="Avenir Next LT Pro" w:hAnsi="Avenir Next LT Pro"/>
                <w:sz w:val="18"/>
                <w:szCs w:val="18"/>
              </w:rPr>
            </w:pPr>
          </w:p>
          <w:p w14:paraId="11A15D27" w14:textId="0FC1E892" w:rsidR="009652D7" w:rsidRPr="00B72F0D" w:rsidRDefault="00C27E91" w:rsidP="00C27E91">
            <w:pPr>
              <w:spacing w:line="239" w:lineRule="auto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70C0"/>
                <w:sz w:val="18"/>
                <w:szCs w:val="18"/>
              </w:rPr>
              <w:t>1</w:t>
            </w:r>
            <w:r w:rsidRPr="00B72F0D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. </w:t>
            </w:r>
            <w:r w:rsidR="009652D7" w:rsidRPr="00B72F0D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What is the positive and negative impact of tourism on a seaside town? GE FW MW </w:t>
            </w:r>
          </w:p>
          <w:p w14:paraId="767F5564" w14:textId="783866A8" w:rsidR="009652D7" w:rsidRPr="00B72F0D" w:rsidRDefault="00C27E91" w:rsidP="00C27E91">
            <w:pPr>
              <w:spacing w:line="239" w:lineRule="auto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2F0D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2. </w:t>
            </w:r>
            <w:r w:rsidR="00B72F0D" w:rsidRPr="00B72F0D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What are the key features of Conwy? </w:t>
            </w:r>
            <w:r w:rsidR="009652D7" w:rsidRPr="00B72F0D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MW </w:t>
            </w:r>
          </w:p>
          <w:p w14:paraId="0DFBCE53" w14:textId="2C2D657F" w:rsidR="009652D7" w:rsidRPr="00B72F0D" w:rsidRDefault="00C27E91" w:rsidP="00C27E91">
            <w:pPr>
              <w:spacing w:line="239" w:lineRule="auto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2F0D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3. </w:t>
            </w:r>
            <w:r w:rsidR="00B72F0D" w:rsidRPr="00B72F0D">
              <w:rPr>
                <w:rFonts w:ascii="Avenir Next LT Pro" w:hAnsi="Avenir Next LT Pro"/>
                <w:color w:val="0070C0"/>
                <w:sz w:val="18"/>
                <w:szCs w:val="18"/>
              </w:rPr>
              <w:t>How can I navigate myself around Conwy?</w:t>
            </w:r>
            <w:r w:rsidR="009652D7" w:rsidRPr="00B72F0D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 MW </w:t>
            </w:r>
          </w:p>
          <w:p w14:paraId="41C4ECDA" w14:textId="0E9C9EBF" w:rsidR="009652D7" w:rsidRPr="00B72F0D" w:rsidRDefault="00C27E91" w:rsidP="009652D7">
            <w:pPr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2F0D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4. </w:t>
            </w:r>
            <w:r w:rsidR="009652D7" w:rsidRPr="00B72F0D">
              <w:rPr>
                <w:rFonts w:ascii="Avenir Next LT Pro" w:hAnsi="Avenir Next LT Pro"/>
                <w:color w:val="0070C0"/>
                <w:sz w:val="18"/>
                <w:szCs w:val="18"/>
              </w:rPr>
              <w:t>What are the different types of settlement and land use in North Wales</w:t>
            </w:r>
            <w:r w:rsidR="004F6581" w:rsidRPr="00B72F0D">
              <w:rPr>
                <w:rFonts w:ascii="Avenir Next LT Pro" w:hAnsi="Avenir Next LT Pro"/>
                <w:color w:val="0070C0"/>
                <w:sz w:val="18"/>
                <w:szCs w:val="18"/>
              </w:rPr>
              <w:t>?</w:t>
            </w:r>
            <w:r w:rsidR="009652D7" w:rsidRPr="00B72F0D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 (Conwy, </w:t>
            </w:r>
            <w:proofErr w:type="spellStart"/>
            <w:r w:rsidR="009652D7" w:rsidRPr="00B72F0D">
              <w:rPr>
                <w:rFonts w:ascii="Avenir Next LT Pro" w:hAnsi="Avenir Next LT Pro"/>
                <w:color w:val="0070C0"/>
                <w:sz w:val="18"/>
                <w:szCs w:val="18"/>
              </w:rPr>
              <w:t>LLandudno</w:t>
            </w:r>
            <w:proofErr w:type="spellEnd"/>
            <w:r w:rsidR="009652D7" w:rsidRPr="00B72F0D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) </w:t>
            </w:r>
          </w:p>
          <w:p w14:paraId="548B1AD2" w14:textId="73679A35" w:rsidR="009652D7" w:rsidRPr="00B72F0D" w:rsidRDefault="00C27E91" w:rsidP="007A354D">
            <w:pPr>
              <w:pStyle w:val="ListParagraph"/>
              <w:ind w:left="0"/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2F0D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5. </w:t>
            </w:r>
            <w:r w:rsidR="00B72F0D" w:rsidRPr="00B72F0D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What are the key physical features of Snowden? </w:t>
            </w:r>
            <w:r w:rsidR="009652D7" w:rsidRPr="00B72F0D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GE FW </w:t>
            </w:r>
          </w:p>
          <w:p w14:paraId="7790DDE6" w14:textId="77777777" w:rsidR="009652D7" w:rsidRPr="00B72F0D" w:rsidRDefault="009652D7" w:rsidP="009652D7">
            <w:pPr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2F0D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 </w:t>
            </w:r>
          </w:p>
          <w:p w14:paraId="0B9DCB2D" w14:textId="77777777" w:rsidR="009652D7" w:rsidRPr="00B72F0D" w:rsidRDefault="009652D7" w:rsidP="009652D7">
            <w:pPr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2F0D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Whilst in Conwy: </w:t>
            </w:r>
          </w:p>
          <w:p w14:paraId="1D222D71" w14:textId="77777777" w:rsidR="009652D7" w:rsidRPr="00B72F0D" w:rsidRDefault="00C27E91" w:rsidP="00C27E91">
            <w:pPr>
              <w:rPr>
                <w:rFonts w:ascii="Avenir Next LT Pro" w:hAnsi="Avenir Next LT Pro"/>
                <w:color w:val="0070C0"/>
                <w:sz w:val="18"/>
                <w:szCs w:val="18"/>
              </w:rPr>
            </w:pPr>
            <w:r w:rsidRPr="00B72F0D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6. </w:t>
            </w:r>
            <w:r w:rsidR="009652D7" w:rsidRPr="00B72F0D">
              <w:rPr>
                <w:rFonts w:ascii="Avenir Next LT Pro" w:hAnsi="Avenir Next LT Pro"/>
                <w:color w:val="0070C0"/>
                <w:sz w:val="18"/>
                <w:szCs w:val="18"/>
              </w:rPr>
              <w:t xml:space="preserve">What is the importance of a nature reserve? FW GE </w:t>
            </w:r>
          </w:p>
          <w:p w14:paraId="0963D731" w14:textId="77777777" w:rsidR="00C27E91" w:rsidRPr="00B736D2" w:rsidRDefault="00C27E91" w:rsidP="00C27E91">
            <w:pPr>
              <w:rPr>
                <w:rFonts w:ascii="Avenir Next LT Pro" w:hAnsi="Avenir Next LT Pro"/>
                <w:sz w:val="18"/>
                <w:szCs w:val="18"/>
              </w:rPr>
            </w:pPr>
          </w:p>
          <w:p w14:paraId="1F107D53" w14:textId="6AABF6D7" w:rsidR="00C27E91" w:rsidRPr="00B736D2" w:rsidRDefault="00C27E91" w:rsidP="00C27E91">
            <w:pPr>
              <w:rPr>
                <w:rFonts w:ascii="Avenir Next LT Pro" w:hAnsi="Avenir Next LT Pro"/>
                <w:color w:val="00B05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>Big Question</w:t>
            </w:r>
            <w:r w:rsidR="007A354D"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>s</w:t>
            </w: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>:</w:t>
            </w:r>
          </w:p>
          <w:p w14:paraId="6C2E17C5" w14:textId="77777777" w:rsidR="00C27E91" w:rsidRPr="00B736D2" w:rsidRDefault="00C27E91" w:rsidP="00C27E91">
            <w:pPr>
              <w:rPr>
                <w:rFonts w:ascii="Avenir Next LT Pro" w:hAnsi="Avenir Next LT Pro"/>
                <w:color w:val="00B050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>How can a seaside town like Conwy attract visitors but protect its environment?</w:t>
            </w:r>
          </w:p>
          <w:p w14:paraId="3F883253" w14:textId="3F52E1AB" w:rsidR="007A354D" w:rsidRPr="00B736D2" w:rsidRDefault="007A354D" w:rsidP="00C27E91">
            <w:pPr>
              <w:rPr>
                <w:rFonts w:ascii="Avenir Next LT Pro" w:hAnsi="Avenir Next LT Pro"/>
                <w:sz w:val="18"/>
                <w:szCs w:val="18"/>
              </w:rPr>
            </w:pPr>
            <w:r w:rsidRPr="00B736D2">
              <w:rPr>
                <w:rFonts w:ascii="Avenir Next LT Pro" w:hAnsi="Avenir Next LT Pro"/>
                <w:color w:val="00B050"/>
                <w:sz w:val="18"/>
                <w:szCs w:val="18"/>
              </w:rPr>
              <w:t>Do the people of North Wales always welcome tourists?</w:t>
            </w:r>
          </w:p>
        </w:tc>
      </w:tr>
    </w:tbl>
    <w:p w14:paraId="6DBBEF5A" w14:textId="77777777" w:rsidR="007E0B48" w:rsidRPr="00B736D2" w:rsidRDefault="007E0B48" w:rsidP="00FF4D22">
      <w:pPr>
        <w:spacing w:after="0"/>
        <w:jc w:val="both"/>
        <w:rPr>
          <w:rFonts w:ascii="Avenir Next LT Pro" w:hAnsi="Avenir Next LT Pro"/>
          <w:sz w:val="18"/>
          <w:szCs w:val="18"/>
        </w:rPr>
      </w:pPr>
    </w:p>
    <w:sectPr w:rsidR="007E0B48" w:rsidRPr="00B736D2">
      <w:headerReference w:type="even" r:id="rId8"/>
      <w:headerReference w:type="default" r:id="rId9"/>
      <w:footerReference w:type="default" r:id="rId10"/>
      <w:headerReference w:type="first" r:id="rId11"/>
      <w:pgSz w:w="16838" w:h="11906" w:orient="landscape"/>
      <w:pgMar w:top="1964" w:right="8378" w:bottom="740" w:left="720" w:header="339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807515" w14:textId="77777777" w:rsidR="00AC293E" w:rsidRDefault="00D121F8">
      <w:pPr>
        <w:spacing w:after="0" w:line="240" w:lineRule="auto"/>
      </w:pPr>
      <w:r>
        <w:separator/>
      </w:r>
    </w:p>
  </w:endnote>
  <w:endnote w:type="continuationSeparator" w:id="0">
    <w:p w14:paraId="14228E81" w14:textId="77777777" w:rsidR="00AC293E" w:rsidRDefault="00D121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Rollerscript Smooth">
    <w:altName w:val="Calibri"/>
    <w:charset w:val="00"/>
    <w:family w:val="script"/>
    <w:pitch w:val="variable"/>
    <w:sig w:usb0="00000007" w:usb1="02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68792E" w14:textId="77777777" w:rsidR="00C83AAB" w:rsidRPr="00C61A91" w:rsidRDefault="00C83AAB" w:rsidP="00C83AAB">
    <w:pPr>
      <w:pStyle w:val="Footer"/>
      <w:ind w:right="-6152"/>
      <w:jc w:val="center"/>
      <w:rPr>
        <w:rFonts w:ascii="Rollerscript Smooth" w:hAnsi="Rollerscript Smooth"/>
        <w:sz w:val="28"/>
      </w:rPr>
    </w:pPr>
    <w:r w:rsidRPr="00C61A91">
      <w:rPr>
        <w:rFonts w:ascii="Rollerscript Smooth" w:hAnsi="Rollerscript Smooth"/>
        <w:b/>
        <w:sz w:val="30"/>
      </w:rPr>
      <w:t>F</w:t>
    </w:r>
    <w:r w:rsidRPr="00C61A91">
      <w:rPr>
        <w:rFonts w:ascii="Rollerscript Smooth" w:hAnsi="Rollerscript Smooth"/>
        <w:sz w:val="28"/>
      </w:rPr>
      <w:t xml:space="preserve">riendship • </w:t>
    </w:r>
    <w:r w:rsidRPr="00C61A91">
      <w:rPr>
        <w:rFonts w:ascii="Rollerscript Smooth" w:hAnsi="Rollerscript Smooth"/>
        <w:b/>
        <w:sz w:val="30"/>
      </w:rPr>
      <w:t>R</w:t>
    </w:r>
    <w:r w:rsidRPr="00C61A91">
      <w:rPr>
        <w:rFonts w:ascii="Rollerscript Smooth" w:hAnsi="Rollerscript Smooth"/>
        <w:sz w:val="28"/>
      </w:rPr>
      <w:t xml:space="preserve">espect • </w:t>
    </w:r>
    <w:r w:rsidRPr="00C61A91">
      <w:rPr>
        <w:rFonts w:ascii="Rollerscript Smooth" w:hAnsi="Rollerscript Smooth"/>
        <w:b/>
        <w:sz w:val="30"/>
      </w:rPr>
      <w:t>I</w:t>
    </w:r>
    <w:r w:rsidRPr="00C61A91">
      <w:rPr>
        <w:rFonts w:ascii="Rollerscript Smooth" w:hAnsi="Rollerscript Smooth"/>
        <w:sz w:val="28"/>
      </w:rPr>
      <w:t xml:space="preserve">nclusion • </w:t>
    </w:r>
    <w:r w:rsidRPr="00C61A91">
      <w:rPr>
        <w:rFonts w:ascii="Rollerscript Smooth" w:hAnsi="Rollerscript Smooth"/>
        <w:b/>
        <w:sz w:val="30"/>
      </w:rPr>
      <w:t>E</w:t>
    </w:r>
    <w:r w:rsidRPr="00C61A91">
      <w:rPr>
        <w:rFonts w:ascii="Rollerscript Smooth" w:hAnsi="Rollerscript Smooth"/>
        <w:sz w:val="28"/>
      </w:rPr>
      <w:t xml:space="preserve">nthusiasm • </w:t>
    </w:r>
    <w:r w:rsidRPr="00C61A91">
      <w:rPr>
        <w:rFonts w:ascii="Rollerscript Smooth" w:hAnsi="Rollerscript Smooth"/>
        <w:b/>
        <w:sz w:val="30"/>
      </w:rPr>
      <w:t>N</w:t>
    </w:r>
    <w:r w:rsidRPr="00C61A91">
      <w:rPr>
        <w:rFonts w:ascii="Rollerscript Smooth" w:hAnsi="Rollerscript Smooth"/>
        <w:sz w:val="28"/>
      </w:rPr>
      <w:t xml:space="preserve">urture • </w:t>
    </w:r>
    <w:r w:rsidRPr="00C61A91">
      <w:rPr>
        <w:rFonts w:ascii="Rollerscript Smooth" w:hAnsi="Rollerscript Smooth"/>
        <w:b/>
        <w:sz w:val="30"/>
      </w:rPr>
      <w:t>D</w:t>
    </w:r>
    <w:r w:rsidRPr="00C61A91">
      <w:rPr>
        <w:rFonts w:ascii="Rollerscript Smooth" w:hAnsi="Rollerscript Smooth"/>
        <w:sz w:val="28"/>
      </w:rPr>
      <w:t>etermination</w:t>
    </w:r>
  </w:p>
  <w:p w14:paraId="7EFDBAAA" w14:textId="77777777" w:rsidR="002F60F2" w:rsidRDefault="002F60F2" w:rsidP="00C83AAB">
    <w:pPr>
      <w:pStyle w:val="Footer"/>
      <w:tabs>
        <w:tab w:val="clear" w:pos="4513"/>
        <w:tab w:val="clear" w:pos="9026"/>
        <w:tab w:val="left" w:pos="5387"/>
      </w:tabs>
      <w:ind w:right="-487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99E358" w14:textId="77777777" w:rsidR="00AC293E" w:rsidRDefault="00D121F8">
      <w:pPr>
        <w:spacing w:after="0" w:line="240" w:lineRule="auto"/>
      </w:pPr>
      <w:r>
        <w:separator/>
      </w:r>
    </w:p>
  </w:footnote>
  <w:footnote w:type="continuationSeparator" w:id="0">
    <w:p w14:paraId="27093FF1" w14:textId="77777777" w:rsidR="00AC293E" w:rsidRDefault="00D121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50F9D4" w14:textId="77777777" w:rsidR="007E0B48" w:rsidRDefault="00D121F8">
    <w:pPr>
      <w:spacing w:after="135"/>
      <w:ind w:left="3799" w:right="-2204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0" wp14:anchorId="0AA1FA4B" wp14:editId="030BB7A3">
          <wp:simplePos x="0" y="0"/>
          <wp:positionH relativeFrom="page">
            <wp:posOffset>6837045</wp:posOffset>
          </wp:positionH>
          <wp:positionV relativeFrom="page">
            <wp:posOffset>215227</wp:posOffset>
          </wp:positionV>
          <wp:extent cx="826770" cy="832650"/>
          <wp:effectExtent l="0" t="0" r="0" b="0"/>
          <wp:wrapSquare wrapText="bothSides"/>
          <wp:docPr id="18" name="Picture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6770" cy="832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3909804" wp14:editId="0D24CD51">
              <wp:simplePos x="0" y="0"/>
              <wp:positionH relativeFrom="page">
                <wp:posOffset>2869565</wp:posOffset>
              </wp:positionH>
              <wp:positionV relativeFrom="page">
                <wp:posOffset>244475</wp:posOffset>
              </wp:positionV>
              <wp:extent cx="920750" cy="877316"/>
              <wp:effectExtent l="0" t="0" r="0" b="0"/>
              <wp:wrapSquare wrapText="bothSides"/>
              <wp:docPr id="21121" name="Group 2112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20750" cy="877316"/>
                        <a:chOff x="0" y="0"/>
                        <a:chExt cx="920750" cy="877316"/>
                      </a:xfrm>
                    </wpg:grpSpPr>
                    <pic:pic xmlns:pic="http://schemas.openxmlformats.org/drawingml/2006/picture">
                      <pic:nvPicPr>
                        <pic:cNvPr id="21122" name="Picture 2112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9050" y="19050"/>
                          <a:ext cx="882650" cy="83921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123" name="Picture 21123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16891" y="17653"/>
                          <a:ext cx="884682" cy="84048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1124" name="Shape 21124"/>
                      <wps:cNvSpPr/>
                      <wps:spPr>
                        <a:xfrm>
                          <a:off x="15240" y="15240"/>
                          <a:ext cx="445135" cy="8468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5135" h="846836">
                              <a:moveTo>
                                <a:pt x="0" y="0"/>
                              </a:moveTo>
                              <a:lnTo>
                                <a:pt x="445135" y="0"/>
                              </a:lnTo>
                              <a:lnTo>
                                <a:pt x="445135" y="3810"/>
                              </a:lnTo>
                              <a:lnTo>
                                <a:pt x="3810" y="3810"/>
                              </a:lnTo>
                              <a:lnTo>
                                <a:pt x="3810" y="843026"/>
                              </a:lnTo>
                              <a:lnTo>
                                <a:pt x="445135" y="843026"/>
                              </a:lnTo>
                              <a:lnTo>
                                <a:pt x="445135" y="846836"/>
                              </a:lnTo>
                              <a:lnTo>
                                <a:pt x="0" y="84683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2D05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25" name="Shape 21125"/>
                      <wps:cNvSpPr/>
                      <wps:spPr>
                        <a:xfrm>
                          <a:off x="0" y="0"/>
                          <a:ext cx="460375" cy="8773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0375" h="877316">
                              <a:moveTo>
                                <a:pt x="0" y="0"/>
                              </a:moveTo>
                              <a:lnTo>
                                <a:pt x="460375" y="0"/>
                              </a:lnTo>
                              <a:lnTo>
                                <a:pt x="460375" y="11430"/>
                              </a:lnTo>
                              <a:lnTo>
                                <a:pt x="11430" y="11430"/>
                              </a:lnTo>
                              <a:lnTo>
                                <a:pt x="11430" y="865886"/>
                              </a:lnTo>
                              <a:lnTo>
                                <a:pt x="460375" y="865886"/>
                              </a:lnTo>
                              <a:lnTo>
                                <a:pt x="460375" y="877316"/>
                              </a:lnTo>
                              <a:lnTo>
                                <a:pt x="0" y="8773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2D05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26" name="Shape 21126"/>
                      <wps:cNvSpPr/>
                      <wps:spPr>
                        <a:xfrm>
                          <a:off x="460375" y="15240"/>
                          <a:ext cx="445135" cy="8468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5135" h="846836">
                              <a:moveTo>
                                <a:pt x="0" y="0"/>
                              </a:moveTo>
                              <a:lnTo>
                                <a:pt x="445135" y="0"/>
                              </a:lnTo>
                              <a:lnTo>
                                <a:pt x="445135" y="846836"/>
                              </a:lnTo>
                              <a:lnTo>
                                <a:pt x="0" y="846836"/>
                              </a:lnTo>
                              <a:lnTo>
                                <a:pt x="0" y="843026"/>
                              </a:lnTo>
                              <a:lnTo>
                                <a:pt x="441325" y="843026"/>
                              </a:lnTo>
                              <a:lnTo>
                                <a:pt x="441325" y="3810"/>
                              </a:lnTo>
                              <a:lnTo>
                                <a:pt x="0" y="381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2D05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27" name="Shape 21127"/>
                      <wps:cNvSpPr/>
                      <wps:spPr>
                        <a:xfrm>
                          <a:off x="460375" y="0"/>
                          <a:ext cx="460375" cy="8773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0375" h="877316">
                              <a:moveTo>
                                <a:pt x="0" y="0"/>
                              </a:moveTo>
                              <a:lnTo>
                                <a:pt x="460375" y="0"/>
                              </a:lnTo>
                              <a:lnTo>
                                <a:pt x="460375" y="877316"/>
                              </a:lnTo>
                              <a:lnTo>
                                <a:pt x="0" y="877316"/>
                              </a:lnTo>
                              <a:lnTo>
                                <a:pt x="0" y="865886"/>
                              </a:lnTo>
                              <a:lnTo>
                                <a:pt x="448945" y="865886"/>
                              </a:lnTo>
                              <a:lnTo>
                                <a:pt x="448945" y="11430"/>
                              </a:lnTo>
                              <a:lnTo>
                                <a:pt x="0" y="1143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2D05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group w14:anchorId="463232B8" id="Group 21121" o:spid="_x0000_s1026" style="position:absolute;margin-left:225.95pt;margin-top:19.25pt;width:72.5pt;height:69.1pt;z-index:251659264;mso-position-horizontal-relative:page;mso-position-vertical-relative:page" coordsize="9207,8773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1122" o:spid="_x0000_s1027" type="#_x0000_t75" style="position:absolute;left:190;top:190;width:8827;height:8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">
                <v:imagedata r:id="rId4" o:title=""/>
              </v:shape>
              <v:shape id="Picture 21123" o:spid="_x0000_s1028" type="#_x0000_t75" style="position:absolute;left:168;top:176;width:8847;height:84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">
                <v:imagedata r:id="rId5" o:title=""/>
              </v:shape>
              <v:shape id="Shape 21124" o:spid="_x0000_s1029" style="position:absolute;left:152;top:152;width:4451;height:8468;visibility:visible;mso-wrap-style:square;v-text-anchor:top" coordsize="445135,846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" path="m,l445135,r,3810l3810,3810r,839216l445135,843026r,3810l,846836,,xe" fillcolor="#92d050" stroked="f" strokeweight="0">
                <v:stroke miterlimit="83231f" joinstyle="miter"/>
                <v:path arrowok="t" textboxrect="0,0,445135,846836"/>
              </v:shape>
              <v:shape id="Shape 21125" o:spid="_x0000_s1030" style="position:absolute;width:4603;height:8773;visibility:visible;mso-wrap-style:square;v-text-anchor:top" coordsize="460375,877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" path="m,l460375,r,11430l11430,11430r,854456l460375,865886r,11430l,877316,,xe" fillcolor="#92d050" stroked="f" strokeweight="0">
                <v:stroke miterlimit="83231f" joinstyle="miter"/>
                <v:path arrowok="t" textboxrect="0,0,460375,877316"/>
              </v:shape>
              <v:shape id="Shape 21126" o:spid="_x0000_s1031" style="position:absolute;left:4603;top:152;width:4452;height:8468;visibility:visible;mso-wrap-style:square;v-text-anchor:top" coordsize="445135,846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" path="m,l445135,r,846836l,846836r,-3810l441325,843026r,-839216l,3810,,xe" fillcolor="#92d050" stroked="f" strokeweight="0">
                <v:stroke miterlimit="83231f" joinstyle="miter"/>
                <v:path arrowok="t" textboxrect="0,0,445135,846836"/>
              </v:shape>
              <v:shape id="Shape 21127" o:spid="_x0000_s1032" style="position:absolute;left:4603;width:4604;height:8773;visibility:visible;mso-wrap-style:square;v-text-anchor:top" coordsize="460375,877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" path="m,l460375,r,877316l,877316,,865886r448945,l448945,11430,,11430,,xe" fillcolor="#92d050" stroked="f" strokeweight="0">
                <v:stroke miterlimit="83231f" joinstyle="miter"/>
                <v:path arrowok="t" textboxrect="0,0,460375,877316"/>
              </v:shape>
              <w10:wrap type="square" anchorx="page" anchory="page"/>
            </v:group>
          </w:pict>
        </mc:Fallback>
      </mc:AlternateContent>
    </w:r>
    <w:r>
      <w:rPr>
        <w:b/>
        <w:sz w:val="24"/>
        <w:u w:val="single" w:color="000000"/>
      </w:rPr>
      <w:t>Fernwood Primary and Nursery School</w:t>
    </w:r>
    <w:r>
      <w:rPr>
        <w:b/>
        <w:sz w:val="24"/>
      </w:rPr>
      <w:t xml:space="preserve"> </w:t>
    </w:r>
  </w:p>
  <w:p w14:paraId="038D42D7" w14:textId="77777777" w:rsidR="007E0B48" w:rsidRDefault="00D121F8">
    <w:pPr>
      <w:spacing w:after="135"/>
      <w:ind w:left="3799" w:right="-1957"/>
      <w:jc w:val="center"/>
    </w:pPr>
    <w:r>
      <w:rPr>
        <w:b/>
        <w:sz w:val="24"/>
        <w:u w:val="single" w:color="000000"/>
      </w:rPr>
      <w:t>Subject Implementation Overview</w:t>
    </w:r>
    <w:r>
      <w:rPr>
        <w:b/>
        <w:sz w:val="24"/>
      </w:rPr>
      <w:t xml:space="preserve"> </w:t>
    </w:r>
  </w:p>
  <w:p w14:paraId="5D49D94B" w14:textId="77777777" w:rsidR="007E0B48" w:rsidRDefault="00D121F8">
    <w:pPr>
      <w:spacing w:after="0"/>
      <w:ind w:left="3799" w:right="-616"/>
      <w:jc w:val="center"/>
    </w:pPr>
    <w:r>
      <w:rPr>
        <w:b/>
        <w:sz w:val="24"/>
        <w:u w:val="single" w:color="000000"/>
      </w:rPr>
      <w:t>Geography</w:t>
    </w:r>
    <w:r>
      <w:rPr>
        <w:b/>
        <w:sz w:val="2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67F9CB" w14:textId="77777777" w:rsidR="002F60F2" w:rsidRPr="00C83AAB" w:rsidRDefault="002F60F2" w:rsidP="00C83AAB">
    <w:pPr>
      <w:pStyle w:val="Header"/>
      <w:ind w:right="-4876"/>
      <w:rPr>
        <w:rFonts w:ascii="Rollerscript Smooth" w:hAnsi="Rollerscript Smooth"/>
        <w:color w:val="FF0000"/>
        <w:sz w:val="32"/>
      </w:rPr>
    </w:pPr>
    <w:r w:rsidRPr="00C83AAB">
      <w:rPr>
        <w:rFonts w:ascii="Rollerscript Smooth" w:hAnsi="Rollerscript Smooth"/>
        <w:color w:val="FF0000"/>
        <w:sz w:val="32"/>
      </w:rPr>
      <w:t>Fernwood Primary and Nursery School - Excellence for All</w:t>
    </w:r>
  </w:p>
  <w:p w14:paraId="7CE6BE54" w14:textId="77777777" w:rsidR="007E0B48" w:rsidRPr="00C83AAB" w:rsidRDefault="002F60F2" w:rsidP="002F60F2">
    <w:pPr>
      <w:pStyle w:val="Header"/>
      <w:rPr>
        <w:rFonts w:ascii="Rollerscript Smooth" w:hAnsi="Rollerscript Smooth"/>
        <w:sz w:val="32"/>
      </w:rPr>
    </w:pPr>
    <w:r w:rsidRPr="00C83AAB">
      <w:rPr>
        <w:rFonts w:ascii="Rollerscript Smooth" w:hAnsi="Rollerscript Smooth"/>
        <w:sz w:val="32"/>
      </w:rPr>
      <w:t>Geography Implementation Overview</w:t>
    </w:r>
    <w:r w:rsidRPr="00C83AAB">
      <w:rPr>
        <w:noProof/>
        <w:sz w:val="3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57E54A35" wp14:editId="125CAC6C">
              <wp:simplePos x="0" y="0"/>
              <wp:positionH relativeFrom="page">
                <wp:posOffset>518160</wp:posOffset>
              </wp:positionH>
              <wp:positionV relativeFrom="page">
                <wp:posOffset>220980</wp:posOffset>
              </wp:positionV>
              <wp:extent cx="1074420" cy="975995"/>
              <wp:effectExtent l="0" t="0" r="0" b="0"/>
              <wp:wrapSquare wrapText="bothSides"/>
              <wp:docPr id="21096" name="Group 210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74420" cy="975995"/>
                        <a:chOff x="0" y="0"/>
                        <a:chExt cx="920750" cy="877316"/>
                      </a:xfrm>
                    </wpg:grpSpPr>
                    <pic:pic xmlns:pic="http://schemas.openxmlformats.org/drawingml/2006/picture">
                      <pic:nvPicPr>
                        <pic:cNvPr id="21097" name="Picture 210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9050" y="19050"/>
                          <a:ext cx="882650" cy="83921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098" name="Picture 2109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6891" y="17653"/>
                          <a:ext cx="884682" cy="84048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1099" name="Shape 21099"/>
                      <wps:cNvSpPr/>
                      <wps:spPr>
                        <a:xfrm>
                          <a:off x="15240" y="15240"/>
                          <a:ext cx="445135" cy="8468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5135" h="846836">
                              <a:moveTo>
                                <a:pt x="0" y="0"/>
                              </a:moveTo>
                              <a:lnTo>
                                <a:pt x="445135" y="0"/>
                              </a:lnTo>
                              <a:lnTo>
                                <a:pt x="445135" y="3810"/>
                              </a:lnTo>
                              <a:lnTo>
                                <a:pt x="3810" y="3810"/>
                              </a:lnTo>
                              <a:lnTo>
                                <a:pt x="3810" y="843026"/>
                              </a:lnTo>
                              <a:lnTo>
                                <a:pt x="445135" y="843026"/>
                              </a:lnTo>
                              <a:lnTo>
                                <a:pt x="445135" y="846836"/>
                              </a:lnTo>
                              <a:lnTo>
                                <a:pt x="0" y="84683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2D05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00" name="Shape 21100"/>
                      <wps:cNvSpPr/>
                      <wps:spPr>
                        <a:xfrm>
                          <a:off x="0" y="0"/>
                          <a:ext cx="460375" cy="8773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0375" h="877316">
                              <a:moveTo>
                                <a:pt x="0" y="0"/>
                              </a:moveTo>
                              <a:lnTo>
                                <a:pt x="460375" y="0"/>
                              </a:lnTo>
                              <a:lnTo>
                                <a:pt x="460375" y="11430"/>
                              </a:lnTo>
                              <a:lnTo>
                                <a:pt x="11430" y="11430"/>
                              </a:lnTo>
                              <a:lnTo>
                                <a:pt x="11430" y="865886"/>
                              </a:lnTo>
                              <a:lnTo>
                                <a:pt x="460375" y="865886"/>
                              </a:lnTo>
                              <a:lnTo>
                                <a:pt x="460375" y="877316"/>
                              </a:lnTo>
                              <a:lnTo>
                                <a:pt x="0" y="8773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2D05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01" name="Shape 21101"/>
                      <wps:cNvSpPr/>
                      <wps:spPr>
                        <a:xfrm>
                          <a:off x="460375" y="15240"/>
                          <a:ext cx="445135" cy="8468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5135" h="846836">
                              <a:moveTo>
                                <a:pt x="0" y="0"/>
                              </a:moveTo>
                              <a:lnTo>
                                <a:pt x="445135" y="0"/>
                              </a:lnTo>
                              <a:lnTo>
                                <a:pt x="445135" y="846836"/>
                              </a:lnTo>
                              <a:lnTo>
                                <a:pt x="0" y="846836"/>
                              </a:lnTo>
                              <a:lnTo>
                                <a:pt x="0" y="843026"/>
                              </a:lnTo>
                              <a:lnTo>
                                <a:pt x="441325" y="843026"/>
                              </a:lnTo>
                              <a:lnTo>
                                <a:pt x="441325" y="3810"/>
                              </a:lnTo>
                              <a:lnTo>
                                <a:pt x="0" y="381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2D05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02" name="Shape 21102"/>
                      <wps:cNvSpPr/>
                      <wps:spPr>
                        <a:xfrm>
                          <a:off x="460375" y="0"/>
                          <a:ext cx="460375" cy="8773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0375" h="877316">
                              <a:moveTo>
                                <a:pt x="0" y="0"/>
                              </a:moveTo>
                              <a:lnTo>
                                <a:pt x="460375" y="0"/>
                              </a:lnTo>
                              <a:lnTo>
                                <a:pt x="460375" y="877316"/>
                              </a:lnTo>
                              <a:lnTo>
                                <a:pt x="0" y="877316"/>
                              </a:lnTo>
                              <a:lnTo>
                                <a:pt x="0" y="865886"/>
                              </a:lnTo>
                              <a:lnTo>
                                <a:pt x="448945" y="865886"/>
                              </a:lnTo>
                              <a:lnTo>
                                <a:pt x="448945" y="11430"/>
                              </a:lnTo>
                              <a:lnTo>
                                <a:pt x="0" y="1143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2D05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group w14:anchorId="753F00DB" id="Group 21096" o:spid="_x0000_s1026" style="position:absolute;margin-left:40.8pt;margin-top:17.4pt;width:84.6pt;height:76.85pt;z-index:251661312;mso-position-horizontal-relative:page;mso-position-vertical-relative:page;mso-width-relative:margin;mso-height-relative:margin" coordsize="9207,8773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1097" o:spid="_x0000_s1027" type="#_x0000_t75" style="position:absolute;left:190;top:190;width:8827;height:8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">
                <v:imagedata r:id="rId3" o:title=""/>
              </v:shape>
              <v:shape id="Picture 21098" o:spid="_x0000_s1028" type="#_x0000_t75" style="position:absolute;left:168;top:176;width:8847;height:84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">
                <v:imagedata r:id="rId4" o:title=""/>
              </v:shape>
              <v:shape id="Shape 21099" o:spid="_x0000_s1029" style="position:absolute;left:152;top:152;width:4451;height:8468;visibility:visible;mso-wrap-style:square;v-text-anchor:top" coordsize="445135,846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" path="m,l445135,r,3810l3810,3810r,839216l445135,843026r,3810l,846836,,xe" fillcolor="#92d050" stroked="f" strokeweight="0">
                <v:stroke miterlimit="83231f" joinstyle="miter"/>
                <v:path arrowok="t" textboxrect="0,0,445135,846836"/>
              </v:shape>
              <v:shape id="Shape 21100" o:spid="_x0000_s1030" style="position:absolute;width:4603;height:8773;visibility:visible;mso-wrap-style:square;v-text-anchor:top" coordsize="460375,877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" path="m,l460375,r,11430l11430,11430r,854456l460375,865886r,11430l,877316,,xe" fillcolor="#92d050" stroked="f" strokeweight="0">
                <v:stroke miterlimit="83231f" joinstyle="miter"/>
                <v:path arrowok="t" textboxrect="0,0,460375,877316"/>
              </v:shape>
              <v:shape id="Shape 21101" o:spid="_x0000_s1031" style="position:absolute;left:4603;top:152;width:4452;height:8468;visibility:visible;mso-wrap-style:square;v-text-anchor:top" coordsize="445135,846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" path="m,l445135,r,846836l,846836r,-3810l441325,843026r,-839216l,3810,,xe" fillcolor="#92d050" stroked="f" strokeweight="0">
                <v:stroke miterlimit="83231f" joinstyle="miter"/>
                <v:path arrowok="t" textboxrect="0,0,445135,846836"/>
              </v:shape>
              <v:shape id="Shape 21102" o:spid="_x0000_s1032" style="position:absolute;left:4603;width:4604;height:8773;visibility:visible;mso-wrap-style:square;v-text-anchor:top" coordsize="460375,877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" path="m,l460375,r,877316l,877316,,865886r448945,l448945,11430,,11430,,xe" fillcolor="#92d050" stroked="f" strokeweight="0">
                <v:stroke miterlimit="83231f" joinstyle="miter"/>
                <v:path arrowok="t" textboxrect="0,0,460375,877316"/>
              </v:shape>
              <w10:wrap type="square" anchorx="page" anchory="page"/>
            </v:group>
          </w:pict>
        </mc:Fallback>
      </mc:AlternateContent>
    </w:r>
    <w:r w:rsidR="00D121F8" w:rsidRPr="00C83AAB">
      <w:rPr>
        <w:noProof/>
        <w:sz w:val="32"/>
      </w:rPr>
      <w:drawing>
        <wp:anchor distT="0" distB="0" distL="114300" distR="114300" simplePos="0" relativeHeight="251660288" behindDoc="0" locked="0" layoutInCell="1" allowOverlap="0" wp14:anchorId="084F648F" wp14:editId="43181E3B">
          <wp:simplePos x="0" y="0"/>
          <wp:positionH relativeFrom="page">
            <wp:posOffset>9019540</wp:posOffset>
          </wp:positionH>
          <wp:positionV relativeFrom="page">
            <wp:posOffset>45720</wp:posOffset>
          </wp:positionV>
          <wp:extent cx="1286252" cy="1295400"/>
          <wp:effectExtent l="0" t="0" r="9525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>
                  <a:blip r:embed="rId5"/>
                  <a:stretch>
                    <a:fillRect/>
                  </a:stretch>
                </pic:blipFill>
                <pic:spPr>
                  <a:xfrm>
                    <a:off x="0" y="0"/>
                    <a:ext cx="1286252" cy="1295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FAB02" w14:textId="77777777" w:rsidR="007E0B48" w:rsidRDefault="00D121F8">
    <w:pPr>
      <w:spacing w:after="135"/>
      <w:ind w:left="3799" w:right="-2204"/>
      <w:jc w:val="center"/>
    </w:pPr>
    <w:r>
      <w:rPr>
        <w:noProof/>
      </w:rPr>
      <w:drawing>
        <wp:anchor distT="0" distB="0" distL="114300" distR="114300" simplePos="0" relativeHeight="251662336" behindDoc="0" locked="0" layoutInCell="1" allowOverlap="0" wp14:anchorId="46508B3E" wp14:editId="1AFAB4F9">
          <wp:simplePos x="0" y="0"/>
          <wp:positionH relativeFrom="page">
            <wp:posOffset>6837045</wp:posOffset>
          </wp:positionH>
          <wp:positionV relativeFrom="page">
            <wp:posOffset>215227</wp:posOffset>
          </wp:positionV>
          <wp:extent cx="826770" cy="832650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6770" cy="832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1EFD7A11" wp14:editId="7D40AE32">
              <wp:simplePos x="0" y="0"/>
              <wp:positionH relativeFrom="page">
                <wp:posOffset>2869565</wp:posOffset>
              </wp:positionH>
              <wp:positionV relativeFrom="page">
                <wp:posOffset>244475</wp:posOffset>
              </wp:positionV>
              <wp:extent cx="920750" cy="877316"/>
              <wp:effectExtent l="0" t="0" r="0" b="0"/>
              <wp:wrapSquare wrapText="bothSides"/>
              <wp:docPr id="21071" name="Group 210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20750" cy="877316"/>
                        <a:chOff x="0" y="0"/>
                        <a:chExt cx="920750" cy="877316"/>
                      </a:xfrm>
                    </wpg:grpSpPr>
                    <pic:pic xmlns:pic="http://schemas.openxmlformats.org/drawingml/2006/picture">
                      <pic:nvPicPr>
                        <pic:cNvPr id="21072" name="Picture 2107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9050" y="19050"/>
                          <a:ext cx="882650" cy="83921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073" name="Picture 21073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16891" y="17653"/>
                          <a:ext cx="884682" cy="84048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1074" name="Shape 21074"/>
                      <wps:cNvSpPr/>
                      <wps:spPr>
                        <a:xfrm>
                          <a:off x="15240" y="15240"/>
                          <a:ext cx="445135" cy="8468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5135" h="846836">
                              <a:moveTo>
                                <a:pt x="0" y="0"/>
                              </a:moveTo>
                              <a:lnTo>
                                <a:pt x="445135" y="0"/>
                              </a:lnTo>
                              <a:lnTo>
                                <a:pt x="445135" y="3810"/>
                              </a:lnTo>
                              <a:lnTo>
                                <a:pt x="3810" y="3810"/>
                              </a:lnTo>
                              <a:lnTo>
                                <a:pt x="3810" y="843026"/>
                              </a:lnTo>
                              <a:lnTo>
                                <a:pt x="445135" y="843026"/>
                              </a:lnTo>
                              <a:lnTo>
                                <a:pt x="445135" y="846836"/>
                              </a:lnTo>
                              <a:lnTo>
                                <a:pt x="0" y="84683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2D05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075" name="Shape 21075"/>
                      <wps:cNvSpPr/>
                      <wps:spPr>
                        <a:xfrm>
                          <a:off x="0" y="0"/>
                          <a:ext cx="460375" cy="8773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0375" h="877316">
                              <a:moveTo>
                                <a:pt x="0" y="0"/>
                              </a:moveTo>
                              <a:lnTo>
                                <a:pt x="460375" y="0"/>
                              </a:lnTo>
                              <a:lnTo>
                                <a:pt x="460375" y="11430"/>
                              </a:lnTo>
                              <a:lnTo>
                                <a:pt x="11430" y="11430"/>
                              </a:lnTo>
                              <a:lnTo>
                                <a:pt x="11430" y="865886"/>
                              </a:lnTo>
                              <a:lnTo>
                                <a:pt x="460375" y="865886"/>
                              </a:lnTo>
                              <a:lnTo>
                                <a:pt x="460375" y="877316"/>
                              </a:lnTo>
                              <a:lnTo>
                                <a:pt x="0" y="8773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2D05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076" name="Shape 21076"/>
                      <wps:cNvSpPr/>
                      <wps:spPr>
                        <a:xfrm>
                          <a:off x="460375" y="15240"/>
                          <a:ext cx="445135" cy="8468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5135" h="846836">
                              <a:moveTo>
                                <a:pt x="0" y="0"/>
                              </a:moveTo>
                              <a:lnTo>
                                <a:pt x="445135" y="0"/>
                              </a:lnTo>
                              <a:lnTo>
                                <a:pt x="445135" y="846836"/>
                              </a:lnTo>
                              <a:lnTo>
                                <a:pt x="0" y="846836"/>
                              </a:lnTo>
                              <a:lnTo>
                                <a:pt x="0" y="843026"/>
                              </a:lnTo>
                              <a:lnTo>
                                <a:pt x="441325" y="843026"/>
                              </a:lnTo>
                              <a:lnTo>
                                <a:pt x="441325" y="3810"/>
                              </a:lnTo>
                              <a:lnTo>
                                <a:pt x="0" y="381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2D05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077" name="Shape 21077"/>
                      <wps:cNvSpPr/>
                      <wps:spPr>
                        <a:xfrm>
                          <a:off x="460375" y="0"/>
                          <a:ext cx="460375" cy="8773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0375" h="877316">
                              <a:moveTo>
                                <a:pt x="0" y="0"/>
                              </a:moveTo>
                              <a:lnTo>
                                <a:pt x="460375" y="0"/>
                              </a:lnTo>
                              <a:lnTo>
                                <a:pt x="460375" y="877316"/>
                              </a:lnTo>
                              <a:lnTo>
                                <a:pt x="0" y="877316"/>
                              </a:lnTo>
                              <a:lnTo>
                                <a:pt x="0" y="865886"/>
                              </a:lnTo>
                              <a:lnTo>
                                <a:pt x="448945" y="865886"/>
                              </a:lnTo>
                              <a:lnTo>
                                <a:pt x="448945" y="11430"/>
                              </a:lnTo>
                              <a:lnTo>
                                <a:pt x="0" y="1143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2D05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group w14:anchorId="6B840F82" id="Group 21071" o:spid="_x0000_s1026" style="position:absolute;margin-left:225.95pt;margin-top:19.25pt;width:72.5pt;height:69.1pt;z-index:251663360;mso-position-horizontal-relative:page;mso-position-vertical-relative:page" coordsize="9207,8773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1072" o:spid="_x0000_s1027" type="#_x0000_t75" style="position:absolute;left:190;top:190;width:8827;height:8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">
                <v:imagedata r:id="rId4" o:title=""/>
              </v:shape>
              <v:shape id="Picture 21073" o:spid="_x0000_s1028" type="#_x0000_t75" style="position:absolute;left:168;top:176;width:8847;height:84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">
                <v:imagedata r:id="rId5" o:title=""/>
              </v:shape>
              <v:shape id="Shape 21074" o:spid="_x0000_s1029" style="position:absolute;left:152;top:152;width:4451;height:8468;visibility:visible;mso-wrap-style:square;v-text-anchor:top" coordsize="445135,846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" path="m,l445135,r,3810l3810,3810r,839216l445135,843026r,3810l,846836,,xe" fillcolor="#92d050" stroked="f" strokeweight="0">
                <v:stroke miterlimit="83231f" joinstyle="miter"/>
                <v:path arrowok="t" textboxrect="0,0,445135,846836"/>
              </v:shape>
              <v:shape id="Shape 21075" o:spid="_x0000_s1030" style="position:absolute;width:4603;height:8773;visibility:visible;mso-wrap-style:square;v-text-anchor:top" coordsize="460375,877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" path="m,l460375,r,11430l11430,11430r,854456l460375,865886r,11430l,877316,,xe" fillcolor="#92d050" stroked="f" strokeweight="0">
                <v:stroke miterlimit="83231f" joinstyle="miter"/>
                <v:path arrowok="t" textboxrect="0,0,460375,877316"/>
              </v:shape>
              <v:shape id="Shape 21076" o:spid="_x0000_s1031" style="position:absolute;left:4603;top:152;width:4452;height:8468;visibility:visible;mso-wrap-style:square;v-text-anchor:top" coordsize="445135,846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" path="m,l445135,r,846836l,846836r,-3810l441325,843026r,-839216l,3810,,xe" fillcolor="#92d050" stroked="f" strokeweight="0">
                <v:stroke miterlimit="83231f" joinstyle="miter"/>
                <v:path arrowok="t" textboxrect="0,0,445135,846836"/>
              </v:shape>
              <v:shape id="Shape 21077" o:spid="_x0000_s1032" style="position:absolute;left:4603;width:4604;height:8773;visibility:visible;mso-wrap-style:square;v-text-anchor:top" coordsize="460375,877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" path="m,l460375,r,877316l,877316,,865886r448945,l448945,11430,,11430,,xe" fillcolor="#92d050" stroked="f" strokeweight="0">
                <v:stroke miterlimit="83231f" joinstyle="miter"/>
                <v:path arrowok="t" textboxrect="0,0,460375,877316"/>
              </v:shape>
              <w10:wrap type="square" anchorx="page" anchory="page"/>
            </v:group>
          </w:pict>
        </mc:Fallback>
      </mc:AlternateContent>
    </w:r>
    <w:r>
      <w:rPr>
        <w:b/>
        <w:sz w:val="24"/>
        <w:u w:val="single" w:color="000000"/>
      </w:rPr>
      <w:t>Fernwood Primary and Nursery School</w:t>
    </w:r>
    <w:r>
      <w:rPr>
        <w:b/>
        <w:sz w:val="24"/>
      </w:rPr>
      <w:t xml:space="preserve"> </w:t>
    </w:r>
  </w:p>
  <w:p w14:paraId="34805C45" w14:textId="77777777" w:rsidR="007E0B48" w:rsidRDefault="00D121F8">
    <w:pPr>
      <w:spacing w:after="135"/>
      <w:ind w:left="3799" w:right="-1957"/>
      <w:jc w:val="center"/>
    </w:pPr>
    <w:r>
      <w:rPr>
        <w:b/>
        <w:sz w:val="24"/>
        <w:u w:val="single" w:color="000000"/>
      </w:rPr>
      <w:t>Subject Implementation Overview</w:t>
    </w:r>
    <w:r>
      <w:rPr>
        <w:b/>
        <w:sz w:val="24"/>
      </w:rPr>
      <w:t xml:space="preserve"> </w:t>
    </w:r>
  </w:p>
  <w:p w14:paraId="3B609650" w14:textId="77777777" w:rsidR="007E0B48" w:rsidRDefault="00D121F8">
    <w:pPr>
      <w:spacing w:after="0"/>
      <w:ind w:left="3799" w:right="-616"/>
      <w:jc w:val="center"/>
    </w:pPr>
    <w:r>
      <w:rPr>
        <w:b/>
        <w:sz w:val="24"/>
        <w:u w:val="single" w:color="000000"/>
      </w:rPr>
      <w:t>Geography</w:t>
    </w:r>
    <w:r>
      <w:rPr>
        <w:b/>
        <w:sz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9067C9"/>
    <w:multiLevelType w:val="hybridMultilevel"/>
    <w:tmpl w:val="4C84BF86"/>
    <w:lvl w:ilvl="0" w:tplc="A9686CB2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1" w:hanging="360"/>
      </w:pPr>
    </w:lvl>
    <w:lvl w:ilvl="2" w:tplc="0809001B" w:tentative="1">
      <w:start w:val="1"/>
      <w:numFmt w:val="lowerRoman"/>
      <w:lvlText w:val="%3."/>
      <w:lvlJc w:val="right"/>
      <w:pPr>
        <w:ind w:left="1801" w:hanging="180"/>
      </w:pPr>
    </w:lvl>
    <w:lvl w:ilvl="3" w:tplc="0809000F" w:tentative="1">
      <w:start w:val="1"/>
      <w:numFmt w:val="decimal"/>
      <w:lvlText w:val="%4."/>
      <w:lvlJc w:val="left"/>
      <w:pPr>
        <w:ind w:left="2521" w:hanging="360"/>
      </w:pPr>
    </w:lvl>
    <w:lvl w:ilvl="4" w:tplc="08090019" w:tentative="1">
      <w:start w:val="1"/>
      <w:numFmt w:val="lowerLetter"/>
      <w:lvlText w:val="%5."/>
      <w:lvlJc w:val="left"/>
      <w:pPr>
        <w:ind w:left="3241" w:hanging="360"/>
      </w:pPr>
    </w:lvl>
    <w:lvl w:ilvl="5" w:tplc="0809001B" w:tentative="1">
      <w:start w:val="1"/>
      <w:numFmt w:val="lowerRoman"/>
      <w:lvlText w:val="%6."/>
      <w:lvlJc w:val="right"/>
      <w:pPr>
        <w:ind w:left="3961" w:hanging="180"/>
      </w:pPr>
    </w:lvl>
    <w:lvl w:ilvl="6" w:tplc="0809000F" w:tentative="1">
      <w:start w:val="1"/>
      <w:numFmt w:val="decimal"/>
      <w:lvlText w:val="%7."/>
      <w:lvlJc w:val="left"/>
      <w:pPr>
        <w:ind w:left="4681" w:hanging="360"/>
      </w:pPr>
    </w:lvl>
    <w:lvl w:ilvl="7" w:tplc="08090019" w:tentative="1">
      <w:start w:val="1"/>
      <w:numFmt w:val="lowerLetter"/>
      <w:lvlText w:val="%8."/>
      <w:lvlJc w:val="left"/>
      <w:pPr>
        <w:ind w:left="5401" w:hanging="360"/>
      </w:pPr>
    </w:lvl>
    <w:lvl w:ilvl="8" w:tplc="08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" w15:restartNumberingAfterBreak="0">
    <w:nsid w:val="0AFF7AD6"/>
    <w:multiLevelType w:val="hybridMultilevel"/>
    <w:tmpl w:val="7408C2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D16F2D"/>
    <w:multiLevelType w:val="hybridMultilevel"/>
    <w:tmpl w:val="A008C1FA"/>
    <w:lvl w:ilvl="0" w:tplc="EABCEE2C">
      <w:start w:val="1"/>
      <w:numFmt w:val="decimal"/>
      <w:lvlText w:val="%1."/>
      <w:lvlJc w:val="left"/>
      <w:pPr>
        <w:ind w:left="375" w:hanging="360"/>
      </w:pPr>
      <w:rPr>
        <w:rFonts w:hint="default"/>
        <w:color w:val="0070C0"/>
      </w:rPr>
    </w:lvl>
    <w:lvl w:ilvl="1" w:tplc="08090019" w:tentative="1">
      <w:start w:val="1"/>
      <w:numFmt w:val="lowerLetter"/>
      <w:lvlText w:val="%2."/>
      <w:lvlJc w:val="left"/>
      <w:pPr>
        <w:ind w:left="1095" w:hanging="360"/>
      </w:pPr>
    </w:lvl>
    <w:lvl w:ilvl="2" w:tplc="0809001B" w:tentative="1">
      <w:start w:val="1"/>
      <w:numFmt w:val="lowerRoman"/>
      <w:lvlText w:val="%3."/>
      <w:lvlJc w:val="right"/>
      <w:pPr>
        <w:ind w:left="1815" w:hanging="180"/>
      </w:pPr>
    </w:lvl>
    <w:lvl w:ilvl="3" w:tplc="0809000F" w:tentative="1">
      <w:start w:val="1"/>
      <w:numFmt w:val="decimal"/>
      <w:lvlText w:val="%4."/>
      <w:lvlJc w:val="left"/>
      <w:pPr>
        <w:ind w:left="2535" w:hanging="360"/>
      </w:pPr>
    </w:lvl>
    <w:lvl w:ilvl="4" w:tplc="08090019" w:tentative="1">
      <w:start w:val="1"/>
      <w:numFmt w:val="lowerLetter"/>
      <w:lvlText w:val="%5."/>
      <w:lvlJc w:val="left"/>
      <w:pPr>
        <w:ind w:left="3255" w:hanging="360"/>
      </w:pPr>
    </w:lvl>
    <w:lvl w:ilvl="5" w:tplc="0809001B" w:tentative="1">
      <w:start w:val="1"/>
      <w:numFmt w:val="lowerRoman"/>
      <w:lvlText w:val="%6."/>
      <w:lvlJc w:val="right"/>
      <w:pPr>
        <w:ind w:left="3975" w:hanging="180"/>
      </w:pPr>
    </w:lvl>
    <w:lvl w:ilvl="6" w:tplc="0809000F" w:tentative="1">
      <w:start w:val="1"/>
      <w:numFmt w:val="decimal"/>
      <w:lvlText w:val="%7."/>
      <w:lvlJc w:val="left"/>
      <w:pPr>
        <w:ind w:left="4695" w:hanging="360"/>
      </w:pPr>
    </w:lvl>
    <w:lvl w:ilvl="7" w:tplc="08090019" w:tentative="1">
      <w:start w:val="1"/>
      <w:numFmt w:val="lowerLetter"/>
      <w:lvlText w:val="%8."/>
      <w:lvlJc w:val="left"/>
      <w:pPr>
        <w:ind w:left="5415" w:hanging="360"/>
      </w:pPr>
    </w:lvl>
    <w:lvl w:ilvl="8" w:tplc="080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3" w15:restartNumberingAfterBreak="0">
    <w:nsid w:val="127C4F64"/>
    <w:multiLevelType w:val="hybridMultilevel"/>
    <w:tmpl w:val="F8021F84"/>
    <w:lvl w:ilvl="0" w:tplc="8A94DE72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394C054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D2C1E42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9CCBC28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0AC06CC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C961EFC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6ACF3E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E8439C2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344BF06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3D05590"/>
    <w:multiLevelType w:val="hybridMultilevel"/>
    <w:tmpl w:val="6C4E84E6"/>
    <w:lvl w:ilvl="0" w:tplc="0AB2A3E8">
      <w:start w:val="1"/>
      <w:numFmt w:val="decimal"/>
      <w:lvlText w:val="%1."/>
      <w:lvlJc w:val="left"/>
      <w:pPr>
        <w:ind w:left="15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6D41AF6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C88807C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FAE9DFA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E621638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446456A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99C6720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5901A1E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FF07B7A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F1D6033"/>
    <w:multiLevelType w:val="hybridMultilevel"/>
    <w:tmpl w:val="BD90BF72"/>
    <w:lvl w:ilvl="0" w:tplc="08864240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CE0D4F8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674FBA4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F46A0B2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8E25082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56E6E8A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2B6D01C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6A8D5DE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5FE59EC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667782B"/>
    <w:multiLevelType w:val="hybridMultilevel"/>
    <w:tmpl w:val="CD56D0FC"/>
    <w:lvl w:ilvl="0" w:tplc="EA8A6506">
      <w:start w:val="1"/>
      <w:numFmt w:val="decimal"/>
      <w:lvlText w:val="%1."/>
      <w:lvlJc w:val="left"/>
      <w:pPr>
        <w:ind w:left="15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DDAE5AC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5A4888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D62D016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ABE85AE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47AD872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E36F2A8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88F14C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6B47A26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F6B5335"/>
    <w:multiLevelType w:val="hybridMultilevel"/>
    <w:tmpl w:val="D0061A52"/>
    <w:lvl w:ilvl="0" w:tplc="1AC0B4C8">
      <w:start w:val="1"/>
      <w:numFmt w:val="decimal"/>
      <w:lvlText w:val="%1."/>
      <w:lvlJc w:val="left"/>
      <w:pPr>
        <w:ind w:left="15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43428EE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33C980E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05E41C6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99E1006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4262E3E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464DB48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B54BC04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91EA76E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F7B3422"/>
    <w:multiLevelType w:val="hybridMultilevel"/>
    <w:tmpl w:val="624209E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33365DC"/>
    <w:multiLevelType w:val="hybridMultilevel"/>
    <w:tmpl w:val="E97E0B5A"/>
    <w:lvl w:ilvl="0" w:tplc="DD849DE4">
      <w:start w:val="1"/>
      <w:numFmt w:val="decimal"/>
      <w:lvlText w:val="%1."/>
      <w:lvlJc w:val="left"/>
      <w:pPr>
        <w:ind w:left="15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5D8A966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C3456FA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B18E344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5BEE9AC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0F0B2C0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CDA1F1C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938F142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9740F40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CB77B75"/>
    <w:multiLevelType w:val="hybridMultilevel"/>
    <w:tmpl w:val="0E7C0EBC"/>
    <w:lvl w:ilvl="0" w:tplc="B0F8CF5A">
      <w:start w:val="1"/>
      <w:numFmt w:val="decimal"/>
      <w:lvlText w:val="%1."/>
      <w:lvlJc w:val="left"/>
      <w:pPr>
        <w:ind w:left="15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E5030A6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5127704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DBA0970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9E675F0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45455C0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C8CCE72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970FD10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F005246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D244480"/>
    <w:multiLevelType w:val="hybridMultilevel"/>
    <w:tmpl w:val="5B147696"/>
    <w:lvl w:ilvl="0" w:tplc="B562F6A8">
      <w:start w:val="1"/>
      <w:numFmt w:val="decimal"/>
      <w:lvlText w:val="%1."/>
      <w:lvlJc w:val="left"/>
      <w:pPr>
        <w:ind w:left="18"/>
      </w:pPr>
      <w:rPr>
        <w:rFonts w:ascii="Calibri" w:eastAsia="Calibri" w:hAnsi="Calibri" w:cs="Calibri"/>
        <w:b w:val="0"/>
        <w:i w:val="0"/>
        <w:strike w:val="0"/>
        <w:dstrike w:val="0"/>
        <w:color w:val="2E74B5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0C6556A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2E74B5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7D0C15E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2E74B5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72E0C5C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2E74B5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998DD56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2E74B5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D0804EA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2E74B5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230634E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2E74B5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B29A58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2E74B5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B6C494A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2E74B5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F991067"/>
    <w:multiLevelType w:val="hybridMultilevel"/>
    <w:tmpl w:val="EA5EA3F0"/>
    <w:lvl w:ilvl="0" w:tplc="9C2824E4">
      <w:start w:val="1"/>
      <w:numFmt w:val="decimal"/>
      <w:lvlText w:val="%1."/>
      <w:lvlJc w:val="left"/>
      <w:pPr>
        <w:ind w:left="15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6F25316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5B4AB68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6A836C0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4E2384C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6409608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9AE1186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0843B08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43C8252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DBB3E0D"/>
    <w:multiLevelType w:val="hybridMultilevel"/>
    <w:tmpl w:val="8CF88FEE"/>
    <w:lvl w:ilvl="0" w:tplc="1562B014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C10004A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09C4750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C62254A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C6A938A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6A20302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14ACF20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E56A0C8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D1AC2A4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46A35C7"/>
    <w:multiLevelType w:val="hybridMultilevel"/>
    <w:tmpl w:val="B6FC6288"/>
    <w:lvl w:ilvl="0" w:tplc="7E2C0518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9A08E8E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77653E6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51E829E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764AB4A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8DA9B1C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82EDDCA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A14C7A2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2043C02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DCE7A6E"/>
    <w:multiLevelType w:val="hybridMultilevel"/>
    <w:tmpl w:val="615EC95E"/>
    <w:lvl w:ilvl="0" w:tplc="A64C576A">
      <w:start w:val="1"/>
      <w:numFmt w:val="decimal"/>
      <w:lvlText w:val="%1."/>
      <w:lvlJc w:val="left"/>
      <w:pPr>
        <w:ind w:left="15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D080A3A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4B6F03E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227EB4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AB44538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FF89392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6D87938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5B28968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BEA4A2E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F324783"/>
    <w:multiLevelType w:val="hybridMultilevel"/>
    <w:tmpl w:val="43BE27FA"/>
    <w:lvl w:ilvl="0" w:tplc="0B2C0904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1" w:hanging="360"/>
      </w:pPr>
    </w:lvl>
    <w:lvl w:ilvl="2" w:tplc="0809001B" w:tentative="1">
      <w:start w:val="1"/>
      <w:numFmt w:val="lowerRoman"/>
      <w:lvlText w:val="%3."/>
      <w:lvlJc w:val="right"/>
      <w:pPr>
        <w:ind w:left="1801" w:hanging="180"/>
      </w:pPr>
    </w:lvl>
    <w:lvl w:ilvl="3" w:tplc="0809000F" w:tentative="1">
      <w:start w:val="1"/>
      <w:numFmt w:val="decimal"/>
      <w:lvlText w:val="%4."/>
      <w:lvlJc w:val="left"/>
      <w:pPr>
        <w:ind w:left="2521" w:hanging="360"/>
      </w:pPr>
    </w:lvl>
    <w:lvl w:ilvl="4" w:tplc="08090019" w:tentative="1">
      <w:start w:val="1"/>
      <w:numFmt w:val="lowerLetter"/>
      <w:lvlText w:val="%5."/>
      <w:lvlJc w:val="left"/>
      <w:pPr>
        <w:ind w:left="3241" w:hanging="360"/>
      </w:pPr>
    </w:lvl>
    <w:lvl w:ilvl="5" w:tplc="0809001B" w:tentative="1">
      <w:start w:val="1"/>
      <w:numFmt w:val="lowerRoman"/>
      <w:lvlText w:val="%6."/>
      <w:lvlJc w:val="right"/>
      <w:pPr>
        <w:ind w:left="3961" w:hanging="180"/>
      </w:pPr>
    </w:lvl>
    <w:lvl w:ilvl="6" w:tplc="0809000F" w:tentative="1">
      <w:start w:val="1"/>
      <w:numFmt w:val="decimal"/>
      <w:lvlText w:val="%7."/>
      <w:lvlJc w:val="left"/>
      <w:pPr>
        <w:ind w:left="4681" w:hanging="360"/>
      </w:pPr>
    </w:lvl>
    <w:lvl w:ilvl="7" w:tplc="08090019" w:tentative="1">
      <w:start w:val="1"/>
      <w:numFmt w:val="lowerLetter"/>
      <w:lvlText w:val="%8."/>
      <w:lvlJc w:val="left"/>
      <w:pPr>
        <w:ind w:left="5401" w:hanging="360"/>
      </w:pPr>
    </w:lvl>
    <w:lvl w:ilvl="8" w:tplc="08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7" w15:restartNumberingAfterBreak="0">
    <w:nsid w:val="60AA175B"/>
    <w:multiLevelType w:val="hybridMultilevel"/>
    <w:tmpl w:val="4EB2570A"/>
    <w:lvl w:ilvl="0" w:tplc="97FE5378">
      <w:start w:val="1"/>
      <w:numFmt w:val="decimal"/>
      <w:lvlText w:val="%1."/>
      <w:lvlJc w:val="left"/>
      <w:pPr>
        <w:ind w:left="15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D101FEE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CC81A7A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46C7C84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BCA0728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53CFC62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0E071B0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1FEBE64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24089EE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5F8348B"/>
    <w:multiLevelType w:val="hybridMultilevel"/>
    <w:tmpl w:val="39B07CD0"/>
    <w:lvl w:ilvl="0" w:tplc="3B96488A">
      <w:start w:val="1"/>
      <w:numFmt w:val="decimal"/>
      <w:lvlText w:val="%1."/>
      <w:lvlJc w:val="left"/>
      <w:pPr>
        <w:ind w:left="423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143" w:hanging="360"/>
      </w:pPr>
    </w:lvl>
    <w:lvl w:ilvl="2" w:tplc="0809001B" w:tentative="1">
      <w:start w:val="1"/>
      <w:numFmt w:val="lowerRoman"/>
      <w:lvlText w:val="%3."/>
      <w:lvlJc w:val="right"/>
      <w:pPr>
        <w:ind w:left="1863" w:hanging="180"/>
      </w:pPr>
    </w:lvl>
    <w:lvl w:ilvl="3" w:tplc="0809000F" w:tentative="1">
      <w:start w:val="1"/>
      <w:numFmt w:val="decimal"/>
      <w:lvlText w:val="%4."/>
      <w:lvlJc w:val="left"/>
      <w:pPr>
        <w:ind w:left="2583" w:hanging="360"/>
      </w:pPr>
    </w:lvl>
    <w:lvl w:ilvl="4" w:tplc="08090019" w:tentative="1">
      <w:start w:val="1"/>
      <w:numFmt w:val="lowerLetter"/>
      <w:lvlText w:val="%5."/>
      <w:lvlJc w:val="left"/>
      <w:pPr>
        <w:ind w:left="3303" w:hanging="360"/>
      </w:pPr>
    </w:lvl>
    <w:lvl w:ilvl="5" w:tplc="0809001B" w:tentative="1">
      <w:start w:val="1"/>
      <w:numFmt w:val="lowerRoman"/>
      <w:lvlText w:val="%6."/>
      <w:lvlJc w:val="right"/>
      <w:pPr>
        <w:ind w:left="4023" w:hanging="180"/>
      </w:pPr>
    </w:lvl>
    <w:lvl w:ilvl="6" w:tplc="0809000F" w:tentative="1">
      <w:start w:val="1"/>
      <w:numFmt w:val="decimal"/>
      <w:lvlText w:val="%7."/>
      <w:lvlJc w:val="left"/>
      <w:pPr>
        <w:ind w:left="4743" w:hanging="360"/>
      </w:pPr>
    </w:lvl>
    <w:lvl w:ilvl="7" w:tplc="08090019" w:tentative="1">
      <w:start w:val="1"/>
      <w:numFmt w:val="lowerLetter"/>
      <w:lvlText w:val="%8."/>
      <w:lvlJc w:val="left"/>
      <w:pPr>
        <w:ind w:left="5463" w:hanging="360"/>
      </w:pPr>
    </w:lvl>
    <w:lvl w:ilvl="8" w:tplc="0809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19" w15:restartNumberingAfterBreak="0">
    <w:nsid w:val="681B1707"/>
    <w:multiLevelType w:val="hybridMultilevel"/>
    <w:tmpl w:val="5C08FB50"/>
    <w:lvl w:ilvl="0" w:tplc="D2548C56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8806E0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E98240E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2B2C5B4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3C45338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67E0782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57A1774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64ABEAE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B1450C0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86250BE"/>
    <w:multiLevelType w:val="hybridMultilevel"/>
    <w:tmpl w:val="ACBAF3D6"/>
    <w:lvl w:ilvl="0" w:tplc="108E95B4">
      <w:start w:val="1"/>
      <w:numFmt w:val="decimal"/>
      <w:lvlText w:val="%1."/>
      <w:lvlJc w:val="left"/>
      <w:pPr>
        <w:ind w:left="1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D50BA64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F843D54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46F3F6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D16193A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0EE6374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5688916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D4C2D68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A583C30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B270E5B"/>
    <w:multiLevelType w:val="hybridMultilevel"/>
    <w:tmpl w:val="75C69F1C"/>
    <w:lvl w:ilvl="0" w:tplc="43BA9E60">
      <w:start w:val="1"/>
      <w:numFmt w:val="decimal"/>
      <w:lvlText w:val="%1."/>
      <w:lvlJc w:val="left"/>
      <w:pPr>
        <w:ind w:left="361" w:hanging="360"/>
      </w:pPr>
      <w:rPr>
        <w:rFonts w:hint="default"/>
        <w:color w:val="0070C0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081" w:hanging="360"/>
      </w:pPr>
    </w:lvl>
    <w:lvl w:ilvl="2" w:tplc="0809001B" w:tentative="1">
      <w:start w:val="1"/>
      <w:numFmt w:val="lowerRoman"/>
      <w:lvlText w:val="%3."/>
      <w:lvlJc w:val="right"/>
      <w:pPr>
        <w:ind w:left="1801" w:hanging="180"/>
      </w:pPr>
    </w:lvl>
    <w:lvl w:ilvl="3" w:tplc="0809000F" w:tentative="1">
      <w:start w:val="1"/>
      <w:numFmt w:val="decimal"/>
      <w:lvlText w:val="%4."/>
      <w:lvlJc w:val="left"/>
      <w:pPr>
        <w:ind w:left="2521" w:hanging="360"/>
      </w:pPr>
    </w:lvl>
    <w:lvl w:ilvl="4" w:tplc="08090019" w:tentative="1">
      <w:start w:val="1"/>
      <w:numFmt w:val="lowerLetter"/>
      <w:lvlText w:val="%5."/>
      <w:lvlJc w:val="left"/>
      <w:pPr>
        <w:ind w:left="3241" w:hanging="360"/>
      </w:pPr>
    </w:lvl>
    <w:lvl w:ilvl="5" w:tplc="0809001B" w:tentative="1">
      <w:start w:val="1"/>
      <w:numFmt w:val="lowerRoman"/>
      <w:lvlText w:val="%6."/>
      <w:lvlJc w:val="right"/>
      <w:pPr>
        <w:ind w:left="3961" w:hanging="180"/>
      </w:pPr>
    </w:lvl>
    <w:lvl w:ilvl="6" w:tplc="0809000F" w:tentative="1">
      <w:start w:val="1"/>
      <w:numFmt w:val="decimal"/>
      <w:lvlText w:val="%7."/>
      <w:lvlJc w:val="left"/>
      <w:pPr>
        <w:ind w:left="4681" w:hanging="360"/>
      </w:pPr>
    </w:lvl>
    <w:lvl w:ilvl="7" w:tplc="08090019" w:tentative="1">
      <w:start w:val="1"/>
      <w:numFmt w:val="lowerLetter"/>
      <w:lvlText w:val="%8."/>
      <w:lvlJc w:val="left"/>
      <w:pPr>
        <w:ind w:left="5401" w:hanging="360"/>
      </w:pPr>
    </w:lvl>
    <w:lvl w:ilvl="8" w:tplc="08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2" w15:restartNumberingAfterBreak="0">
    <w:nsid w:val="75D5332B"/>
    <w:multiLevelType w:val="hybridMultilevel"/>
    <w:tmpl w:val="8A3A594C"/>
    <w:lvl w:ilvl="0" w:tplc="0C740840">
      <w:start w:val="1"/>
      <w:numFmt w:val="decimal"/>
      <w:lvlText w:val="%1."/>
      <w:lvlJc w:val="left"/>
      <w:pPr>
        <w:ind w:left="15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F6E1648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EC28B30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4763EE6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444BDCA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CA61C78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B48B52A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FAC90CA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192A216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C274004"/>
    <w:multiLevelType w:val="hybridMultilevel"/>
    <w:tmpl w:val="1464B5DC"/>
    <w:lvl w:ilvl="0" w:tplc="4DAEA264">
      <w:start w:val="1"/>
      <w:numFmt w:val="decimal"/>
      <w:lvlText w:val="%1."/>
      <w:lvlJc w:val="left"/>
      <w:pPr>
        <w:ind w:left="1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2BE123E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B1A33B8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D689812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5801426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6604AB2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E806A3E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EACCF7A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B866E8E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3"/>
  </w:num>
  <w:num w:numId="2">
    <w:abstractNumId w:val="14"/>
  </w:num>
  <w:num w:numId="3">
    <w:abstractNumId w:val="12"/>
  </w:num>
  <w:num w:numId="4">
    <w:abstractNumId w:val="4"/>
  </w:num>
  <w:num w:numId="5">
    <w:abstractNumId w:val="9"/>
  </w:num>
  <w:num w:numId="6">
    <w:abstractNumId w:val="11"/>
  </w:num>
  <w:num w:numId="7">
    <w:abstractNumId w:val="23"/>
  </w:num>
  <w:num w:numId="8">
    <w:abstractNumId w:val="20"/>
  </w:num>
  <w:num w:numId="9">
    <w:abstractNumId w:val="7"/>
  </w:num>
  <w:num w:numId="10">
    <w:abstractNumId w:val="15"/>
  </w:num>
  <w:num w:numId="11">
    <w:abstractNumId w:val="6"/>
  </w:num>
  <w:num w:numId="12">
    <w:abstractNumId w:val="10"/>
  </w:num>
  <w:num w:numId="13">
    <w:abstractNumId w:val="17"/>
  </w:num>
  <w:num w:numId="14">
    <w:abstractNumId w:val="22"/>
  </w:num>
  <w:num w:numId="15">
    <w:abstractNumId w:val="19"/>
  </w:num>
  <w:num w:numId="16">
    <w:abstractNumId w:val="5"/>
  </w:num>
  <w:num w:numId="17">
    <w:abstractNumId w:val="3"/>
  </w:num>
  <w:num w:numId="18">
    <w:abstractNumId w:val="8"/>
  </w:num>
  <w:num w:numId="19">
    <w:abstractNumId w:val="1"/>
  </w:num>
  <w:num w:numId="20">
    <w:abstractNumId w:val="0"/>
  </w:num>
  <w:num w:numId="21">
    <w:abstractNumId w:val="21"/>
  </w:num>
  <w:num w:numId="22">
    <w:abstractNumId w:val="16"/>
  </w:num>
  <w:num w:numId="23">
    <w:abstractNumId w:val="2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B48"/>
    <w:rsid w:val="00006B09"/>
    <w:rsid w:val="000276F6"/>
    <w:rsid w:val="00033D3B"/>
    <w:rsid w:val="000613AF"/>
    <w:rsid w:val="00071165"/>
    <w:rsid w:val="001061DA"/>
    <w:rsid w:val="0014530D"/>
    <w:rsid w:val="001626D8"/>
    <w:rsid w:val="00181E0F"/>
    <w:rsid w:val="00191C0F"/>
    <w:rsid w:val="001A4444"/>
    <w:rsid w:val="001E086D"/>
    <w:rsid w:val="002144E2"/>
    <w:rsid w:val="00233061"/>
    <w:rsid w:val="00235C7A"/>
    <w:rsid w:val="00250A68"/>
    <w:rsid w:val="00281C44"/>
    <w:rsid w:val="002D16B9"/>
    <w:rsid w:val="002F60F2"/>
    <w:rsid w:val="00310EDE"/>
    <w:rsid w:val="00333B90"/>
    <w:rsid w:val="003961C9"/>
    <w:rsid w:val="003B7179"/>
    <w:rsid w:val="003D2AEE"/>
    <w:rsid w:val="003F21B2"/>
    <w:rsid w:val="004051B5"/>
    <w:rsid w:val="00422409"/>
    <w:rsid w:val="00445C43"/>
    <w:rsid w:val="00486718"/>
    <w:rsid w:val="004B436D"/>
    <w:rsid w:val="004D7D2A"/>
    <w:rsid w:val="004E4A2C"/>
    <w:rsid w:val="004F6581"/>
    <w:rsid w:val="005859CC"/>
    <w:rsid w:val="005A55E5"/>
    <w:rsid w:val="005C6FC1"/>
    <w:rsid w:val="005E2DAC"/>
    <w:rsid w:val="00635D07"/>
    <w:rsid w:val="006725EA"/>
    <w:rsid w:val="006D6780"/>
    <w:rsid w:val="006F122D"/>
    <w:rsid w:val="006F7900"/>
    <w:rsid w:val="00707B1B"/>
    <w:rsid w:val="0071080C"/>
    <w:rsid w:val="00710A2C"/>
    <w:rsid w:val="00741E05"/>
    <w:rsid w:val="00742584"/>
    <w:rsid w:val="00745F33"/>
    <w:rsid w:val="0078272A"/>
    <w:rsid w:val="00784B6C"/>
    <w:rsid w:val="007A354D"/>
    <w:rsid w:val="007B6E39"/>
    <w:rsid w:val="007E0B48"/>
    <w:rsid w:val="0081157D"/>
    <w:rsid w:val="0084541B"/>
    <w:rsid w:val="00882703"/>
    <w:rsid w:val="008E40E6"/>
    <w:rsid w:val="00902545"/>
    <w:rsid w:val="009652D7"/>
    <w:rsid w:val="00984AC2"/>
    <w:rsid w:val="009A628D"/>
    <w:rsid w:val="009C5FE9"/>
    <w:rsid w:val="00A02837"/>
    <w:rsid w:val="00A82B48"/>
    <w:rsid w:val="00A967A2"/>
    <w:rsid w:val="00AA0689"/>
    <w:rsid w:val="00AC293E"/>
    <w:rsid w:val="00B54DE4"/>
    <w:rsid w:val="00B72F0D"/>
    <w:rsid w:val="00B736D2"/>
    <w:rsid w:val="00B82853"/>
    <w:rsid w:val="00BC614C"/>
    <w:rsid w:val="00BC7686"/>
    <w:rsid w:val="00BC7BAB"/>
    <w:rsid w:val="00BF346C"/>
    <w:rsid w:val="00C27E91"/>
    <w:rsid w:val="00C46EE2"/>
    <w:rsid w:val="00C83AAB"/>
    <w:rsid w:val="00C96684"/>
    <w:rsid w:val="00D121F8"/>
    <w:rsid w:val="00D1323D"/>
    <w:rsid w:val="00D3098D"/>
    <w:rsid w:val="00D667DE"/>
    <w:rsid w:val="00D93F72"/>
    <w:rsid w:val="00DF2B90"/>
    <w:rsid w:val="00E04753"/>
    <w:rsid w:val="00E15B24"/>
    <w:rsid w:val="00E334EA"/>
    <w:rsid w:val="00E9188C"/>
    <w:rsid w:val="00EB634A"/>
    <w:rsid w:val="00F43900"/>
    <w:rsid w:val="00F54246"/>
    <w:rsid w:val="00F73DA9"/>
    <w:rsid w:val="00FB05D5"/>
    <w:rsid w:val="00FD11A3"/>
    <w:rsid w:val="00FF4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6673CC69"/>
  <w15:docId w15:val="{54A0A568-A0AE-4D1E-BF4F-0D1B08180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2">
    <w:name w:val="heading 2"/>
    <w:basedOn w:val="Normal"/>
    <w:next w:val="Normal"/>
    <w:link w:val="Heading2Char"/>
    <w:qFormat/>
    <w:rsid w:val="00445C43"/>
    <w:pPr>
      <w:keepNext/>
      <w:spacing w:after="0" w:line="240" w:lineRule="auto"/>
      <w:jc w:val="center"/>
      <w:outlineLvl w:val="1"/>
    </w:pPr>
    <w:rPr>
      <w:rFonts w:ascii="Comic Sans MS" w:eastAsia="Times New Roman" w:hAnsi="Comic Sans MS" w:cs="Times New Roman"/>
      <w:color w:val="auto"/>
      <w:sz w:val="32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0A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0A2C"/>
    <w:rPr>
      <w:rFonts w:ascii="Segoe UI" w:eastAsia="Calibri" w:hAnsi="Segoe UI" w:cs="Segoe UI"/>
      <w:color w:val="000000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2F60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60F2"/>
    <w:rPr>
      <w:rFonts w:ascii="Calibri" w:eastAsia="Calibri" w:hAnsi="Calibri" w:cs="Calibri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2F60F2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color w:val="auto"/>
      <w:sz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2F60F2"/>
    <w:rPr>
      <w:rFonts w:eastAsiaTheme="minorHAnsi"/>
      <w:sz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445C43"/>
    <w:rPr>
      <w:rFonts w:ascii="Comic Sans MS" w:eastAsia="Times New Roman" w:hAnsi="Comic Sans MS" w:cs="Times New Roman"/>
      <w:sz w:val="32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445C43"/>
    <w:pPr>
      <w:ind w:left="720"/>
      <w:contextualSpacing/>
    </w:pPr>
  </w:style>
  <w:style w:type="table" w:styleId="TableGrid0">
    <w:name w:val="Table Grid"/>
    <w:basedOn w:val="TableNormal"/>
    <w:uiPriority w:val="39"/>
    <w:rsid w:val="00DF2B90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0"/>
    <w:uiPriority w:val="39"/>
    <w:rsid w:val="00741E0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EED87C-13A5-436C-A0DD-A78CB38F3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2621</Words>
  <Characters>14944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Fernwood Primary and Nursery School</Company>
  <LinksUpToDate>false</LinksUpToDate>
  <CharactersWithSpaces>17530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Dianne Giles</dc:creator>
  <cp:keywords/>
  <dc:description/>
  <cp:lastModifiedBy>Jo Mclaughlin</cp:lastModifiedBy>
  <cp:revision>4</cp:revision>
  <cp:lastPrinted>2026-06-15T15:54:00Z</cp:lastPrinted>
  <dcterms:created xsi:type="dcterms:W3CDTF">2026-06-10T09:31:00Z</dcterms:created>
  <dcterms:modified xsi:type="dcterms:W3CDTF">2026-06-15T16:12:00Z</dcterms:modified>
</cp:coreProperties>
</file>